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E57" w:rsidRPr="00802514" w:rsidRDefault="00AB5E57" w:rsidP="00AB5E57">
      <w:pPr>
        <w:spacing w:after="60"/>
        <w:ind w:left="357"/>
        <w:jc w:val="center"/>
        <w:rPr>
          <w:rFonts w:ascii="Arial" w:hAnsi="Arial" w:cs="Arial"/>
          <w:b/>
          <w:sz w:val="28"/>
          <w:szCs w:val="28"/>
        </w:rPr>
      </w:pPr>
      <w:r w:rsidRPr="00802514">
        <w:rPr>
          <w:rFonts w:ascii="Arial" w:hAnsi="Arial" w:cs="Arial"/>
          <w:b/>
          <w:sz w:val="28"/>
          <w:szCs w:val="28"/>
        </w:rPr>
        <w:t>MINISTERIO DE EDUCACIÓN SUPERIOR</w:t>
      </w:r>
    </w:p>
    <w:p w:rsidR="00E7396A" w:rsidRPr="00205639" w:rsidRDefault="00E7396A" w:rsidP="00160FF8">
      <w:pPr>
        <w:jc w:val="center"/>
        <w:rPr>
          <w:rFonts w:ascii="Arial" w:hAnsi="Arial" w:cs="Arial"/>
          <w:b/>
        </w:rPr>
      </w:pPr>
    </w:p>
    <w:p w:rsidR="00557AA4" w:rsidRDefault="00EB00FE" w:rsidP="00160F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1E30FC" w:rsidRPr="00C219BF">
        <w:rPr>
          <w:rFonts w:ascii="Arial" w:hAnsi="Arial" w:cs="Arial"/>
          <w:b/>
        </w:rPr>
        <w:t>rientaciones</w:t>
      </w:r>
      <w:r w:rsidR="00810703" w:rsidRPr="00C219BF">
        <w:rPr>
          <w:rFonts w:ascii="Arial" w:hAnsi="Arial" w:cs="Arial"/>
          <w:b/>
        </w:rPr>
        <w:t xml:space="preserve"> </w:t>
      </w:r>
      <w:r w:rsidR="00154F25" w:rsidRPr="00C219BF">
        <w:rPr>
          <w:rFonts w:ascii="Arial" w:hAnsi="Arial" w:cs="Arial"/>
          <w:b/>
        </w:rPr>
        <w:t xml:space="preserve">para </w:t>
      </w:r>
      <w:r w:rsidR="00D84F65" w:rsidRPr="00C219BF">
        <w:rPr>
          <w:rFonts w:ascii="Arial" w:hAnsi="Arial" w:cs="Arial"/>
          <w:b/>
        </w:rPr>
        <w:t>solicitar al C</w:t>
      </w:r>
      <w:r w:rsidR="00615825">
        <w:rPr>
          <w:rFonts w:ascii="Arial" w:hAnsi="Arial" w:cs="Arial"/>
          <w:b/>
        </w:rPr>
        <w:t>itma</w:t>
      </w:r>
      <w:r w:rsidR="00D84F65" w:rsidRPr="00C219BF">
        <w:rPr>
          <w:rFonts w:ascii="Arial" w:hAnsi="Arial" w:cs="Arial"/>
          <w:b/>
        </w:rPr>
        <w:t xml:space="preserve"> </w:t>
      </w:r>
      <w:r w:rsidR="00CC4D36">
        <w:rPr>
          <w:rFonts w:ascii="Arial" w:hAnsi="Arial" w:cs="Arial"/>
          <w:b/>
        </w:rPr>
        <w:t>los</w:t>
      </w:r>
      <w:r w:rsidR="00D84F65" w:rsidRPr="00C219BF">
        <w:rPr>
          <w:rFonts w:ascii="Arial" w:hAnsi="Arial" w:cs="Arial"/>
          <w:b/>
        </w:rPr>
        <w:t xml:space="preserve"> </w:t>
      </w:r>
      <w:r w:rsidR="00F85281" w:rsidRPr="00C219BF">
        <w:rPr>
          <w:rFonts w:ascii="Arial" w:hAnsi="Arial" w:cs="Arial"/>
          <w:b/>
        </w:rPr>
        <w:t>aval</w:t>
      </w:r>
      <w:r w:rsidR="00CC4D36">
        <w:rPr>
          <w:rFonts w:ascii="Arial" w:hAnsi="Arial" w:cs="Arial"/>
          <w:b/>
        </w:rPr>
        <w:t>es</w:t>
      </w:r>
      <w:r w:rsidR="00D84F65" w:rsidRPr="00C219BF">
        <w:rPr>
          <w:rFonts w:ascii="Arial" w:hAnsi="Arial" w:cs="Arial"/>
          <w:b/>
        </w:rPr>
        <w:t xml:space="preserve"> </w:t>
      </w:r>
      <w:r w:rsidR="00E866C3">
        <w:rPr>
          <w:rFonts w:ascii="Arial" w:hAnsi="Arial" w:cs="Arial"/>
          <w:b/>
        </w:rPr>
        <w:t xml:space="preserve">sobre </w:t>
      </w:r>
      <w:r w:rsidR="00CC4D36">
        <w:rPr>
          <w:rFonts w:ascii="Arial" w:hAnsi="Arial" w:cs="Arial"/>
          <w:b/>
        </w:rPr>
        <w:t>los temas de aspirantura,</w:t>
      </w:r>
      <w:r w:rsidR="00D84F65" w:rsidRPr="00C219BF">
        <w:rPr>
          <w:rFonts w:ascii="Arial" w:hAnsi="Arial" w:cs="Arial"/>
          <w:b/>
        </w:rPr>
        <w:t xml:space="preserve"> </w:t>
      </w:r>
      <w:r w:rsidR="00CC4D36">
        <w:rPr>
          <w:rFonts w:ascii="Arial" w:hAnsi="Arial" w:cs="Arial"/>
          <w:b/>
        </w:rPr>
        <w:t>propuestos</w:t>
      </w:r>
      <w:r w:rsidR="005E1117">
        <w:rPr>
          <w:rFonts w:ascii="Arial" w:hAnsi="Arial" w:cs="Arial"/>
          <w:b/>
        </w:rPr>
        <w:t xml:space="preserve"> para las</w:t>
      </w:r>
      <w:r w:rsidR="00D84F65" w:rsidRPr="00C219BF">
        <w:rPr>
          <w:rFonts w:ascii="Arial" w:hAnsi="Arial" w:cs="Arial"/>
          <w:b/>
        </w:rPr>
        <w:t xml:space="preserve"> </w:t>
      </w:r>
      <w:r w:rsidR="005E1117">
        <w:rPr>
          <w:rFonts w:ascii="Arial" w:hAnsi="Arial" w:cs="Arial"/>
          <w:b/>
        </w:rPr>
        <w:t>tesis de</w:t>
      </w:r>
      <w:r w:rsidR="00557AA4">
        <w:rPr>
          <w:rFonts w:ascii="Arial" w:hAnsi="Arial" w:cs="Arial"/>
          <w:b/>
        </w:rPr>
        <w:t xml:space="preserve"> doctorado</w:t>
      </w:r>
      <w:r w:rsidR="00D84F65" w:rsidRPr="00C219BF">
        <w:rPr>
          <w:rFonts w:ascii="Arial" w:hAnsi="Arial" w:cs="Arial"/>
          <w:b/>
        </w:rPr>
        <w:t xml:space="preserve"> </w:t>
      </w:r>
      <w:r w:rsidR="0094538F" w:rsidRPr="00C219BF">
        <w:rPr>
          <w:rFonts w:ascii="Arial" w:hAnsi="Arial" w:cs="Arial"/>
          <w:b/>
        </w:rPr>
        <w:t xml:space="preserve">en las instituciones </w:t>
      </w:r>
      <w:r w:rsidR="00557AA4">
        <w:rPr>
          <w:rFonts w:ascii="Arial" w:hAnsi="Arial" w:cs="Arial"/>
          <w:b/>
        </w:rPr>
        <w:t>adscritas al</w:t>
      </w:r>
      <w:r w:rsidR="0094538F" w:rsidRPr="00C219BF">
        <w:rPr>
          <w:rFonts w:ascii="Arial" w:hAnsi="Arial" w:cs="Arial"/>
          <w:b/>
        </w:rPr>
        <w:t xml:space="preserve"> MES </w:t>
      </w:r>
    </w:p>
    <w:p w:rsidR="00907D29" w:rsidRPr="004F14C7" w:rsidRDefault="00907D29" w:rsidP="00160FF8">
      <w:pPr>
        <w:jc w:val="center"/>
        <w:rPr>
          <w:rFonts w:ascii="Arial" w:hAnsi="Arial" w:cs="Arial"/>
          <w:b/>
          <w:color w:val="0000FF"/>
        </w:rPr>
      </w:pPr>
      <w:r w:rsidRPr="004F14C7">
        <w:rPr>
          <w:rFonts w:ascii="Arial" w:hAnsi="Arial" w:cs="Arial"/>
          <w:b/>
          <w:color w:val="0000FF"/>
        </w:rPr>
        <w:t>(</w:t>
      </w:r>
      <w:r w:rsidR="00C01A66">
        <w:rPr>
          <w:rFonts w:ascii="Arial" w:hAnsi="Arial" w:cs="Arial"/>
          <w:b/>
          <w:color w:val="0000FF"/>
        </w:rPr>
        <w:t>Vigente</w:t>
      </w:r>
      <w:r w:rsidR="00A455DD">
        <w:rPr>
          <w:rFonts w:ascii="Arial" w:hAnsi="Arial" w:cs="Arial"/>
          <w:b/>
          <w:color w:val="0000FF"/>
        </w:rPr>
        <w:t>s</w:t>
      </w:r>
      <w:r w:rsidR="00C01A66">
        <w:rPr>
          <w:rFonts w:ascii="Arial" w:hAnsi="Arial" w:cs="Arial"/>
          <w:b/>
          <w:color w:val="0000FF"/>
        </w:rPr>
        <w:t xml:space="preserve"> a partir de enero de </w:t>
      </w:r>
      <w:r w:rsidR="0012513F" w:rsidRPr="004F14C7">
        <w:rPr>
          <w:rFonts w:ascii="Arial" w:hAnsi="Arial" w:cs="Arial"/>
          <w:b/>
          <w:color w:val="0000FF"/>
        </w:rPr>
        <w:t>201</w:t>
      </w:r>
      <w:r w:rsidR="00C01A66">
        <w:rPr>
          <w:rFonts w:ascii="Arial" w:hAnsi="Arial" w:cs="Arial"/>
          <w:b/>
          <w:color w:val="0000FF"/>
        </w:rPr>
        <w:t>8</w:t>
      </w:r>
      <w:r w:rsidRPr="004F14C7">
        <w:rPr>
          <w:rFonts w:ascii="Arial" w:hAnsi="Arial" w:cs="Arial"/>
          <w:b/>
          <w:color w:val="0000FF"/>
        </w:rPr>
        <w:t>)</w:t>
      </w:r>
    </w:p>
    <w:p w:rsidR="00425188" w:rsidRDefault="00425188" w:rsidP="00425188">
      <w:pPr>
        <w:jc w:val="both"/>
        <w:rPr>
          <w:rFonts w:ascii="Arial" w:hAnsi="Arial" w:cs="Arial"/>
        </w:rPr>
      </w:pPr>
    </w:p>
    <w:p w:rsidR="00CE0761" w:rsidRPr="006840F3" w:rsidRDefault="00C9480D" w:rsidP="00FA3CE3">
      <w:pPr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>L</w:t>
      </w:r>
      <w:r w:rsidR="00CE0761" w:rsidRPr="006840F3">
        <w:rPr>
          <w:rFonts w:ascii="Arial" w:hAnsi="Arial" w:cs="Arial"/>
          <w:sz w:val="20"/>
          <w:szCs w:val="20"/>
        </w:rPr>
        <w:t xml:space="preserve">os temas de </w:t>
      </w:r>
      <w:r w:rsidR="00DB6315" w:rsidRPr="006840F3">
        <w:rPr>
          <w:rFonts w:ascii="Arial" w:hAnsi="Arial" w:cs="Arial"/>
          <w:sz w:val="20"/>
          <w:szCs w:val="20"/>
        </w:rPr>
        <w:t xml:space="preserve">las </w:t>
      </w:r>
      <w:r w:rsidR="00CE0761" w:rsidRPr="006840F3">
        <w:rPr>
          <w:rFonts w:ascii="Arial" w:hAnsi="Arial" w:cs="Arial"/>
          <w:sz w:val="20"/>
          <w:szCs w:val="20"/>
        </w:rPr>
        <w:t xml:space="preserve">tesis de doctorado </w:t>
      </w:r>
      <w:r w:rsidR="00FA4FA8" w:rsidRPr="006840F3">
        <w:rPr>
          <w:rFonts w:ascii="Arial" w:hAnsi="Arial" w:cs="Arial"/>
          <w:sz w:val="20"/>
          <w:szCs w:val="20"/>
        </w:rPr>
        <w:t>deben cumplir</w:t>
      </w:r>
      <w:r w:rsidR="00596F7C" w:rsidRPr="006840F3">
        <w:rPr>
          <w:rFonts w:ascii="Arial" w:hAnsi="Arial" w:cs="Arial"/>
          <w:sz w:val="20"/>
          <w:szCs w:val="20"/>
        </w:rPr>
        <w:t xml:space="preserve"> </w:t>
      </w:r>
      <w:r w:rsidR="003774FD" w:rsidRPr="006840F3">
        <w:rPr>
          <w:rFonts w:ascii="Arial" w:hAnsi="Arial" w:cs="Arial"/>
          <w:sz w:val="20"/>
          <w:szCs w:val="20"/>
        </w:rPr>
        <w:t>dos requisitos</w:t>
      </w:r>
      <w:r w:rsidR="00E650C4" w:rsidRPr="006840F3">
        <w:rPr>
          <w:rFonts w:ascii="Arial" w:hAnsi="Arial" w:cs="Arial"/>
          <w:sz w:val="20"/>
          <w:szCs w:val="20"/>
        </w:rPr>
        <w:t xml:space="preserve"> esenciales</w:t>
      </w:r>
      <w:r w:rsidR="00D10AA0" w:rsidRPr="006840F3">
        <w:rPr>
          <w:rFonts w:ascii="Arial" w:hAnsi="Arial" w:cs="Arial"/>
          <w:sz w:val="20"/>
          <w:szCs w:val="20"/>
        </w:rPr>
        <w:t xml:space="preserve"> (ver </w:t>
      </w:r>
      <w:r w:rsidRPr="006840F3">
        <w:rPr>
          <w:rFonts w:ascii="Arial" w:hAnsi="Arial" w:cs="Arial"/>
          <w:sz w:val="20"/>
          <w:szCs w:val="20"/>
        </w:rPr>
        <w:t xml:space="preserve">en el anexo los </w:t>
      </w:r>
      <w:r w:rsidR="00302D65">
        <w:rPr>
          <w:rFonts w:ascii="Arial" w:hAnsi="Arial" w:cs="Arial"/>
          <w:sz w:val="20"/>
          <w:szCs w:val="20"/>
        </w:rPr>
        <w:t xml:space="preserve">dos </w:t>
      </w:r>
      <w:r w:rsidR="00D10AA0" w:rsidRPr="006840F3">
        <w:rPr>
          <w:rFonts w:ascii="Arial" w:hAnsi="Arial" w:cs="Arial"/>
          <w:sz w:val="20"/>
          <w:szCs w:val="20"/>
        </w:rPr>
        <w:t xml:space="preserve">artículos </w:t>
      </w:r>
      <w:r w:rsidR="00454B26" w:rsidRPr="006840F3">
        <w:rPr>
          <w:rFonts w:ascii="Arial" w:hAnsi="Arial" w:cs="Arial"/>
          <w:sz w:val="20"/>
          <w:szCs w:val="20"/>
        </w:rPr>
        <w:t xml:space="preserve">correspondientes </w:t>
      </w:r>
      <w:r w:rsidRPr="006840F3">
        <w:rPr>
          <w:rFonts w:ascii="Arial" w:hAnsi="Arial" w:cs="Arial"/>
          <w:sz w:val="20"/>
          <w:szCs w:val="20"/>
        </w:rPr>
        <w:t>de la legislación cubana sobre grados científicos</w:t>
      </w:r>
      <w:r w:rsidR="00D10AA0" w:rsidRPr="006840F3">
        <w:rPr>
          <w:rFonts w:ascii="Arial" w:hAnsi="Arial" w:cs="Arial"/>
          <w:sz w:val="20"/>
          <w:szCs w:val="20"/>
        </w:rPr>
        <w:t>)</w:t>
      </w:r>
      <w:r w:rsidR="003774FD" w:rsidRPr="006840F3">
        <w:rPr>
          <w:rFonts w:ascii="Arial" w:hAnsi="Arial" w:cs="Arial"/>
          <w:sz w:val="20"/>
          <w:szCs w:val="20"/>
        </w:rPr>
        <w:t>:</w:t>
      </w:r>
    </w:p>
    <w:p w:rsidR="00CE0761" w:rsidRPr="006840F3" w:rsidRDefault="00FA4FA8" w:rsidP="00387ECA">
      <w:pPr>
        <w:numPr>
          <w:ilvl w:val="0"/>
          <w:numId w:val="4"/>
        </w:numPr>
        <w:spacing w:before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>S</w:t>
      </w:r>
      <w:r w:rsidR="00CE0761" w:rsidRPr="006840F3">
        <w:rPr>
          <w:rFonts w:ascii="Arial" w:hAnsi="Arial" w:cs="Arial"/>
          <w:sz w:val="20"/>
          <w:szCs w:val="20"/>
        </w:rPr>
        <w:t>er pertinentes</w:t>
      </w:r>
      <w:r w:rsidR="00C9480D" w:rsidRPr="006840F3">
        <w:rPr>
          <w:rFonts w:ascii="Arial" w:hAnsi="Arial" w:cs="Arial"/>
          <w:sz w:val="20"/>
          <w:szCs w:val="20"/>
        </w:rPr>
        <w:t>, lo cual debe ser avalado por el Ministerio de Ciencia</w:t>
      </w:r>
      <w:r w:rsidR="00302D65">
        <w:rPr>
          <w:rFonts w:ascii="Arial" w:hAnsi="Arial" w:cs="Arial"/>
          <w:sz w:val="20"/>
          <w:szCs w:val="20"/>
        </w:rPr>
        <w:t>,</w:t>
      </w:r>
      <w:r w:rsidR="00C9480D" w:rsidRPr="006840F3">
        <w:rPr>
          <w:rFonts w:ascii="Arial" w:hAnsi="Arial" w:cs="Arial"/>
          <w:sz w:val="20"/>
          <w:szCs w:val="20"/>
        </w:rPr>
        <w:t xml:space="preserve"> Tecnología y Medio Ambiente (Citma)</w:t>
      </w:r>
      <w:r w:rsidR="00FD76BA" w:rsidRPr="006840F3">
        <w:rPr>
          <w:rFonts w:ascii="Arial" w:hAnsi="Arial" w:cs="Arial"/>
          <w:sz w:val="20"/>
          <w:szCs w:val="20"/>
        </w:rPr>
        <w:t>;</w:t>
      </w:r>
    </w:p>
    <w:p w:rsidR="00CE0761" w:rsidRPr="000923F4" w:rsidRDefault="00CE0761" w:rsidP="000923F4">
      <w:pPr>
        <w:numPr>
          <w:ilvl w:val="0"/>
          <w:numId w:val="4"/>
        </w:numPr>
        <w:spacing w:before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>Tener actualidad</w:t>
      </w:r>
      <w:r w:rsidR="003774FD" w:rsidRPr="006840F3">
        <w:rPr>
          <w:rFonts w:ascii="Arial" w:hAnsi="Arial" w:cs="Arial"/>
          <w:sz w:val="20"/>
          <w:szCs w:val="20"/>
        </w:rPr>
        <w:t xml:space="preserve"> y trascendencia</w:t>
      </w:r>
      <w:r w:rsidR="000923F4">
        <w:rPr>
          <w:rFonts w:ascii="Arial" w:hAnsi="Arial" w:cs="Arial"/>
          <w:sz w:val="20"/>
          <w:szCs w:val="20"/>
        </w:rPr>
        <w:t xml:space="preserve"> científica</w:t>
      </w:r>
      <w:r w:rsidR="00C9480D" w:rsidRPr="000923F4">
        <w:rPr>
          <w:rFonts w:ascii="Arial" w:hAnsi="Arial" w:cs="Arial"/>
          <w:sz w:val="20"/>
          <w:szCs w:val="20"/>
        </w:rPr>
        <w:t xml:space="preserve">, lo cual </w:t>
      </w:r>
      <w:r w:rsidR="00302D65">
        <w:rPr>
          <w:rFonts w:ascii="Arial" w:hAnsi="Arial" w:cs="Arial"/>
          <w:sz w:val="20"/>
          <w:szCs w:val="20"/>
        </w:rPr>
        <w:t>será</w:t>
      </w:r>
      <w:r w:rsidR="00C9480D" w:rsidRPr="000923F4">
        <w:rPr>
          <w:rFonts w:ascii="Arial" w:hAnsi="Arial" w:cs="Arial"/>
          <w:sz w:val="20"/>
          <w:szCs w:val="20"/>
        </w:rPr>
        <w:t xml:space="preserve"> evaluado </w:t>
      </w:r>
      <w:r w:rsidR="00452008">
        <w:rPr>
          <w:rFonts w:ascii="Arial" w:hAnsi="Arial" w:cs="Arial"/>
          <w:sz w:val="20"/>
          <w:szCs w:val="20"/>
        </w:rPr>
        <w:t>mediante un dictamen de</w:t>
      </w:r>
      <w:r w:rsidR="00C9480D" w:rsidRPr="000923F4">
        <w:rPr>
          <w:rFonts w:ascii="Arial" w:hAnsi="Arial" w:cs="Arial"/>
          <w:sz w:val="20"/>
          <w:szCs w:val="20"/>
        </w:rPr>
        <w:t xml:space="preserve"> un </w:t>
      </w:r>
      <w:r w:rsidR="00CC4D36">
        <w:rPr>
          <w:rFonts w:ascii="Arial" w:hAnsi="Arial" w:cs="Arial"/>
          <w:sz w:val="20"/>
          <w:szCs w:val="20"/>
        </w:rPr>
        <w:t>Comité de Doctorado o Consejo Científico</w:t>
      </w:r>
      <w:r w:rsidR="00C9480D" w:rsidRPr="000923F4">
        <w:rPr>
          <w:rFonts w:ascii="Arial" w:hAnsi="Arial" w:cs="Arial"/>
          <w:sz w:val="20"/>
          <w:szCs w:val="20"/>
        </w:rPr>
        <w:t>, competente en el área del conocimiento del tema.</w:t>
      </w:r>
    </w:p>
    <w:p w:rsidR="00CE0761" w:rsidRPr="006840F3" w:rsidRDefault="00CE0761" w:rsidP="00425188">
      <w:pPr>
        <w:jc w:val="both"/>
        <w:rPr>
          <w:rFonts w:ascii="Arial" w:hAnsi="Arial" w:cs="Arial"/>
          <w:sz w:val="20"/>
          <w:szCs w:val="20"/>
        </w:rPr>
      </w:pPr>
    </w:p>
    <w:p w:rsidR="00387ECA" w:rsidRPr="006840F3" w:rsidRDefault="00CC4D36" w:rsidP="004251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</w:t>
      </w:r>
      <w:r w:rsidR="00C909A3" w:rsidRPr="006840F3">
        <w:rPr>
          <w:rFonts w:ascii="Arial" w:hAnsi="Arial" w:cs="Arial"/>
          <w:sz w:val="20"/>
          <w:szCs w:val="20"/>
        </w:rPr>
        <w:t xml:space="preserve"> Consejo de Dirección del Ministerio de Educación Superior (MES) aprobó </w:t>
      </w:r>
      <w:r>
        <w:rPr>
          <w:rFonts w:ascii="Arial" w:hAnsi="Arial" w:cs="Arial"/>
          <w:sz w:val="20"/>
          <w:szCs w:val="20"/>
        </w:rPr>
        <w:t>e</w:t>
      </w:r>
      <w:r w:rsidRPr="006840F3">
        <w:rPr>
          <w:rFonts w:ascii="Arial" w:hAnsi="Arial" w:cs="Arial"/>
          <w:sz w:val="20"/>
          <w:szCs w:val="20"/>
        </w:rPr>
        <w:t>n octubre de 2016</w:t>
      </w:r>
      <w:r>
        <w:rPr>
          <w:rFonts w:ascii="Arial" w:hAnsi="Arial" w:cs="Arial"/>
          <w:sz w:val="20"/>
          <w:szCs w:val="20"/>
        </w:rPr>
        <w:t xml:space="preserve"> </w:t>
      </w:r>
      <w:r w:rsidR="00C909A3" w:rsidRPr="006840F3">
        <w:rPr>
          <w:rFonts w:ascii="Arial" w:hAnsi="Arial" w:cs="Arial"/>
          <w:sz w:val="20"/>
          <w:szCs w:val="20"/>
        </w:rPr>
        <w:t>una P</w:t>
      </w:r>
      <w:r w:rsidR="00B14080" w:rsidRPr="006840F3">
        <w:rPr>
          <w:rFonts w:ascii="Arial" w:hAnsi="Arial" w:cs="Arial"/>
          <w:sz w:val="20"/>
          <w:szCs w:val="20"/>
        </w:rPr>
        <w:t>olítica de Ciencia, Tecnología,</w:t>
      </w:r>
      <w:r w:rsidR="00C909A3" w:rsidRPr="006840F3">
        <w:rPr>
          <w:rFonts w:ascii="Arial" w:hAnsi="Arial" w:cs="Arial"/>
          <w:sz w:val="20"/>
          <w:szCs w:val="20"/>
        </w:rPr>
        <w:t xml:space="preserve"> Innovación y Formación Doctoral</w:t>
      </w:r>
      <w:r w:rsidR="00166DA2" w:rsidRPr="006840F3">
        <w:rPr>
          <w:rFonts w:ascii="Arial" w:hAnsi="Arial" w:cs="Arial"/>
          <w:sz w:val="20"/>
          <w:szCs w:val="20"/>
        </w:rPr>
        <w:t xml:space="preserve"> para </w:t>
      </w:r>
      <w:r w:rsidR="005E1117" w:rsidRPr="006840F3">
        <w:rPr>
          <w:rFonts w:ascii="Arial" w:hAnsi="Arial" w:cs="Arial"/>
          <w:sz w:val="20"/>
          <w:szCs w:val="20"/>
        </w:rPr>
        <w:t>fortalec</w:t>
      </w:r>
      <w:r w:rsidR="00C909A3" w:rsidRPr="006840F3">
        <w:rPr>
          <w:rFonts w:ascii="Arial" w:hAnsi="Arial" w:cs="Arial"/>
          <w:sz w:val="20"/>
          <w:szCs w:val="20"/>
        </w:rPr>
        <w:t>er</w:t>
      </w:r>
      <w:r w:rsidR="005E1117" w:rsidRPr="006840F3">
        <w:rPr>
          <w:rFonts w:ascii="Arial" w:hAnsi="Arial" w:cs="Arial"/>
          <w:sz w:val="20"/>
          <w:szCs w:val="20"/>
        </w:rPr>
        <w:t xml:space="preserve"> </w:t>
      </w:r>
      <w:r w:rsidR="0096044D" w:rsidRPr="006840F3">
        <w:rPr>
          <w:rFonts w:ascii="Arial" w:hAnsi="Arial" w:cs="Arial"/>
          <w:sz w:val="20"/>
          <w:szCs w:val="20"/>
        </w:rPr>
        <w:t>las</w:t>
      </w:r>
      <w:r w:rsidR="005E1117" w:rsidRPr="006840F3">
        <w:rPr>
          <w:rFonts w:ascii="Arial" w:hAnsi="Arial" w:cs="Arial"/>
          <w:sz w:val="20"/>
          <w:szCs w:val="20"/>
        </w:rPr>
        <w:t xml:space="preserve"> investigaci</w:t>
      </w:r>
      <w:r w:rsidR="0096044D" w:rsidRPr="006840F3">
        <w:rPr>
          <w:rFonts w:ascii="Arial" w:hAnsi="Arial" w:cs="Arial"/>
          <w:sz w:val="20"/>
          <w:szCs w:val="20"/>
        </w:rPr>
        <w:t>ones</w:t>
      </w:r>
      <w:r w:rsidR="005E1117" w:rsidRPr="006840F3">
        <w:rPr>
          <w:rFonts w:ascii="Arial" w:hAnsi="Arial" w:cs="Arial"/>
          <w:sz w:val="20"/>
          <w:szCs w:val="20"/>
        </w:rPr>
        <w:t xml:space="preserve"> </w:t>
      </w:r>
      <w:r w:rsidR="003774FD" w:rsidRPr="006840F3">
        <w:rPr>
          <w:rFonts w:ascii="Arial" w:hAnsi="Arial" w:cs="Arial"/>
          <w:sz w:val="20"/>
          <w:szCs w:val="20"/>
        </w:rPr>
        <w:t>científica</w:t>
      </w:r>
      <w:r w:rsidR="0096044D" w:rsidRPr="006840F3">
        <w:rPr>
          <w:rFonts w:ascii="Arial" w:hAnsi="Arial" w:cs="Arial"/>
          <w:sz w:val="20"/>
          <w:szCs w:val="20"/>
        </w:rPr>
        <w:t>s</w:t>
      </w:r>
      <w:r w:rsidR="003774FD" w:rsidRPr="006840F3">
        <w:rPr>
          <w:rFonts w:ascii="Arial" w:hAnsi="Arial" w:cs="Arial"/>
          <w:sz w:val="20"/>
          <w:szCs w:val="20"/>
        </w:rPr>
        <w:t xml:space="preserve"> </w:t>
      </w:r>
      <w:r w:rsidR="005E1117" w:rsidRPr="006840F3">
        <w:rPr>
          <w:rFonts w:ascii="Arial" w:hAnsi="Arial" w:cs="Arial"/>
          <w:sz w:val="20"/>
          <w:szCs w:val="20"/>
        </w:rPr>
        <w:t xml:space="preserve">y </w:t>
      </w:r>
      <w:r w:rsidR="003774FD" w:rsidRPr="006840F3">
        <w:rPr>
          <w:rFonts w:ascii="Arial" w:hAnsi="Arial" w:cs="Arial"/>
          <w:sz w:val="20"/>
          <w:szCs w:val="20"/>
        </w:rPr>
        <w:t xml:space="preserve">la </w:t>
      </w:r>
      <w:r w:rsidR="005E1117" w:rsidRPr="006840F3">
        <w:rPr>
          <w:rFonts w:ascii="Arial" w:hAnsi="Arial" w:cs="Arial"/>
          <w:sz w:val="20"/>
          <w:szCs w:val="20"/>
        </w:rPr>
        <w:t>formación doctoral</w:t>
      </w:r>
      <w:r w:rsidR="00D10AA0" w:rsidRPr="006840F3">
        <w:rPr>
          <w:rFonts w:ascii="Arial" w:hAnsi="Arial" w:cs="Arial"/>
          <w:sz w:val="20"/>
          <w:szCs w:val="20"/>
        </w:rPr>
        <w:t xml:space="preserve"> como actividades integradas</w:t>
      </w:r>
      <w:r w:rsidR="00C909A3" w:rsidRPr="006840F3">
        <w:rPr>
          <w:rFonts w:ascii="Arial" w:hAnsi="Arial" w:cs="Arial"/>
          <w:sz w:val="20"/>
          <w:szCs w:val="20"/>
        </w:rPr>
        <w:t>.</w:t>
      </w:r>
      <w:r w:rsidR="005E1117" w:rsidRPr="006840F3">
        <w:rPr>
          <w:rFonts w:ascii="Arial" w:hAnsi="Arial" w:cs="Arial"/>
          <w:sz w:val="20"/>
          <w:szCs w:val="20"/>
        </w:rPr>
        <w:t xml:space="preserve"> Acorde con dicha política</w:t>
      </w:r>
      <w:r w:rsidR="00387ECA" w:rsidRPr="006840F3">
        <w:rPr>
          <w:rFonts w:ascii="Arial" w:hAnsi="Arial" w:cs="Arial"/>
          <w:sz w:val="20"/>
          <w:szCs w:val="20"/>
        </w:rPr>
        <w:t>, las líneas de investigación</w:t>
      </w:r>
      <w:r w:rsidR="00F8620D" w:rsidRPr="006840F3">
        <w:rPr>
          <w:rFonts w:ascii="Arial" w:hAnsi="Arial" w:cs="Arial"/>
          <w:sz w:val="20"/>
          <w:szCs w:val="20"/>
        </w:rPr>
        <w:t xml:space="preserve"> de un centro</w:t>
      </w:r>
      <w:r w:rsidR="005768D6" w:rsidRPr="006840F3">
        <w:rPr>
          <w:rFonts w:ascii="Arial" w:hAnsi="Arial" w:cs="Arial"/>
          <w:sz w:val="20"/>
          <w:szCs w:val="20"/>
        </w:rPr>
        <w:t xml:space="preserve"> </w:t>
      </w:r>
      <w:r w:rsidR="00F54752" w:rsidRPr="006840F3">
        <w:rPr>
          <w:rFonts w:ascii="Arial" w:hAnsi="Arial" w:cs="Arial"/>
          <w:sz w:val="20"/>
          <w:szCs w:val="20"/>
        </w:rPr>
        <w:t>adscrito a</w:t>
      </w:r>
      <w:r w:rsidR="005768D6" w:rsidRPr="006840F3">
        <w:rPr>
          <w:rFonts w:ascii="Arial" w:hAnsi="Arial" w:cs="Arial"/>
          <w:sz w:val="20"/>
          <w:szCs w:val="20"/>
        </w:rPr>
        <w:t>l MES</w:t>
      </w:r>
      <w:r w:rsidR="00387ECA" w:rsidRPr="006840F3">
        <w:rPr>
          <w:rFonts w:ascii="Arial" w:hAnsi="Arial" w:cs="Arial"/>
          <w:sz w:val="20"/>
          <w:szCs w:val="20"/>
        </w:rPr>
        <w:t xml:space="preserve">, los proyectos de I+D+i, los programas de doctorado y los temas de </w:t>
      </w:r>
      <w:r w:rsidR="00F8620D" w:rsidRPr="006840F3">
        <w:rPr>
          <w:rFonts w:ascii="Arial" w:hAnsi="Arial" w:cs="Arial"/>
          <w:sz w:val="20"/>
          <w:szCs w:val="20"/>
        </w:rPr>
        <w:t xml:space="preserve">las </w:t>
      </w:r>
      <w:r w:rsidR="005D0C02" w:rsidRPr="006840F3">
        <w:rPr>
          <w:rFonts w:ascii="Arial" w:hAnsi="Arial" w:cs="Arial"/>
          <w:sz w:val="20"/>
          <w:szCs w:val="20"/>
        </w:rPr>
        <w:t>tesis</w:t>
      </w:r>
      <w:r w:rsidR="00590AA1" w:rsidRPr="006840F3">
        <w:rPr>
          <w:rFonts w:ascii="Arial" w:hAnsi="Arial" w:cs="Arial"/>
          <w:sz w:val="20"/>
          <w:szCs w:val="20"/>
        </w:rPr>
        <w:t xml:space="preserve"> de doctorado</w:t>
      </w:r>
      <w:r w:rsidR="005D0C02" w:rsidRPr="006840F3">
        <w:rPr>
          <w:rFonts w:ascii="Arial" w:hAnsi="Arial" w:cs="Arial"/>
          <w:sz w:val="20"/>
          <w:szCs w:val="20"/>
        </w:rPr>
        <w:t xml:space="preserve"> </w:t>
      </w:r>
      <w:r w:rsidR="00387ECA" w:rsidRPr="006840F3">
        <w:rPr>
          <w:rFonts w:ascii="Arial" w:hAnsi="Arial" w:cs="Arial"/>
          <w:sz w:val="20"/>
          <w:szCs w:val="20"/>
        </w:rPr>
        <w:t>deben estar alineado</w:t>
      </w:r>
      <w:r w:rsidR="00F8620D" w:rsidRPr="006840F3">
        <w:rPr>
          <w:rFonts w:ascii="Arial" w:hAnsi="Arial" w:cs="Arial"/>
          <w:sz w:val="20"/>
          <w:szCs w:val="20"/>
        </w:rPr>
        <w:t>s</w:t>
      </w:r>
      <w:r w:rsidR="00387ECA" w:rsidRPr="006840F3">
        <w:rPr>
          <w:rFonts w:ascii="Arial" w:hAnsi="Arial" w:cs="Arial"/>
          <w:sz w:val="20"/>
          <w:szCs w:val="20"/>
        </w:rPr>
        <w:t xml:space="preserve"> a las prioridades nacionales, territoriales</w:t>
      </w:r>
      <w:r w:rsidR="005D0C02" w:rsidRPr="006840F3">
        <w:rPr>
          <w:rFonts w:ascii="Arial" w:hAnsi="Arial" w:cs="Arial"/>
          <w:sz w:val="20"/>
          <w:szCs w:val="20"/>
        </w:rPr>
        <w:t xml:space="preserve">, </w:t>
      </w:r>
      <w:r w:rsidR="00F8620D" w:rsidRPr="006840F3">
        <w:rPr>
          <w:rFonts w:ascii="Arial" w:hAnsi="Arial" w:cs="Arial"/>
          <w:sz w:val="20"/>
          <w:szCs w:val="20"/>
        </w:rPr>
        <w:t xml:space="preserve">empresariales </w:t>
      </w:r>
      <w:r w:rsidR="00D20EBB">
        <w:rPr>
          <w:rFonts w:ascii="Arial" w:hAnsi="Arial" w:cs="Arial"/>
          <w:sz w:val="20"/>
          <w:szCs w:val="20"/>
        </w:rPr>
        <w:t>o</w:t>
      </w:r>
      <w:r w:rsidR="00F8620D" w:rsidRPr="006840F3">
        <w:rPr>
          <w:rFonts w:ascii="Arial" w:hAnsi="Arial" w:cs="Arial"/>
          <w:sz w:val="20"/>
          <w:szCs w:val="20"/>
        </w:rPr>
        <w:t xml:space="preserve"> institucionales</w:t>
      </w:r>
      <w:r w:rsidR="00AF10E9" w:rsidRPr="006840F3">
        <w:rPr>
          <w:rFonts w:ascii="Arial" w:hAnsi="Arial" w:cs="Arial"/>
          <w:sz w:val="20"/>
          <w:szCs w:val="20"/>
        </w:rPr>
        <w:t>, con el objetivo de</w:t>
      </w:r>
      <w:r w:rsidR="005D0C02" w:rsidRPr="006840F3">
        <w:rPr>
          <w:rFonts w:ascii="Arial" w:hAnsi="Arial" w:cs="Arial"/>
          <w:sz w:val="20"/>
          <w:szCs w:val="20"/>
        </w:rPr>
        <w:t xml:space="preserve"> contribuir al desarrollo económico y social del país</w:t>
      </w:r>
      <w:r w:rsidR="00F8620D" w:rsidRPr="006840F3">
        <w:rPr>
          <w:rFonts w:ascii="Arial" w:hAnsi="Arial" w:cs="Arial"/>
          <w:sz w:val="20"/>
          <w:szCs w:val="20"/>
        </w:rPr>
        <w:t>.</w:t>
      </w:r>
    </w:p>
    <w:p w:rsidR="00F8620D" w:rsidRPr="006840F3" w:rsidRDefault="00F8620D" w:rsidP="00425188">
      <w:pPr>
        <w:jc w:val="both"/>
        <w:rPr>
          <w:rFonts w:ascii="Arial" w:hAnsi="Arial" w:cs="Arial"/>
          <w:sz w:val="20"/>
          <w:szCs w:val="20"/>
        </w:rPr>
      </w:pPr>
    </w:p>
    <w:p w:rsidR="00E569DD" w:rsidRPr="006840F3" w:rsidRDefault="005B42E8" w:rsidP="00425188">
      <w:pPr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>En base a todo lo anteriormente expuesto</w:t>
      </w:r>
      <w:r w:rsidR="0096044D" w:rsidRPr="006840F3">
        <w:rPr>
          <w:rFonts w:ascii="Arial" w:hAnsi="Arial" w:cs="Arial"/>
          <w:sz w:val="20"/>
          <w:szCs w:val="20"/>
        </w:rPr>
        <w:t>, para solicitar al Citma los avales sobre la pertinencia de los temas de las tesis de doctorado</w:t>
      </w:r>
      <w:r w:rsidR="00F8620D" w:rsidRPr="006840F3">
        <w:rPr>
          <w:rFonts w:ascii="Arial" w:hAnsi="Arial" w:cs="Arial"/>
          <w:sz w:val="20"/>
          <w:szCs w:val="20"/>
        </w:rPr>
        <w:t>,</w:t>
      </w:r>
      <w:r w:rsidR="005E1117" w:rsidRPr="006840F3">
        <w:rPr>
          <w:rFonts w:ascii="Arial" w:hAnsi="Arial" w:cs="Arial"/>
          <w:sz w:val="20"/>
          <w:szCs w:val="20"/>
        </w:rPr>
        <w:t xml:space="preserve"> a </w:t>
      </w:r>
      <w:r w:rsidR="003014AE" w:rsidRPr="006840F3">
        <w:rPr>
          <w:rFonts w:ascii="Arial" w:hAnsi="Arial" w:cs="Arial"/>
          <w:sz w:val="20"/>
          <w:szCs w:val="20"/>
        </w:rPr>
        <w:t xml:space="preserve">partir de enero de 2018 </w:t>
      </w:r>
      <w:r w:rsidR="0096044D" w:rsidRPr="006840F3">
        <w:rPr>
          <w:rFonts w:ascii="Arial" w:hAnsi="Arial" w:cs="Arial"/>
          <w:sz w:val="20"/>
          <w:szCs w:val="20"/>
        </w:rPr>
        <w:t xml:space="preserve">se </w:t>
      </w:r>
      <w:r w:rsidR="003014AE" w:rsidRPr="006840F3">
        <w:rPr>
          <w:rFonts w:ascii="Arial" w:hAnsi="Arial" w:cs="Arial"/>
          <w:sz w:val="20"/>
          <w:szCs w:val="20"/>
        </w:rPr>
        <w:t xml:space="preserve">usarán por </w:t>
      </w:r>
      <w:r w:rsidR="005F04D2" w:rsidRPr="006840F3">
        <w:rPr>
          <w:rFonts w:ascii="Arial" w:hAnsi="Arial" w:cs="Arial"/>
          <w:sz w:val="20"/>
          <w:szCs w:val="20"/>
        </w:rPr>
        <w:t xml:space="preserve">los </w:t>
      </w:r>
      <w:r w:rsidR="003014AE" w:rsidRPr="006840F3">
        <w:rPr>
          <w:rFonts w:ascii="Arial" w:hAnsi="Arial" w:cs="Arial"/>
          <w:sz w:val="20"/>
          <w:szCs w:val="20"/>
        </w:rPr>
        <w:t xml:space="preserve">centros adscritos al MES </w:t>
      </w:r>
      <w:r w:rsidR="005F04D2" w:rsidRPr="006840F3">
        <w:rPr>
          <w:rFonts w:ascii="Arial" w:hAnsi="Arial" w:cs="Arial"/>
          <w:sz w:val="20"/>
          <w:szCs w:val="20"/>
        </w:rPr>
        <w:t xml:space="preserve">los </w:t>
      </w:r>
      <w:r w:rsidR="00290B4C" w:rsidRPr="006840F3">
        <w:rPr>
          <w:rFonts w:ascii="Arial" w:hAnsi="Arial" w:cs="Arial"/>
          <w:sz w:val="20"/>
          <w:szCs w:val="20"/>
        </w:rPr>
        <w:t xml:space="preserve">dos </w:t>
      </w:r>
      <w:r w:rsidR="003014AE" w:rsidRPr="006840F3">
        <w:rPr>
          <w:rFonts w:ascii="Arial" w:hAnsi="Arial" w:cs="Arial"/>
          <w:sz w:val="20"/>
          <w:szCs w:val="20"/>
        </w:rPr>
        <w:t xml:space="preserve">modelos </w:t>
      </w:r>
      <w:r w:rsidR="005F04D2" w:rsidRPr="006840F3">
        <w:rPr>
          <w:rFonts w:ascii="Arial" w:hAnsi="Arial" w:cs="Arial"/>
          <w:sz w:val="20"/>
          <w:szCs w:val="20"/>
        </w:rPr>
        <w:t>que se anexan</w:t>
      </w:r>
      <w:r w:rsidR="00C935F6">
        <w:rPr>
          <w:rFonts w:ascii="Arial" w:hAnsi="Arial" w:cs="Arial"/>
          <w:sz w:val="20"/>
          <w:szCs w:val="20"/>
        </w:rPr>
        <w:t xml:space="preserve">: modelo “SOLICITUD </w:t>
      </w:r>
      <w:r w:rsidR="000C3558">
        <w:rPr>
          <w:rFonts w:ascii="Arial" w:hAnsi="Arial" w:cs="Arial"/>
          <w:sz w:val="20"/>
          <w:szCs w:val="20"/>
        </w:rPr>
        <w:t xml:space="preserve">AL CITMA DEL AVAL SOBRE </w:t>
      </w:r>
      <w:r w:rsidR="00452008">
        <w:rPr>
          <w:rFonts w:ascii="Arial" w:hAnsi="Arial" w:cs="Arial"/>
          <w:sz w:val="20"/>
          <w:szCs w:val="20"/>
        </w:rPr>
        <w:t xml:space="preserve">EL </w:t>
      </w:r>
      <w:r w:rsidR="000C3558">
        <w:rPr>
          <w:rFonts w:ascii="Arial" w:hAnsi="Arial" w:cs="Arial"/>
          <w:sz w:val="20"/>
          <w:szCs w:val="20"/>
        </w:rPr>
        <w:t xml:space="preserve">TEMA </w:t>
      </w:r>
      <w:r w:rsidR="00C935F6">
        <w:rPr>
          <w:rFonts w:ascii="Arial" w:hAnsi="Arial" w:cs="Arial"/>
          <w:sz w:val="20"/>
          <w:szCs w:val="20"/>
        </w:rPr>
        <w:t>DE ASPIRANTURA” y modelo “DICTAMEN SOBRE EL TEMA DE ASPIRANTURA”</w:t>
      </w:r>
      <w:r w:rsidR="00BA1368" w:rsidRPr="006840F3">
        <w:rPr>
          <w:rFonts w:ascii="Arial" w:hAnsi="Arial" w:cs="Arial"/>
          <w:sz w:val="20"/>
          <w:szCs w:val="20"/>
        </w:rPr>
        <w:t>.</w:t>
      </w:r>
    </w:p>
    <w:p w:rsidR="00E569DD" w:rsidRPr="006840F3" w:rsidRDefault="00E569DD" w:rsidP="00E569DD">
      <w:pPr>
        <w:jc w:val="both"/>
        <w:rPr>
          <w:rFonts w:ascii="Arial" w:hAnsi="Arial" w:cs="Arial"/>
          <w:sz w:val="20"/>
          <w:szCs w:val="20"/>
        </w:rPr>
      </w:pPr>
    </w:p>
    <w:p w:rsidR="003300BD" w:rsidRPr="006840F3" w:rsidRDefault="000F1CB3" w:rsidP="00E569DD">
      <w:pPr>
        <w:jc w:val="both"/>
        <w:rPr>
          <w:rFonts w:ascii="Arial" w:hAnsi="Arial" w:cs="Arial"/>
          <w:b/>
          <w:sz w:val="20"/>
          <w:szCs w:val="20"/>
        </w:rPr>
      </w:pPr>
      <w:r w:rsidRPr="006840F3">
        <w:rPr>
          <w:rFonts w:ascii="Arial" w:hAnsi="Arial" w:cs="Arial"/>
          <w:b/>
          <w:sz w:val="20"/>
          <w:szCs w:val="20"/>
        </w:rPr>
        <w:t>Orientaciones p</w:t>
      </w:r>
      <w:r w:rsidR="003014AE" w:rsidRPr="006840F3">
        <w:rPr>
          <w:rFonts w:ascii="Arial" w:hAnsi="Arial" w:cs="Arial"/>
          <w:b/>
          <w:sz w:val="20"/>
          <w:szCs w:val="20"/>
        </w:rPr>
        <w:t xml:space="preserve">ara el llenado de </w:t>
      </w:r>
      <w:r w:rsidR="007C0A01" w:rsidRPr="006840F3">
        <w:rPr>
          <w:rFonts w:ascii="Arial" w:hAnsi="Arial" w:cs="Arial"/>
          <w:b/>
          <w:sz w:val="20"/>
          <w:szCs w:val="20"/>
        </w:rPr>
        <w:t>los</w:t>
      </w:r>
      <w:r w:rsidR="003014AE" w:rsidRPr="006840F3">
        <w:rPr>
          <w:rFonts w:ascii="Arial" w:hAnsi="Arial" w:cs="Arial"/>
          <w:b/>
          <w:sz w:val="20"/>
          <w:szCs w:val="20"/>
        </w:rPr>
        <w:t xml:space="preserve"> </w:t>
      </w:r>
      <w:r w:rsidRPr="006840F3">
        <w:rPr>
          <w:rFonts w:ascii="Arial" w:hAnsi="Arial" w:cs="Arial"/>
          <w:b/>
          <w:sz w:val="20"/>
          <w:szCs w:val="20"/>
        </w:rPr>
        <w:t xml:space="preserve">dos </w:t>
      </w:r>
      <w:r w:rsidR="003014AE" w:rsidRPr="006840F3">
        <w:rPr>
          <w:rFonts w:ascii="Arial" w:hAnsi="Arial" w:cs="Arial"/>
          <w:b/>
          <w:sz w:val="20"/>
          <w:szCs w:val="20"/>
        </w:rPr>
        <w:t>modelos</w:t>
      </w:r>
      <w:r w:rsidRPr="006840F3">
        <w:rPr>
          <w:rFonts w:ascii="Arial" w:hAnsi="Arial" w:cs="Arial"/>
          <w:b/>
          <w:sz w:val="20"/>
          <w:szCs w:val="20"/>
        </w:rPr>
        <w:t xml:space="preserve"> establecidos</w:t>
      </w:r>
      <w:r w:rsidR="00C14D06" w:rsidRPr="006840F3">
        <w:rPr>
          <w:rFonts w:ascii="Arial" w:hAnsi="Arial" w:cs="Arial"/>
          <w:b/>
          <w:sz w:val="20"/>
          <w:szCs w:val="20"/>
        </w:rPr>
        <w:t>:</w:t>
      </w:r>
    </w:p>
    <w:p w:rsidR="00AF10E9" w:rsidRPr="006840F3" w:rsidRDefault="004100E8" w:rsidP="00AF10E9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 xml:space="preserve">El tema de la tesis de doctorado del solicitante debe </w:t>
      </w:r>
      <w:r w:rsidR="00B14080" w:rsidRPr="006840F3">
        <w:rPr>
          <w:rFonts w:ascii="Arial" w:hAnsi="Arial" w:cs="Arial"/>
          <w:bCs/>
          <w:sz w:val="20"/>
          <w:szCs w:val="20"/>
        </w:rPr>
        <w:t>pertenecer a</w:t>
      </w:r>
      <w:r w:rsidR="00803035" w:rsidRPr="006840F3">
        <w:rPr>
          <w:rFonts w:ascii="Arial" w:hAnsi="Arial" w:cs="Arial"/>
          <w:bCs/>
          <w:sz w:val="20"/>
          <w:szCs w:val="20"/>
        </w:rPr>
        <w:t xml:space="preserve"> </w:t>
      </w:r>
      <w:r w:rsidR="00001454" w:rsidRPr="006840F3">
        <w:rPr>
          <w:rFonts w:ascii="Arial" w:hAnsi="Arial" w:cs="Arial"/>
          <w:bCs/>
          <w:sz w:val="20"/>
          <w:szCs w:val="20"/>
        </w:rPr>
        <w:t xml:space="preserve">una de </w:t>
      </w:r>
      <w:r w:rsidR="00803035" w:rsidRPr="006840F3">
        <w:rPr>
          <w:rFonts w:ascii="Arial" w:hAnsi="Arial" w:cs="Arial"/>
          <w:bCs/>
          <w:sz w:val="20"/>
          <w:szCs w:val="20"/>
        </w:rPr>
        <w:t xml:space="preserve">las líneas de investigación </w:t>
      </w:r>
      <w:r w:rsidR="00296C54" w:rsidRPr="006840F3">
        <w:rPr>
          <w:rFonts w:ascii="Arial" w:hAnsi="Arial" w:cs="Arial"/>
          <w:bCs/>
          <w:sz w:val="20"/>
          <w:szCs w:val="20"/>
        </w:rPr>
        <w:t>del</w:t>
      </w:r>
      <w:r w:rsidR="00803035" w:rsidRPr="006840F3">
        <w:rPr>
          <w:rFonts w:ascii="Arial" w:hAnsi="Arial" w:cs="Arial"/>
          <w:bCs/>
          <w:sz w:val="20"/>
          <w:szCs w:val="20"/>
        </w:rPr>
        <w:t xml:space="preserve"> </w:t>
      </w:r>
      <w:r w:rsidR="00296C54" w:rsidRPr="006840F3">
        <w:rPr>
          <w:rFonts w:ascii="Arial" w:hAnsi="Arial" w:cs="Arial"/>
          <w:bCs/>
          <w:sz w:val="20"/>
          <w:szCs w:val="20"/>
        </w:rPr>
        <w:t xml:space="preserve">programa de doctorado </w:t>
      </w:r>
      <w:r w:rsidR="00803035" w:rsidRPr="006840F3">
        <w:rPr>
          <w:rFonts w:ascii="Arial" w:hAnsi="Arial" w:cs="Arial"/>
          <w:bCs/>
          <w:sz w:val="20"/>
          <w:szCs w:val="20"/>
        </w:rPr>
        <w:t>y</w:t>
      </w:r>
      <w:r w:rsidR="00803035" w:rsidRPr="006840F3">
        <w:rPr>
          <w:rFonts w:ascii="Arial" w:hAnsi="Arial" w:cs="Arial"/>
          <w:sz w:val="20"/>
          <w:szCs w:val="20"/>
        </w:rPr>
        <w:t xml:space="preserve"> ser parte integrante </w:t>
      </w:r>
      <w:r w:rsidR="00C94CBF" w:rsidRPr="006840F3">
        <w:rPr>
          <w:rFonts w:ascii="Arial" w:hAnsi="Arial" w:cs="Arial"/>
          <w:sz w:val="20"/>
          <w:szCs w:val="20"/>
        </w:rPr>
        <w:t xml:space="preserve">de las </w:t>
      </w:r>
      <w:r w:rsidRPr="006840F3">
        <w:rPr>
          <w:rFonts w:ascii="Arial" w:hAnsi="Arial" w:cs="Arial"/>
          <w:sz w:val="20"/>
          <w:szCs w:val="20"/>
        </w:rPr>
        <w:t>salida</w:t>
      </w:r>
      <w:r w:rsidR="00C94CBF" w:rsidRPr="006840F3">
        <w:rPr>
          <w:rFonts w:ascii="Arial" w:hAnsi="Arial" w:cs="Arial"/>
          <w:sz w:val="20"/>
          <w:szCs w:val="20"/>
        </w:rPr>
        <w:t>s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C94CBF" w:rsidRPr="006840F3">
        <w:rPr>
          <w:rFonts w:ascii="Arial" w:hAnsi="Arial" w:cs="Arial"/>
          <w:sz w:val="20"/>
          <w:szCs w:val="20"/>
        </w:rPr>
        <w:t xml:space="preserve">principales </w:t>
      </w:r>
      <w:r w:rsidRPr="006840F3">
        <w:rPr>
          <w:rFonts w:ascii="Arial" w:hAnsi="Arial" w:cs="Arial"/>
          <w:sz w:val="20"/>
          <w:szCs w:val="20"/>
        </w:rPr>
        <w:t>de un proyecto de I+D+i,</w:t>
      </w:r>
      <w:r w:rsidR="00223AF7" w:rsidRPr="006840F3">
        <w:rPr>
          <w:rFonts w:ascii="Arial" w:hAnsi="Arial" w:cs="Arial"/>
          <w:sz w:val="20"/>
          <w:szCs w:val="20"/>
        </w:rPr>
        <w:t xml:space="preserve"> </w:t>
      </w:r>
      <w:r w:rsidR="007B5238" w:rsidRPr="006840F3">
        <w:rPr>
          <w:rFonts w:ascii="Arial" w:hAnsi="Arial" w:cs="Arial"/>
          <w:sz w:val="20"/>
          <w:szCs w:val="20"/>
        </w:rPr>
        <w:t xml:space="preserve">oficialmente aprobado </w:t>
      </w:r>
      <w:r w:rsidR="00AF10E9" w:rsidRPr="006840F3">
        <w:rPr>
          <w:rFonts w:ascii="Arial" w:hAnsi="Arial" w:cs="Arial"/>
          <w:sz w:val="20"/>
          <w:szCs w:val="20"/>
        </w:rPr>
        <w:t xml:space="preserve">y registrado en una entidad </w:t>
      </w:r>
      <w:r w:rsidR="007B5238" w:rsidRPr="006840F3">
        <w:rPr>
          <w:rFonts w:ascii="Arial" w:hAnsi="Arial" w:cs="Arial"/>
          <w:sz w:val="20"/>
          <w:szCs w:val="20"/>
        </w:rPr>
        <w:t xml:space="preserve">con una de las categorías establecidas por el </w:t>
      </w:r>
      <w:r w:rsidR="00615825" w:rsidRPr="006840F3">
        <w:rPr>
          <w:rFonts w:ascii="Arial" w:hAnsi="Arial" w:cs="Arial"/>
          <w:sz w:val="20"/>
          <w:szCs w:val="20"/>
        </w:rPr>
        <w:t>Citma</w:t>
      </w:r>
      <w:r w:rsidR="00CC4D36">
        <w:rPr>
          <w:rFonts w:ascii="Arial" w:hAnsi="Arial" w:cs="Arial"/>
          <w:sz w:val="20"/>
          <w:szCs w:val="20"/>
        </w:rPr>
        <w:t>.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CC4D36">
        <w:rPr>
          <w:rFonts w:ascii="Arial" w:hAnsi="Arial" w:cs="Arial"/>
          <w:sz w:val="20"/>
          <w:szCs w:val="20"/>
        </w:rPr>
        <w:t>El tema debe tener pertinencia, actualidad,</w:t>
      </w:r>
      <w:r w:rsidRPr="006840F3">
        <w:rPr>
          <w:rFonts w:ascii="Arial" w:hAnsi="Arial" w:cs="Arial"/>
          <w:sz w:val="20"/>
          <w:szCs w:val="20"/>
        </w:rPr>
        <w:t xml:space="preserve"> trascendencia cien</w:t>
      </w:r>
      <w:r w:rsidR="000F1CB3" w:rsidRPr="006840F3">
        <w:rPr>
          <w:rFonts w:ascii="Arial" w:hAnsi="Arial" w:cs="Arial"/>
          <w:sz w:val="20"/>
          <w:szCs w:val="20"/>
        </w:rPr>
        <w:t>tífica</w:t>
      </w:r>
      <w:r w:rsidR="00CC4D36">
        <w:rPr>
          <w:rFonts w:ascii="Arial" w:hAnsi="Arial" w:cs="Arial"/>
          <w:sz w:val="20"/>
          <w:szCs w:val="20"/>
        </w:rPr>
        <w:t xml:space="preserve">, así como </w:t>
      </w:r>
      <w:r w:rsidRPr="006840F3">
        <w:rPr>
          <w:rFonts w:ascii="Arial" w:hAnsi="Arial" w:cs="Arial"/>
          <w:sz w:val="20"/>
          <w:szCs w:val="20"/>
        </w:rPr>
        <w:t xml:space="preserve">poseer estrecha correspondencia con </w:t>
      </w:r>
      <w:r w:rsidR="000F1CB3" w:rsidRPr="006840F3">
        <w:rPr>
          <w:rFonts w:ascii="Arial" w:hAnsi="Arial" w:cs="Arial"/>
          <w:sz w:val="20"/>
          <w:szCs w:val="20"/>
        </w:rPr>
        <w:t>el</w:t>
      </w:r>
      <w:r w:rsidRPr="006840F3">
        <w:rPr>
          <w:rFonts w:ascii="Arial" w:hAnsi="Arial" w:cs="Arial"/>
          <w:sz w:val="20"/>
          <w:szCs w:val="20"/>
        </w:rPr>
        <w:t xml:space="preserve"> área de desempeño investigativo, académico o profesional</w:t>
      </w:r>
      <w:r w:rsidR="000F1CB3" w:rsidRPr="006840F3">
        <w:rPr>
          <w:rFonts w:ascii="Arial" w:hAnsi="Arial" w:cs="Arial"/>
          <w:sz w:val="20"/>
          <w:szCs w:val="20"/>
        </w:rPr>
        <w:t xml:space="preserve"> del solicitante.</w:t>
      </w:r>
      <w:r w:rsidR="00061AFA" w:rsidRPr="006840F3">
        <w:rPr>
          <w:rFonts w:ascii="Arial" w:hAnsi="Arial" w:cs="Arial"/>
          <w:sz w:val="20"/>
          <w:szCs w:val="20"/>
        </w:rPr>
        <w:t xml:space="preserve"> La aceptación de </w:t>
      </w:r>
      <w:r w:rsidR="00166DA2" w:rsidRPr="006840F3">
        <w:rPr>
          <w:rFonts w:ascii="Arial" w:hAnsi="Arial" w:cs="Arial"/>
          <w:sz w:val="20"/>
          <w:szCs w:val="20"/>
        </w:rPr>
        <w:t>un tema de tesis no insertado</w:t>
      </w:r>
      <w:r w:rsidR="00061AFA" w:rsidRPr="006840F3">
        <w:rPr>
          <w:rFonts w:ascii="Arial" w:hAnsi="Arial" w:cs="Arial"/>
          <w:sz w:val="20"/>
          <w:szCs w:val="20"/>
        </w:rPr>
        <w:t xml:space="preserve"> en </w:t>
      </w:r>
      <w:r w:rsidR="00AF10E9" w:rsidRPr="006840F3">
        <w:rPr>
          <w:rFonts w:ascii="Arial" w:hAnsi="Arial" w:cs="Arial"/>
          <w:sz w:val="20"/>
          <w:szCs w:val="20"/>
        </w:rPr>
        <w:t>un proyecto</w:t>
      </w:r>
      <w:r w:rsidR="00061AFA" w:rsidRPr="006840F3">
        <w:rPr>
          <w:rFonts w:ascii="Arial" w:hAnsi="Arial" w:cs="Arial"/>
          <w:sz w:val="20"/>
          <w:szCs w:val="20"/>
        </w:rPr>
        <w:t xml:space="preserve"> </w:t>
      </w:r>
      <w:r w:rsidR="00AF10E9" w:rsidRPr="006840F3">
        <w:rPr>
          <w:rFonts w:ascii="Arial" w:hAnsi="Arial" w:cs="Arial"/>
          <w:sz w:val="20"/>
          <w:szCs w:val="20"/>
        </w:rPr>
        <w:t>de I+D+i, oficialmente aprobado y registrado en una entidad</w:t>
      </w:r>
      <w:r w:rsidR="00061AFA" w:rsidRPr="006840F3">
        <w:rPr>
          <w:rFonts w:ascii="Arial" w:hAnsi="Arial" w:cs="Arial"/>
          <w:sz w:val="20"/>
          <w:szCs w:val="20"/>
        </w:rPr>
        <w:t>, será en casos muy excepcionales.</w:t>
      </w:r>
    </w:p>
    <w:p w:rsidR="0069599F" w:rsidRPr="006840F3" w:rsidRDefault="00E569DD" w:rsidP="00AF10E9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 xml:space="preserve">Los datos de los </w:t>
      </w:r>
      <w:r w:rsidR="000817A6" w:rsidRPr="006840F3">
        <w:rPr>
          <w:rFonts w:ascii="Arial" w:hAnsi="Arial" w:cs="Arial"/>
          <w:bCs/>
          <w:sz w:val="20"/>
          <w:szCs w:val="20"/>
        </w:rPr>
        <w:t>programas y</w:t>
      </w:r>
      <w:r w:rsidR="000817A6" w:rsidRPr="006840F3">
        <w:rPr>
          <w:rFonts w:ascii="Arial" w:hAnsi="Arial" w:cs="Arial"/>
          <w:sz w:val="20"/>
          <w:szCs w:val="20"/>
        </w:rPr>
        <w:t xml:space="preserve"> </w:t>
      </w:r>
      <w:r w:rsidRPr="006840F3">
        <w:rPr>
          <w:rFonts w:ascii="Arial" w:hAnsi="Arial" w:cs="Arial"/>
          <w:sz w:val="20"/>
          <w:szCs w:val="20"/>
        </w:rPr>
        <w:t xml:space="preserve">proyectos de I+D+i deben ser llenados con </w:t>
      </w:r>
      <w:r w:rsidR="00971269" w:rsidRPr="006840F3">
        <w:rPr>
          <w:rFonts w:ascii="Arial" w:hAnsi="Arial" w:cs="Arial"/>
          <w:sz w:val="20"/>
          <w:szCs w:val="20"/>
        </w:rPr>
        <w:t xml:space="preserve">muy alta </w:t>
      </w:r>
      <w:r w:rsidRPr="006840F3">
        <w:rPr>
          <w:rFonts w:ascii="Arial" w:hAnsi="Arial" w:cs="Arial"/>
          <w:sz w:val="20"/>
          <w:szCs w:val="20"/>
        </w:rPr>
        <w:t>meticulosidad. Ante insuficiencia</w:t>
      </w:r>
      <w:r w:rsidR="00C94CBF" w:rsidRPr="006840F3">
        <w:rPr>
          <w:rFonts w:ascii="Arial" w:hAnsi="Arial" w:cs="Arial"/>
          <w:sz w:val="20"/>
          <w:szCs w:val="20"/>
        </w:rPr>
        <w:t>s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FC664A" w:rsidRPr="006840F3">
        <w:rPr>
          <w:rFonts w:ascii="Arial" w:hAnsi="Arial" w:cs="Arial"/>
          <w:sz w:val="20"/>
          <w:szCs w:val="20"/>
        </w:rPr>
        <w:t xml:space="preserve">o </w:t>
      </w:r>
      <w:r w:rsidR="00965F73" w:rsidRPr="006840F3">
        <w:rPr>
          <w:rFonts w:ascii="Arial" w:hAnsi="Arial" w:cs="Arial"/>
          <w:sz w:val="20"/>
          <w:szCs w:val="20"/>
        </w:rPr>
        <w:t>duda</w:t>
      </w:r>
      <w:r w:rsidR="006C6F2A" w:rsidRPr="006840F3">
        <w:rPr>
          <w:rFonts w:ascii="Arial" w:hAnsi="Arial" w:cs="Arial"/>
          <w:sz w:val="20"/>
          <w:szCs w:val="20"/>
        </w:rPr>
        <w:t>s</w:t>
      </w:r>
      <w:r w:rsidR="00971269" w:rsidRPr="006840F3">
        <w:rPr>
          <w:rFonts w:ascii="Arial" w:hAnsi="Arial" w:cs="Arial"/>
          <w:sz w:val="20"/>
          <w:szCs w:val="20"/>
        </w:rPr>
        <w:t xml:space="preserve"> que susciten</w:t>
      </w:r>
      <w:r w:rsidR="00C94CBF" w:rsidRPr="006840F3">
        <w:rPr>
          <w:rFonts w:ascii="Arial" w:hAnsi="Arial" w:cs="Arial"/>
          <w:sz w:val="20"/>
          <w:szCs w:val="20"/>
        </w:rPr>
        <w:t xml:space="preserve"> estos datos</w:t>
      </w:r>
      <w:r w:rsidRPr="006840F3">
        <w:rPr>
          <w:rFonts w:ascii="Arial" w:hAnsi="Arial" w:cs="Arial"/>
          <w:sz w:val="20"/>
          <w:szCs w:val="20"/>
        </w:rPr>
        <w:t xml:space="preserve">, las solicitudes serán devueltas para ser corregidas. </w:t>
      </w:r>
      <w:r w:rsidR="00CC4F3C" w:rsidRPr="006840F3">
        <w:rPr>
          <w:rFonts w:ascii="Arial" w:hAnsi="Arial" w:cs="Arial"/>
          <w:sz w:val="20"/>
          <w:szCs w:val="20"/>
        </w:rPr>
        <w:t xml:space="preserve">Si el tema no está insertado en un proyecto </w:t>
      </w:r>
      <w:r w:rsidR="00AF10E9" w:rsidRPr="006840F3">
        <w:rPr>
          <w:rFonts w:ascii="Arial" w:hAnsi="Arial" w:cs="Arial"/>
          <w:sz w:val="20"/>
          <w:szCs w:val="20"/>
        </w:rPr>
        <w:t xml:space="preserve">oficialmente aprobado y registrado en una entidad </w:t>
      </w:r>
      <w:r w:rsidR="00CC4F3C" w:rsidRPr="006840F3">
        <w:rPr>
          <w:rFonts w:ascii="Arial" w:hAnsi="Arial" w:cs="Arial"/>
          <w:sz w:val="20"/>
          <w:szCs w:val="20"/>
        </w:rPr>
        <w:t>hay que justificar las causas</w:t>
      </w:r>
      <w:r w:rsidR="00AD5FBF" w:rsidRPr="006840F3">
        <w:rPr>
          <w:rFonts w:ascii="Arial" w:hAnsi="Arial" w:cs="Arial"/>
          <w:sz w:val="20"/>
          <w:szCs w:val="20"/>
        </w:rPr>
        <w:t xml:space="preserve"> y precisar la existencia de los recursos necesarios para desarrollar la investigación</w:t>
      </w:r>
      <w:r w:rsidR="00CC4F3C" w:rsidRPr="006840F3">
        <w:rPr>
          <w:rFonts w:ascii="Arial" w:hAnsi="Arial" w:cs="Arial"/>
          <w:sz w:val="20"/>
          <w:szCs w:val="20"/>
        </w:rPr>
        <w:t>.</w:t>
      </w:r>
    </w:p>
    <w:p w:rsidR="00B14080" w:rsidRPr="006840F3" w:rsidRDefault="00B14080" w:rsidP="006840F3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840F3">
        <w:rPr>
          <w:rFonts w:ascii="Arial" w:hAnsi="Arial" w:cs="Arial"/>
          <w:sz w:val="20"/>
          <w:szCs w:val="20"/>
        </w:rPr>
        <w:t xml:space="preserve">Los temas de </w:t>
      </w:r>
      <w:r w:rsidR="001661AD">
        <w:rPr>
          <w:rFonts w:ascii="Arial" w:hAnsi="Arial" w:cs="Arial"/>
          <w:sz w:val="20"/>
          <w:szCs w:val="20"/>
        </w:rPr>
        <w:t xml:space="preserve">las </w:t>
      </w:r>
      <w:r w:rsidRPr="006840F3">
        <w:rPr>
          <w:rFonts w:ascii="Arial" w:hAnsi="Arial" w:cs="Arial"/>
          <w:sz w:val="20"/>
          <w:szCs w:val="20"/>
        </w:rPr>
        <w:t xml:space="preserve">tesis de doctorado que tributen a la solución de problemas del ámbito del </w:t>
      </w:r>
      <w:r w:rsidR="006840F3" w:rsidRPr="006840F3">
        <w:rPr>
          <w:rFonts w:ascii="Arial" w:hAnsi="Arial" w:cs="Arial"/>
          <w:sz w:val="20"/>
          <w:szCs w:val="20"/>
        </w:rPr>
        <w:t xml:space="preserve">Ministerio de Educación </w:t>
      </w:r>
      <w:r w:rsidR="006840F3">
        <w:rPr>
          <w:rFonts w:ascii="Arial" w:hAnsi="Arial" w:cs="Arial"/>
          <w:sz w:val="20"/>
          <w:szCs w:val="20"/>
        </w:rPr>
        <w:t>(</w:t>
      </w:r>
      <w:r w:rsidRPr="006840F3">
        <w:rPr>
          <w:rFonts w:ascii="Arial" w:hAnsi="Arial" w:cs="Arial"/>
          <w:sz w:val="20"/>
          <w:szCs w:val="20"/>
        </w:rPr>
        <w:t>Mined</w:t>
      </w:r>
      <w:r w:rsidR="006840F3">
        <w:rPr>
          <w:rFonts w:ascii="Arial" w:hAnsi="Arial" w:cs="Arial"/>
          <w:sz w:val="20"/>
          <w:szCs w:val="20"/>
        </w:rPr>
        <w:t>)</w:t>
      </w:r>
      <w:r w:rsidRPr="006840F3">
        <w:rPr>
          <w:rFonts w:ascii="Arial" w:hAnsi="Arial" w:cs="Arial"/>
          <w:sz w:val="20"/>
          <w:szCs w:val="20"/>
        </w:rPr>
        <w:t xml:space="preserve"> o </w:t>
      </w:r>
      <w:r w:rsidR="001661AD">
        <w:rPr>
          <w:rFonts w:ascii="Arial" w:hAnsi="Arial" w:cs="Arial"/>
          <w:sz w:val="20"/>
          <w:szCs w:val="20"/>
        </w:rPr>
        <w:t xml:space="preserve">el </w:t>
      </w:r>
      <w:r w:rsidR="006840F3" w:rsidRPr="006840F3">
        <w:rPr>
          <w:rFonts w:ascii="Arial" w:hAnsi="Arial" w:cs="Arial"/>
          <w:sz w:val="20"/>
          <w:szCs w:val="20"/>
        </w:rPr>
        <w:t>Instituto Nacional de Deporte</w:t>
      </w:r>
      <w:r w:rsidR="006840F3">
        <w:rPr>
          <w:rFonts w:ascii="Arial" w:hAnsi="Arial" w:cs="Arial"/>
          <w:sz w:val="20"/>
          <w:szCs w:val="20"/>
        </w:rPr>
        <w:t>, Educación Física</w:t>
      </w:r>
      <w:r w:rsidR="006840F3" w:rsidRPr="006840F3">
        <w:rPr>
          <w:rFonts w:ascii="Arial" w:hAnsi="Arial" w:cs="Arial"/>
          <w:sz w:val="20"/>
          <w:szCs w:val="20"/>
        </w:rPr>
        <w:t xml:space="preserve"> y Recreación (Inder)</w:t>
      </w:r>
      <w:r w:rsidR="00C935F6">
        <w:rPr>
          <w:rFonts w:ascii="Arial" w:hAnsi="Arial" w:cs="Arial"/>
          <w:sz w:val="20"/>
          <w:szCs w:val="20"/>
        </w:rPr>
        <w:t xml:space="preserve">, requerirán </w:t>
      </w:r>
      <w:r w:rsidRPr="006840F3">
        <w:rPr>
          <w:rFonts w:ascii="Arial" w:hAnsi="Arial" w:cs="Arial"/>
          <w:sz w:val="20"/>
          <w:szCs w:val="20"/>
        </w:rPr>
        <w:t xml:space="preserve">adicionalmente avales de reconocimiento de su pertinencia para el organismo correspondiente. En el caso del Mined, el aval será otorgado por la Dirección Provincial de Educación y firmado por su Director Provincial. </w:t>
      </w:r>
      <w:r w:rsidRPr="006840F3">
        <w:rPr>
          <w:rFonts w:ascii="Arial" w:hAnsi="Arial" w:cs="Arial"/>
          <w:b/>
          <w:sz w:val="20"/>
          <w:szCs w:val="20"/>
          <w:u w:val="single"/>
        </w:rPr>
        <w:t>Dichos avales no serán enviados al Citma, sino que se conservarán en el centro</w:t>
      </w:r>
      <w:r w:rsidR="00452008">
        <w:rPr>
          <w:rFonts w:ascii="Arial" w:hAnsi="Arial" w:cs="Arial"/>
          <w:b/>
          <w:sz w:val="20"/>
          <w:szCs w:val="20"/>
          <w:u w:val="single"/>
        </w:rPr>
        <w:t>, como documentos internos de trabajo</w:t>
      </w:r>
      <w:r w:rsidRPr="006840F3">
        <w:rPr>
          <w:rFonts w:ascii="Arial" w:hAnsi="Arial" w:cs="Arial"/>
          <w:b/>
          <w:sz w:val="20"/>
          <w:szCs w:val="20"/>
          <w:u w:val="single"/>
        </w:rPr>
        <w:t>.</w:t>
      </w:r>
    </w:p>
    <w:p w:rsidR="00992A39" w:rsidRPr="006840F3" w:rsidRDefault="006C6F2A" w:rsidP="00383156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>El modelo de “</w:t>
      </w:r>
      <w:r w:rsidR="00452008">
        <w:rPr>
          <w:rFonts w:ascii="Arial" w:hAnsi="Arial" w:cs="Arial"/>
          <w:sz w:val="20"/>
          <w:szCs w:val="20"/>
        </w:rPr>
        <w:t>SOLICITUD AL CITMA DEL AVAL SOBRE EL TEMA DE ASPIRANTURA</w:t>
      </w:r>
      <w:r w:rsidRPr="006840F3">
        <w:rPr>
          <w:rFonts w:ascii="Arial" w:hAnsi="Arial" w:cs="Arial"/>
          <w:sz w:val="20"/>
          <w:szCs w:val="20"/>
        </w:rPr>
        <w:t xml:space="preserve">” será firmado por el </w:t>
      </w:r>
      <w:r w:rsidR="00166DA2" w:rsidRPr="006840F3">
        <w:rPr>
          <w:rFonts w:ascii="Arial" w:hAnsi="Arial" w:cs="Arial"/>
          <w:sz w:val="20"/>
          <w:szCs w:val="20"/>
        </w:rPr>
        <w:t>directivo del área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C909A3" w:rsidRPr="006840F3">
        <w:rPr>
          <w:rFonts w:ascii="Arial" w:hAnsi="Arial" w:cs="Arial"/>
          <w:sz w:val="20"/>
          <w:szCs w:val="20"/>
        </w:rPr>
        <w:t xml:space="preserve">a cargo del programa </w:t>
      </w:r>
      <w:r w:rsidRPr="006840F3">
        <w:rPr>
          <w:rFonts w:ascii="Arial" w:hAnsi="Arial" w:cs="Arial"/>
          <w:sz w:val="20"/>
          <w:szCs w:val="20"/>
        </w:rPr>
        <w:t xml:space="preserve">donde </w:t>
      </w:r>
      <w:r w:rsidR="00C909A3" w:rsidRPr="006840F3">
        <w:rPr>
          <w:rFonts w:ascii="Arial" w:hAnsi="Arial" w:cs="Arial"/>
          <w:sz w:val="20"/>
          <w:szCs w:val="20"/>
        </w:rPr>
        <w:t xml:space="preserve">el solicitante </w:t>
      </w:r>
      <w:r w:rsidR="000E7E1A" w:rsidRPr="006840F3">
        <w:rPr>
          <w:rFonts w:ascii="Arial" w:hAnsi="Arial" w:cs="Arial"/>
          <w:sz w:val="20"/>
          <w:szCs w:val="20"/>
        </w:rPr>
        <w:t>se formará</w:t>
      </w:r>
      <w:r w:rsidR="00C909A3" w:rsidRPr="006840F3">
        <w:rPr>
          <w:rFonts w:ascii="Arial" w:hAnsi="Arial" w:cs="Arial"/>
          <w:sz w:val="20"/>
          <w:szCs w:val="20"/>
        </w:rPr>
        <w:t xml:space="preserve"> como doctor.</w:t>
      </w:r>
      <w:r w:rsidRPr="006840F3">
        <w:rPr>
          <w:rFonts w:ascii="Arial" w:hAnsi="Arial" w:cs="Arial"/>
          <w:sz w:val="20"/>
          <w:szCs w:val="20"/>
        </w:rPr>
        <w:t xml:space="preserve"> También será firmado por el jefe del centro de trabajo </w:t>
      </w:r>
      <w:r w:rsidR="009E5C40" w:rsidRPr="006840F3">
        <w:rPr>
          <w:rFonts w:ascii="Arial" w:hAnsi="Arial" w:cs="Arial"/>
          <w:sz w:val="20"/>
          <w:szCs w:val="20"/>
        </w:rPr>
        <w:t xml:space="preserve">(Decano o Director) </w:t>
      </w:r>
      <w:r w:rsidR="00087DB2" w:rsidRPr="006840F3">
        <w:rPr>
          <w:rFonts w:ascii="Arial" w:hAnsi="Arial" w:cs="Arial"/>
          <w:sz w:val="20"/>
          <w:szCs w:val="20"/>
        </w:rPr>
        <w:t>donde labora el</w:t>
      </w:r>
      <w:r w:rsidRPr="006840F3">
        <w:rPr>
          <w:rFonts w:ascii="Arial" w:hAnsi="Arial" w:cs="Arial"/>
          <w:sz w:val="20"/>
          <w:szCs w:val="20"/>
        </w:rPr>
        <w:t xml:space="preserve"> solicitante </w:t>
      </w:r>
      <w:r w:rsidR="00AD5FBF" w:rsidRPr="006840F3">
        <w:rPr>
          <w:rFonts w:ascii="Arial" w:hAnsi="Arial" w:cs="Arial"/>
          <w:sz w:val="20"/>
          <w:szCs w:val="20"/>
        </w:rPr>
        <w:t xml:space="preserve">en </w:t>
      </w:r>
      <w:r w:rsidR="00404C38" w:rsidRPr="006840F3">
        <w:rPr>
          <w:rFonts w:ascii="Arial" w:hAnsi="Arial" w:cs="Arial"/>
          <w:sz w:val="20"/>
          <w:szCs w:val="20"/>
        </w:rPr>
        <w:t>un</w:t>
      </w:r>
      <w:r w:rsidR="009E5C40" w:rsidRPr="006840F3">
        <w:rPr>
          <w:rFonts w:ascii="Arial" w:hAnsi="Arial" w:cs="Arial"/>
          <w:sz w:val="20"/>
          <w:szCs w:val="20"/>
        </w:rPr>
        <w:t>o</w:t>
      </w:r>
      <w:r w:rsidR="00404C38" w:rsidRPr="006840F3">
        <w:rPr>
          <w:rFonts w:ascii="Arial" w:hAnsi="Arial" w:cs="Arial"/>
          <w:sz w:val="20"/>
          <w:szCs w:val="20"/>
        </w:rPr>
        <w:t xml:space="preserve"> de </w:t>
      </w:r>
      <w:r w:rsidR="00AD5FBF" w:rsidRPr="006840F3">
        <w:rPr>
          <w:rFonts w:ascii="Arial" w:hAnsi="Arial" w:cs="Arial"/>
          <w:sz w:val="20"/>
          <w:szCs w:val="20"/>
        </w:rPr>
        <w:t xml:space="preserve">los </w:t>
      </w:r>
      <w:r w:rsidR="00404C38" w:rsidRPr="006840F3">
        <w:rPr>
          <w:rFonts w:ascii="Arial" w:hAnsi="Arial" w:cs="Arial"/>
          <w:sz w:val="20"/>
          <w:szCs w:val="20"/>
        </w:rPr>
        <w:t xml:space="preserve">dos </w:t>
      </w:r>
      <w:r w:rsidR="00AD5FBF" w:rsidRPr="006840F3">
        <w:rPr>
          <w:rFonts w:ascii="Arial" w:hAnsi="Arial" w:cs="Arial"/>
          <w:sz w:val="20"/>
          <w:szCs w:val="20"/>
        </w:rPr>
        <w:t xml:space="preserve">casos siguientes: </w:t>
      </w:r>
      <w:r w:rsidRPr="006840F3">
        <w:rPr>
          <w:rFonts w:ascii="Arial" w:hAnsi="Arial" w:cs="Arial"/>
          <w:sz w:val="20"/>
          <w:szCs w:val="20"/>
        </w:rPr>
        <w:t>cuando el aspirante sea externo a</w:t>
      </w:r>
      <w:r w:rsidR="004C2AE0" w:rsidRPr="006840F3">
        <w:rPr>
          <w:rFonts w:ascii="Arial" w:hAnsi="Arial" w:cs="Arial"/>
          <w:sz w:val="20"/>
          <w:szCs w:val="20"/>
        </w:rPr>
        <w:t>l área de</w:t>
      </w:r>
      <w:r w:rsidRPr="006840F3">
        <w:rPr>
          <w:rFonts w:ascii="Arial" w:hAnsi="Arial" w:cs="Arial"/>
          <w:sz w:val="20"/>
          <w:szCs w:val="20"/>
        </w:rPr>
        <w:t xml:space="preserve"> la institución autorizada del MES, </w:t>
      </w:r>
      <w:r w:rsidR="00983EF2">
        <w:rPr>
          <w:rFonts w:ascii="Arial" w:hAnsi="Arial" w:cs="Arial"/>
          <w:sz w:val="20"/>
          <w:szCs w:val="20"/>
        </w:rPr>
        <w:t>a cargo del programa</w:t>
      </w:r>
      <w:r w:rsidR="00404C38" w:rsidRPr="006840F3">
        <w:rPr>
          <w:rFonts w:ascii="Arial" w:hAnsi="Arial" w:cs="Arial"/>
          <w:sz w:val="20"/>
          <w:szCs w:val="20"/>
        </w:rPr>
        <w:t xml:space="preserve"> o</w:t>
      </w:r>
      <w:r w:rsidRPr="006840F3">
        <w:rPr>
          <w:rFonts w:ascii="Arial" w:hAnsi="Arial" w:cs="Arial"/>
          <w:sz w:val="20"/>
          <w:szCs w:val="20"/>
        </w:rPr>
        <w:t xml:space="preserve"> trabajador</w:t>
      </w:r>
      <w:r w:rsidR="00404C38" w:rsidRPr="006840F3">
        <w:rPr>
          <w:rFonts w:ascii="Arial" w:hAnsi="Arial" w:cs="Arial"/>
          <w:sz w:val="20"/>
          <w:szCs w:val="20"/>
        </w:rPr>
        <w:t xml:space="preserve"> del MES que se inscribirá</w:t>
      </w:r>
      <w:r w:rsidRPr="006840F3">
        <w:rPr>
          <w:rFonts w:ascii="Arial" w:hAnsi="Arial" w:cs="Arial"/>
          <w:sz w:val="20"/>
          <w:szCs w:val="20"/>
        </w:rPr>
        <w:t xml:space="preserve"> en </w:t>
      </w:r>
      <w:r w:rsidR="00404C38" w:rsidRPr="006840F3">
        <w:rPr>
          <w:rFonts w:ascii="Arial" w:hAnsi="Arial" w:cs="Arial"/>
          <w:sz w:val="20"/>
          <w:szCs w:val="20"/>
        </w:rPr>
        <w:t xml:space="preserve">una </w:t>
      </w:r>
      <w:r w:rsidRPr="006840F3">
        <w:rPr>
          <w:rFonts w:ascii="Arial" w:hAnsi="Arial" w:cs="Arial"/>
          <w:sz w:val="20"/>
          <w:szCs w:val="20"/>
        </w:rPr>
        <w:t>instituci</w:t>
      </w:r>
      <w:r w:rsidR="00404C38" w:rsidRPr="006840F3">
        <w:rPr>
          <w:rFonts w:ascii="Arial" w:hAnsi="Arial" w:cs="Arial"/>
          <w:sz w:val="20"/>
          <w:szCs w:val="20"/>
        </w:rPr>
        <w:t>ón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404C38" w:rsidRPr="006840F3">
        <w:rPr>
          <w:rFonts w:ascii="Arial" w:hAnsi="Arial" w:cs="Arial"/>
          <w:sz w:val="20"/>
          <w:szCs w:val="20"/>
        </w:rPr>
        <w:t>cubana no adscrita</w:t>
      </w:r>
      <w:r w:rsidRPr="006840F3">
        <w:rPr>
          <w:rFonts w:ascii="Arial" w:hAnsi="Arial" w:cs="Arial"/>
          <w:sz w:val="20"/>
          <w:szCs w:val="20"/>
        </w:rPr>
        <w:t xml:space="preserve"> al MES</w:t>
      </w:r>
      <w:r w:rsidR="00AD5FBF" w:rsidRPr="006840F3">
        <w:rPr>
          <w:rFonts w:ascii="Arial" w:hAnsi="Arial" w:cs="Arial"/>
          <w:sz w:val="20"/>
          <w:szCs w:val="20"/>
        </w:rPr>
        <w:t xml:space="preserve"> </w:t>
      </w:r>
      <w:r w:rsidR="00404C38" w:rsidRPr="006840F3">
        <w:rPr>
          <w:rFonts w:ascii="Arial" w:hAnsi="Arial" w:cs="Arial"/>
          <w:sz w:val="20"/>
          <w:szCs w:val="20"/>
        </w:rPr>
        <w:t>o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404C38" w:rsidRPr="006840F3">
        <w:rPr>
          <w:rFonts w:ascii="Arial" w:hAnsi="Arial" w:cs="Arial"/>
          <w:sz w:val="20"/>
          <w:szCs w:val="20"/>
        </w:rPr>
        <w:t>extranjera</w:t>
      </w:r>
      <w:r w:rsidR="00A455DD" w:rsidRPr="006840F3">
        <w:rPr>
          <w:rFonts w:ascii="Arial" w:hAnsi="Arial" w:cs="Arial"/>
          <w:sz w:val="20"/>
          <w:szCs w:val="20"/>
        </w:rPr>
        <w:t>.</w:t>
      </w:r>
    </w:p>
    <w:p w:rsidR="006840F3" w:rsidRPr="00A16A00" w:rsidRDefault="006840F3" w:rsidP="00383156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 xml:space="preserve">Las solicitudes de profesionales </w:t>
      </w:r>
      <w:r w:rsidR="002809A6">
        <w:rPr>
          <w:rFonts w:ascii="Arial" w:hAnsi="Arial" w:cs="Arial"/>
          <w:sz w:val="20"/>
          <w:szCs w:val="20"/>
        </w:rPr>
        <w:t>que laboran en centros adscritos al</w:t>
      </w:r>
      <w:r w:rsidRPr="006840F3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>ined</w:t>
      </w:r>
      <w:r w:rsidRPr="006840F3">
        <w:rPr>
          <w:rFonts w:ascii="Arial" w:hAnsi="Arial" w:cs="Arial"/>
          <w:sz w:val="20"/>
          <w:szCs w:val="20"/>
        </w:rPr>
        <w:t xml:space="preserve"> serán presentadas por la Dirección Provincial de Educación a la Dirección de Posgrado de la </w:t>
      </w:r>
      <w:r w:rsidR="0004549E">
        <w:rPr>
          <w:rFonts w:ascii="Arial" w:hAnsi="Arial" w:cs="Arial"/>
          <w:sz w:val="20"/>
          <w:szCs w:val="20"/>
        </w:rPr>
        <w:t>u</w:t>
      </w:r>
      <w:r w:rsidRPr="006840F3">
        <w:rPr>
          <w:rFonts w:ascii="Arial" w:hAnsi="Arial" w:cs="Arial"/>
          <w:sz w:val="20"/>
          <w:szCs w:val="20"/>
        </w:rPr>
        <w:t>niversidad del territorio, con los avales firmados por el Director Provincial.</w:t>
      </w:r>
      <w:r w:rsidR="00A16A00">
        <w:rPr>
          <w:rFonts w:ascii="Arial" w:hAnsi="Arial" w:cs="Arial"/>
          <w:sz w:val="20"/>
          <w:szCs w:val="20"/>
        </w:rPr>
        <w:t xml:space="preserve"> </w:t>
      </w:r>
      <w:r w:rsidR="00A16A00" w:rsidRPr="00A16A00">
        <w:rPr>
          <w:rFonts w:ascii="Arial" w:hAnsi="Arial" w:cs="Arial"/>
          <w:sz w:val="20"/>
          <w:szCs w:val="20"/>
        </w:rPr>
        <w:t>Las Direcciones de Posgrado de las Universidades de Guantánamo, Artemisa e Isla de la Juventud harán las gestiones correspondientes con una institución autorizada para doctorado cercana a ellas, donde se formarán los aspirantes del M</w:t>
      </w:r>
      <w:r w:rsidR="00A16A00">
        <w:rPr>
          <w:rFonts w:ascii="Arial" w:hAnsi="Arial" w:cs="Arial"/>
          <w:sz w:val="20"/>
          <w:szCs w:val="20"/>
        </w:rPr>
        <w:t>ined</w:t>
      </w:r>
      <w:r w:rsidR="00A16A00" w:rsidRPr="00A16A00">
        <w:rPr>
          <w:rFonts w:ascii="Arial" w:hAnsi="Arial" w:cs="Arial"/>
          <w:sz w:val="20"/>
          <w:szCs w:val="20"/>
        </w:rPr>
        <w:t xml:space="preserve"> de los territorios respectivos.</w:t>
      </w:r>
    </w:p>
    <w:p w:rsidR="00383156" w:rsidRPr="006840F3" w:rsidRDefault="00383156" w:rsidP="00383156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lastRenderedPageBreak/>
        <w:t xml:space="preserve">Las solicitudes de profesionales que laboran en </w:t>
      </w:r>
      <w:r w:rsidR="002809A6">
        <w:rPr>
          <w:rFonts w:ascii="Arial" w:hAnsi="Arial" w:cs="Arial"/>
          <w:sz w:val="20"/>
          <w:szCs w:val="20"/>
        </w:rPr>
        <w:t>centros adscritos al</w:t>
      </w:r>
      <w:r w:rsidRPr="006840F3">
        <w:rPr>
          <w:rFonts w:ascii="Arial" w:hAnsi="Arial" w:cs="Arial"/>
          <w:sz w:val="20"/>
          <w:szCs w:val="20"/>
        </w:rPr>
        <w:t xml:space="preserve"> Minsap, que se </w:t>
      </w:r>
      <w:r w:rsidR="003E6440" w:rsidRPr="006840F3">
        <w:rPr>
          <w:rFonts w:ascii="Arial" w:hAnsi="Arial" w:cs="Arial"/>
          <w:sz w:val="20"/>
          <w:szCs w:val="20"/>
        </w:rPr>
        <w:t xml:space="preserve">formarán </w:t>
      </w:r>
      <w:r w:rsidRPr="006840F3">
        <w:rPr>
          <w:rFonts w:ascii="Arial" w:hAnsi="Arial" w:cs="Arial"/>
          <w:sz w:val="20"/>
          <w:szCs w:val="20"/>
        </w:rPr>
        <w:t>en instituciones autorizadas del MES, serán tramitadas al Citma por su</w:t>
      </w:r>
      <w:r w:rsidR="003E6440" w:rsidRPr="006840F3">
        <w:rPr>
          <w:rFonts w:ascii="Arial" w:hAnsi="Arial" w:cs="Arial"/>
          <w:sz w:val="20"/>
          <w:szCs w:val="20"/>
        </w:rPr>
        <w:t xml:space="preserve"> órgano central</w:t>
      </w:r>
      <w:r w:rsidRPr="006840F3">
        <w:rPr>
          <w:rFonts w:ascii="Arial" w:hAnsi="Arial" w:cs="Arial"/>
          <w:sz w:val="20"/>
          <w:szCs w:val="20"/>
        </w:rPr>
        <w:t>.</w:t>
      </w:r>
      <w:r w:rsidR="003E6440" w:rsidRPr="006840F3">
        <w:rPr>
          <w:rFonts w:ascii="Arial" w:hAnsi="Arial" w:cs="Arial"/>
          <w:sz w:val="20"/>
          <w:szCs w:val="20"/>
        </w:rPr>
        <w:t xml:space="preserve"> </w:t>
      </w:r>
      <w:r w:rsidR="00D86EB5" w:rsidRPr="006840F3">
        <w:rPr>
          <w:rFonts w:ascii="Arial" w:hAnsi="Arial" w:cs="Arial"/>
          <w:sz w:val="20"/>
          <w:szCs w:val="20"/>
        </w:rPr>
        <w:t>Teniendo en cuenta que</w:t>
      </w:r>
      <w:r w:rsidR="00C909A3" w:rsidRPr="006840F3">
        <w:rPr>
          <w:rFonts w:ascii="Arial" w:hAnsi="Arial" w:cs="Arial"/>
          <w:sz w:val="20"/>
          <w:szCs w:val="20"/>
        </w:rPr>
        <w:t xml:space="preserve"> el Minint y el Minfar tienen sus propias regulaciones</w:t>
      </w:r>
      <w:r w:rsidR="00711C69" w:rsidRPr="006840F3">
        <w:rPr>
          <w:rFonts w:ascii="Arial" w:hAnsi="Arial" w:cs="Arial"/>
          <w:sz w:val="20"/>
          <w:szCs w:val="20"/>
        </w:rPr>
        <w:t>, las solicitudes de sus</w:t>
      </w:r>
      <w:r w:rsidR="00C909A3" w:rsidRPr="006840F3">
        <w:rPr>
          <w:rFonts w:ascii="Arial" w:hAnsi="Arial" w:cs="Arial"/>
          <w:sz w:val="20"/>
          <w:szCs w:val="20"/>
        </w:rPr>
        <w:t xml:space="preserve"> </w:t>
      </w:r>
      <w:r w:rsidR="003E6440" w:rsidRPr="006840F3">
        <w:rPr>
          <w:rFonts w:ascii="Arial" w:hAnsi="Arial" w:cs="Arial"/>
          <w:sz w:val="20"/>
          <w:szCs w:val="20"/>
        </w:rPr>
        <w:t>profesionales</w:t>
      </w:r>
      <w:r w:rsidR="00711C69" w:rsidRPr="006840F3">
        <w:rPr>
          <w:rFonts w:ascii="Arial" w:hAnsi="Arial" w:cs="Arial"/>
          <w:sz w:val="20"/>
          <w:szCs w:val="20"/>
        </w:rPr>
        <w:t>,</w:t>
      </w:r>
      <w:r w:rsidR="003925E7" w:rsidRPr="006840F3">
        <w:rPr>
          <w:rFonts w:ascii="Arial" w:hAnsi="Arial" w:cs="Arial"/>
          <w:sz w:val="20"/>
          <w:szCs w:val="20"/>
        </w:rPr>
        <w:t xml:space="preserve"> </w:t>
      </w:r>
      <w:r w:rsidR="00711C69" w:rsidRPr="006840F3">
        <w:rPr>
          <w:rFonts w:ascii="Arial" w:hAnsi="Arial" w:cs="Arial"/>
          <w:sz w:val="20"/>
          <w:szCs w:val="20"/>
        </w:rPr>
        <w:t xml:space="preserve">que se formarán en instituciones autorizadas del MES, serán tramitadas </w:t>
      </w:r>
      <w:r w:rsidR="003E6440" w:rsidRPr="006840F3">
        <w:rPr>
          <w:rFonts w:ascii="Arial" w:hAnsi="Arial" w:cs="Arial"/>
          <w:sz w:val="20"/>
          <w:szCs w:val="20"/>
        </w:rPr>
        <w:t xml:space="preserve">por </w:t>
      </w:r>
      <w:r w:rsidR="00C909A3" w:rsidRPr="006840F3">
        <w:rPr>
          <w:rFonts w:ascii="Arial" w:hAnsi="Arial" w:cs="Arial"/>
          <w:sz w:val="20"/>
          <w:szCs w:val="20"/>
        </w:rPr>
        <w:t>sus órganos correspondientes</w:t>
      </w:r>
      <w:r w:rsidR="003E6440" w:rsidRPr="006840F3">
        <w:rPr>
          <w:rFonts w:ascii="Arial" w:hAnsi="Arial" w:cs="Arial"/>
          <w:sz w:val="20"/>
          <w:szCs w:val="20"/>
        </w:rPr>
        <w:t>.</w:t>
      </w:r>
    </w:p>
    <w:p w:rsidR="000F1CB3" w:rsidRPr="006840F3" w:rsidRDefault="00857E0C" w:rsidP="00160F41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>El</w:t>
      </w:r>
      <w:r w:rsidR="0011421B" w:rsidRPr="006840F3">
        <w:rPr>
          <w:rFonts w:ascii="Arial" w:hAnsi="Arial" w:cs="Arial"/>
          <w:sz w:val="20"/>
          <w:szCs w:val="20"/>
        </w:rPr>
        <w:t xml:space="preserve"> dict</w:t>
      </w:r>
      <w:r w:rsidR="00A455DD" w:rsidRPr="006840F3">
        <w:rPr>
          <w:rFonts w:ascii="Arial" w:hAnsi="Arial" w:cs="Arial"/>
          <w:sz w:val="20"/>
          <w:szCs w:val="20"/>
        </w:rPr>
        <w:t>a</w:t>
      </w:r>
      <w:r w:rsidR="0011421B" w:rsidRPr="006840F3">
        <w:rPr>
          <w:rFonts w:ascii="Arial" w:hAnsi="Arial" w:cs="Arial"/>
          <w:sz w:val="20"/>
          <w:szCs w:val="20"/>
        </w:rPr>
        <w:t>men</w:t>
      </w:r>
      <w:r w:rsidR="001B5874" w:rsidRPr="006840F3">
        <w:rPr>
          <w:rFonts w:ascii="Arial" w:hAnsi="Arial" w:cs="Arial"/>
          <w:sz w:val="20"/>
          <w:szCs w:val="20"/>
        </w:rPr>
        <w:t xml:space="preserve"> sobre la</w:t>
      </w:r>
      <w:r w:rsidR="003723AD" w:rsidRPr="006840F3">
        <w:rPr>
          <w:rFonts w:ascii="Arial" w:hAnsi="Arial" w:cs="Arial"/>
          <w:sz w:val="20"/>
          <w:szCs w:val="20"/>
        </w:rPr>
        <w:t xml:space="preserve"> </w:t>
      </w:r>
      <w:r w:rsidR="003B72C1" w:rsidRPr="006840F3">
        <w:rPr>
          <w:rFonts w:ascii="Arial" w:hAnsi="Arial" w:cs="Arial"/>
          <w:sz w:val="20"/>
          <w:szCs w:val="20"/>
        </w:rPr>
        <w:t xml:space="preserve">actualidad y </w:t>
      </w:r>
      <w:r w:rsidR="009D0122" w:rsidRPr="006840F3">
        <w:rPr>
          <w:rFonts w:ascii="Arial" w:hAnsi="Arial" w:cs="Arial"/>
          <w:sz w:val="20"/>
          <w:szCs w:val="20"/>
        </w:rPr>
        <w:t>trascendencia</w:t>
      </w:r>
      <w:r w:rsidR="003723AD" w:rsidRPr="006840F3">
        <w:rPr>
          <w:rFonts w:ascii="Arial" w:hAnsi="Arial" w:cs="Arial"/>
          <w:sz w:val="20"/>
          <w:szCs w:val="20"/>
        </w:rPr>
        <w:t xml:space="preserve"> científica</w:t>
      </w:r>
      <w:r w:rsidR="003576BC" w:rsidRPr="006840F3">
        <w:rPr>
          <w:rFonts w:ascii="Arial" w:hAnsi="Arial" w:cs="Arial"/>
          <w:sz w:val="20"/>
          <w:szCs w:val="20"/>
        </w:rPr>
        <w:t xml:space="preserve"> de</w:t>
      </w:r>
      <w:r w:rsidR="001B5874" w:rsidRPr="006840F3">
        <w:rPr>
          <w:rFonts w:ascii="Arial" w:hAnsi="Arial" w:cs="Arial"/>
          <w:sz w:val="20"/>
          <w:szCs w:val="20"/>
        </w:rPr>
        <w:t xml:space="preserve">l tema de </w:t>
      </w:r>
      <w:r w:rsidR="00B91902" w:rsidRPr="006840F3">
        <w:rPr>
          <w:rFonts w:ascii="Arial" w:hAnsi="Arial" w:cs="Arial"/>
          <w:sz w:val="20"/>
          <w:szCs w:val="20"/>
        </w:rPr>
        <w:t xml:space="preserve">la </w:t>
      </w:r>
      <w:r w:rsidR="00D055BD" w:rsidRPr="006840F3">
        <w:rPr>
          <w:rFonts w:ascii="Arial" w:hAnsi="Arial" w:cs="Arial"/>
          <w:sz w:val="20"/>
          <w:szCs w:val="20"/>
        </w:rPr>
        <w:t xml:space="preserve">tesis de </w:t>
      </w:r>
      <w:r w:rsidR="001B5874" w:rsidRPr="006840F3">
        <w:rPr>
          <w:rFonts w:ascii="Arial" w:hAnsi="Arial" w:cs="Arial"/>
          <w:sz w:val="20"/>
          <w:szCs w:val="20"/>
        </w:rPr>
        <w:t>doctorado</w:t>
      </w:r>
      <w:r w:rsidR="00D20EBB">
        <w:rPr>
          <w:rFonts w:ascii="Arial" w:hAnsi="Arial" w:cs="Arial"/>
          <w:sz w:val="20"/>
          <w:szCs w:val="20"/>
        </w:rPr>
        <w:t xml:space="preserve"> </w:t>
      </w:r>
      <w:r w:rsidR="00FF286A" w:rsidRPr="006840F3">
        <w:rPr>
          <w:rFonts w:ascii="Arial" w:hAnsi="Arial" w:cs="Arial"/>
          <w:sz w:val="20"/>
          <w:szCs w:val="20"/>
        </w:rPr>
        <w:t xml:space="preserve">será </w:t>
      </w:r>
      <w:r w:rsidR="000F1CB3" w:rsidRPr="006840F3">
        <w:rPr>
          <w:rFonts w:ascii="Arial" w:hAnsi="Arial" w:cs="Arial"/>
          <w:sz w:val="20"/>
          <w:szCs w:val="20"/>
        </w:rPr>
        <w:t>emiti</w:t>
      </w:r>
      <w:r w:rsidR="00FF286A" w:rsidRPr="006840F3">
        <w:rPr>
          <w:rFonts w:ascii="Arial" w:hAnsi="Arial" w:cs="Arial"/>
          <w:sz w:val="20"/>
          <w:szCs w:val="20"/>
        </w:rPr>
        <w:t>do por</w:t>
      </w:r>
      <w:r w:rsidR="000F1CB3" w:rsidRPr="006840F3">
        <w:rPr>
          <w:rFonts w:ascii="Arial" w:hAnsi="Arial" w:cs="Arial"/>
          <w:sz w:val="20"/>
          <w:szCs w:val="20"/>
        </w:rPr>
        <w:t xml:space="preserve"> </w:t>
      </w:r>
      <w:r w:rsidR="004D3284" w:rsidRPr="006840F3">
        <w:rPr>
          <w:rFonts w:ascii="Arial" w:hAnsi="Arial" w:cs="Arial"/>
          <w:sz w:val="20"/>
          <w:szCs w:val="20"/>
        </w:rPr>
        <w:t xml:space="preserve">el Comité de Doctorado que gestiona la formación del aspirante, excepto en los programas tutelares, que será emitido por el </w:t>
      </w:r>
      <w:r w:rsidR="001C45D1" w:rsidRPr="006840F3">
        <w:rPr>
          <w:rFonts w:ascii="Arial" w:hAnsi="Arial" w:cs="Arial"/>
          <w:sz w:val="20"/>
          <w:szCs w:val="20"/>
        </w:rPr>
        <w:t>Consej</w:t>
      </w:r>
      <w:r w:rsidR="005D3CED" w:rsidRPr="006840F3">
        <w:rPr>
          <w:rFonts w:ascii="Arial" w:hAnsi="Arial" w:cs="Arial"/>
          <w:sz w:val="20"/>
          <w:szCs w:val="20"/>
        </w:rPr>
        <w:t>o Científico de Facultad, Centro de Estudio</w:t>
      </w:r>
      <w:r w:rsidR="00971269" w:rsidRPr="006840F3">
        <w:rPr>
          <w:rFonts w:ascii="Arial" w:hAnsi="Arial" w:cs="Arial"/>
          <w:sz w:val="20"/>
          <w:szCs w:val="20"/>
        </w:rPr>
        <w:t>s</w:t>
      </w:r>
      <w:r w:rsidR="005D3CED" w:rsidRPr="006840F3">
        <w:rPr>
          <w:rFonts w:ascii="Arial" w:hAnsi="Arial" w:cs="Arial"/>
          <w:sz w:val="20"/>
          <w:szCs w:val="20"/>
        </w:rPr>
        <w:t xml:space="preserve"> o</w:t>
      </w:r>
      <w:r w:rsidR="00FC664A" w:rsidRPr="006840F3">
        <w:rPr>
          <w:rFonts w:ascii="Arial" w:hAnsi="Arial" w:cs="Arial"/>
          <w:sz w:val="20"/>
          <w:szCs w:val="20"/>
        </w:rPr>
        <w:t xml:space="preserve"> </w:t>
      </w:r>
      <w:r w:rsidR="004F78BE" w:rsidRPr="006840F3">
        <w:rPr>
          <w:rFonts w:ascii="Arial" w:hAnsi="Arial" w:cs="Arial"/>
          <w:sz w:val="20"/>
          <w:szCs w:val="20"/>
        </w:rPr>
        <w:t>Entidad de Ciencia</w:t>
      </w:r>
      <w:r w:rsidR="003D6E93">
        <w:rPr>
          <w:rFonts w:ascii="Arial" w:hAnsi="Arial" w:cs="Arial"/>
          <w:sz w:val="20"/>
          <w:szCs w:val="20"/>
        </w:rPr>
        <w:t>,</w:t>
      </w:r>
      <w:r w:rsidR="004F78BE" w:rsidRPr="006840F3">
        <w:rPr>
          <w:rFonts w:ascii="Arial" w:hAnsi="Arial" w:cs="Arial"/>
          <w:sz w:val="20"/>
          <w:szCs w:val="20"/>
        </w:rPr>
        <w:t xml:space="preserve"> Tecnología e Innovación (</w:t>
      </w:r>
      <w:r w:rsidR="00615825" w:rsidRPr="006840F3">
        <w:rPr>
          <w:rFonts w:ascii="Arial" w:hAnsi="Arial" w:cs="Arial"/>
          <w:sz w:val="20"/>
          <w:szCs w:val="20"/>
        </w:rPr>
        <w:t>Ecti</w:t>
      </w:r>
      <w:r w:rsidR="004F78BE" w:rsidRPr="006840F3">
        <w:rPr>
          <w:rFonts w:ascii="Arial" w:hAnsi="Arial" w:cs="Arial"/>
          <w:sz w:val="20"/>
          <w:szCs w:val="20"/>
        </w:rPr>
        <w:t>)</w:t>
      </w:r>
      <w:r w:rsidR="003E1BD7" w:rsidRPr="006840F3">
        <w:rPr>
          <w:rFonts w:ascii="Arial" w:hAnsi="Arial" w:cs="Arial"/>
          <w:sz w:val="20"/>
          <w:szCs w:val="20"/>
        </w:rPr>
        <w:t>,</w:t>
      </w:r>
      <w:r w:rsidR="004E42AA" w:rsidRPr="006840F3">
        <w:rPr>
          <w:rFonts w:ascii="Arial" w:hAnsi="Arial" w:cs="Arial"/>
          <w:sz w:val="20"/>
          <w:szCs w:val="20"/>
        </w:rPr>
        <w:t xml:space="preserve"> donde </w:t>
      </w:r>
      <w:r w:rsidR="003E1BD7" w:rsidRPr="006840F3">
        <w:rPr>
          <w:rFonts w:ascii="Arial" w:hAnsi="Arial" w:cs="Arial"/>
          <w:sz w:val="20"/>
          <w:szCs w:val="20"/>
        </w:rPr>
        <w:t>el solicitante se formará como doctor</w:t>
      </w:r>
      <w:r w:rsidR="00E842A5" w:rsidRPr="006840F3">
        <w:rPr>
          <w:rFonts w:ascii="Arial" w:hAnsi="Arial" w:cs="Arial"/>
          <w:sz w:val="20"/>
          <w:szCs w:val="20"/>
        </w:rPr>
        <w:t>.</w:t>
      </w:r>
      <w:r w:rsidR="004E42AA" w:rsidRPr="006840F3">
        <w:rPr>
          <w:rFonts w:ascii="Arial" w:hAnsi="Arial" w:cs="Arial"/>
          <w:sz w:val="20"/>
          <w:szCs w:val="20"/>
        </w:rPr>
        <w:t xml:space="preserve"> En el caso de aspirantes en programas de instituciones extranjeras</w:t>
      </w:r>
      <w:r w:rsidR="003E1BD7" w:rsidRPr="006840F3">
        <w:rPr>
          <w:rFonts w:ascii="Arial" w:hAnsi="Arial" w:cs="Arial"/>
          <w:sz w:val="20"/>
          <w:szCs w:val="20"/>
        </w:rPr>
        <w:t>,</w:t>
      </w:r>
      <w:r w:rsidR="00CD6D5A" w:rsidRPr="006840F3">
        <w:rPr>
          <w:rFonts w:ascii="Arial" w:hAnsi="Arial" w:cs="Arial"/>
          <w:sz w:val="20"/>
          <w:szCs w:val="20"/>
        </w:rPr>
        <w:t xml:space="preserve"> el dictamen lo emitirá </w:t>
      </w:r>
      <w:r w:rsidR="00D20EBB">
        <w:rPr>
          <w:rFonts w:ascii="Arial" w:hAnsi="Arial" w:cs="Arial"/>
          <w:sz w:val="20"/>
          <w:szCs w:val="20"/>
        </w:rPr>
        <w:t>un</w:t>
      </w:r>
      <w:r w:rsidR="00CD6D5A" w:rsidRPr="006840F3">
        <w:rPr>
          <w:rFonts w:ascii="Arial" w:hAnsi="Arial" w:cs="Arial"/>
          <w:sz w:val="20"/>
          <w:szCs w:val="20"/>
        </w:rPr>
        <w:t xml:space="preserve"> Consejo C</w:t>
      </w:r>
      <w:r w:rsidR="004E42AA" w:rsidRPr="006840F3">
        <w:rPr>
          <w:rFonts w:ascii="Arial" w:hAnsi="Arial" w:cs="Arial"/>
          <w:sz w:val="20"/>
          <w:szCs w:val="20"/>
        </w:rPr>
        <w:t xml:space="preserve">ientífico </w:t>
      </w:r>
      <w:r w:rsidR="00596237">
        <w:rPr>
          <w:rFonts w:ascii="Arial" w:hAnsi="Arial" w:cs="Arial"/>
          <w:sz w:val="20"/>
          <w:szCs w:val="20"/>
        </w:rPr>
        <w:t>que</w:t>
      </w:r>
      <w:r w:rsidR="004E42AA" w:rsidRPr="006840F3">
        <w:rPr>
          <w:rFonts w:ascii="Arial" w:hAnsi="Arial" w:cs="Arial"/>
          <w:sz w:val="20"/>
          <w:szCs w:val="20"/>
        </w:rPr>
        <w:t xml:space="preserve"> </w:t>
      </w:r>
      <w:r w:rsidR="00D20EBB" w:rsidRPr="006840F3">
        <w:rPr>
          <w:rFonts w:ascii="Arial" w:hAnsi="Arial" w:cs="Arial"/>
          <w:sz w:val="20"/>
          <w:szCs w:val="20"/>
        </w:rPr>
        <w:t>sea competente en el área del conocimiento del tema de la tesis.</w:t>
      </w:r>
      <w:r w:rsidR="00D20EBB">
        <w:rPr>
          <w:rFonts w:ascii="Arial" w:hAnsi="Arial" w:cs="Arial"/>
          <w:sz w:val="20"/>
          <w:szCs w:val="20"/>
        </w:rPr>
        <w:t xml:space="preserve"> Dicho consejo puede ser del </w:t>
      </w:r>
      <w:r w:rsidR="004E42AA" w:rsidRPr="006840F3">
        <w:rPr>
          <w:rFonts w:ascii="Arial" w:hAnsi="Arial" w:cs="Arial"/>
          <w:sz w:val="20"/>
          <w:szCs w:val="20"/>
        </w:rPr>
        <w:t>área</w:t>
      </w:r>
      <w:r w:rsidR="00087DB2" w:rsidRPr="006840F3">
        <w:rPr>
          <w:rFonts w:ascii="Arial" w:hAnsi="Arial" w:cs="Arial"/>
          <w:sz w:val="20"/>
          <w:szCs w:val="20"/>
        </w:rPr>
        <w:t xml:space="preserve"> </w:t>
      </w:r>
      <w:r w:rsidR="00D20EBB">
        <w:rPr>
          <w:rFonts w:ascii="Arial" w:hAnsi="Arial" w:cs="Arial"/>
          <w:sz w:val="20"/>
          <w:szCs w:val="20"/>
        </w:rPr>
        <w:t xml:space="preserve">del centro </w:t>
      </w:r>
      <w:r w:rsidR="00087DB2" w:rsidRPr="006840F3">
        <w:rPr>
          <w:rFonts w:ascii="Arial" w:hAnsi="Arial" w:cs="Arial"/>
          <w:sz w:val="20"/>
          <w:szCs w:val="20"/>
        </w:rPr>
        <w:t>donde labora</w:t>
      </w:r>
      <w:r w:rsidR="00CD6D5A" w:rsidRPr="006840F3">
        <w:rPr>
          <w:rFonts w:ascii="Arial" w:hAnsi="Arial" w:cs="Arial"/>
          <w:sz w:val="20"/>
          <w:szCs w:val="20"/>
        </w:rPr>
        <w:t xml:space="preserve"> </w:t>
      </w:r>
      <w:r w:rsidR="00D20EBB">
        <w:rPr>
          <w:rFonts w:ascii="Arial" w:hAnsi="Arial" w:cs="Arial"/>
          <w:sz w:val="20"/>
          <w:szCs w:val="20"/>
        </w:rPr>
        <w:t xml:space="preserve">el solicitante </w:t>
      </w:r>
      <w:r w:rsidR="00CD6D5A" w:rsidRPr="006840F3">
        <w:rPr>
          <w:rFonts w:ascii="Arial" w:hAnsi="Arial" w:cs="Arial"/>
          <w:sz w:val="20"/>
          <w:szCs w:val="20"/>
        </w:rPr>
        <w:t>o de otro centro</w:t>
      </w:r>
      <w:r w:rsidR="00D20EBB">
        <w:rPr>
          <w:rFonts w:ascii="Arial" w:hAnsi="Arial" w:cs="Arial"/>
          <w:sz w:val="20"/>
          <w:szCs w:val="20"/>
        </w:rPr>
        <w:t xml:space="preserve"> si fuera necesario.</w:t>
      </w:r>
      <w:r w:rsidR="00D86EB5" w:rsidRPr="006840F3">
        <w:rPr>
          <w:rFonts w:ascii="Arial" w:hAnsi="Arial" w:cs="Arial"/>
          <w:sz w:val="20"/>
          <w:szCs w:val="20"/>
        </w:rPr>
        <w:t xml:space="preserve"> </w:t>
      </w:r>
    </w:p>
    <w:p w:rsidR="001B1E9C" w:rsidRPr="006840F3" w:rsidRDefault="001B1E9C" w:rsidP="00160F41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 xml:space="preserve">Cada centro puede </w:t>
      </w:r>
      <w:r w:rsidR="00DE38E9" w:rsidRPr="006840F3">
        <w:rPr>
          <w:rFonts w:ascii="Arial" w:hAnsi="Arial" w:cs="Arial"/>
          <w:sz w:val="20"/>
          <w:szCs w:val="20"/>
        </w:rPr>
        <w:t>utilizar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6734BF" w:rsidRPr="006840F3">
        <w:rPr>
          <w:rFonts w:ascii="Arial" w:hAnsi="Arial" w:cs="Arial"/>
          <w:sz w:val="20"/>
          <w:szCs w:val="20"/>
        </w:rPr>
        <w:t xml:space="preserve">modelos propios adicionales y </w:t>
      </w:r>
      <w:r w:rsidRPr="006840F3">
        <w:rPr>
          <w:rFonts w:ascii="Arial" w:hAnsi="Arial" w:cs="Arial"/>
          <w:sz w:val="20"/>
          <w:szCs w:val="20"/>
        </w:rPr>
        <w:t>el procedimiento que estime conveniente</w:t>
      </w:r>
      <w:r w:rsidR="00965F73" w:rsidRPr="006840F3">
        <w:rPr>
          <w:rFonts w:ascii="Arial" w:hAnsi="Arial" w:cs="Arial"/>
          <w:sz w:val="20"/>
          <w:szCs w:val="20"/>
        </w:rPr>
        <w:t xml:space="preserve"> para </w:t>
      </w:r>
      <w:r w:rsidR="00890A36" w:rsidRPr="006840F3">
        <w:rPr>
          <w:rFonts w:ascii="Arial" w:hAnsi="Arial" w:cs="Arial"/>
          <w:sz w:val="20"/>
          <w:szCs w:val="20"/>
        </w:rPr>
        <w:t xml:space="preserve">ejecutar </w:t>
      </w:r>
      <w:r w:rsidR="00965F73" w:rsidRPr="006840F3">
        <w:rPr>
          <w:rFonts w:ascii="Arial" w:hAnsi="Arial" w:cs="Arial"/>
          <w:sz w:val="20"/>
          <w:szCs w:val="20"/>
        </w:rPr>
        <w:t>esta tarea</w:t>
      </w:r>
      <w:r w:rsidR="00D86EB5" w:rsidRPr="006840F3">
        <w:rPr>
          <w:rFonts w:ascii="Arial" w:hAnsi="Arial" w:cs="Arial"/>
          <w:sz w:val="20"/>
          <w:szCs w:val="20"/>
        </w:rPr>
        <w:t xml:space="preserve">. </w:t>
      </w:r>
      <w:r w:rsidR="00D86EB5" w:rsidRPr="006840F3">
        <w:rPr>
          <w:rFonts w:ascii="Arial" w:hAnsi="Arial" w:cs="Arial"/>
          <w:b/>
          <w:sz w:val="20"/>
          <w:szCs w:val="20"/>
          <w:u w:val="single"/>
        </w:rPr>
        <w:t>A l</w:t>
      </w:r>
      <w:r w:rsidRPr="006840F3">
        <w:rPr>
          <w:rFonts w:ascii="Arial" w:hAnsi="Arial" w:cs="Arial"/>
          <w:b/>
          <w:sz w:val="20"/>
          <w:szCs w:val="20"/>
          <w:u w:val="single"/>
        </w:rPr>
        <w:t xml:space="preserve">a Dirección de Educación de Posgrado </w:t>
      </w:r>
      <w:r w:rsidR="0057520F" w:rsidRPr="006840F3">
        <w:rPr>
          <w:rFonts w:ascii="Arial" w:hAnsi="Arial" w:cs="Arial"/>
          <w:b/>
          <w:sz w:val="20"/>
          <w:szCs w:val="20"/>
          <w:u w:val="single"/>
        </w:rPr>
        <w:t xml:space="preserve">(DEP) </w:t>
      </w:r>
      <w:r w:rsidRPr="006840F3">
        <w:rPr>
          <w:rFonts w:ascii="Arial" w:hAnsi="Arial" w:cs="Arial"/>
          <w:b/>
          <w:sz w:val="20"/>
          <w:szCs w:val="20"/>
          <w:u w:val="single"/>
        </w:rPr>
        <w:t xml:space="preserve">del MES se entregarán solamente los </w:t>
      </w:r>
      <w:r w:rsidR="00EF0C49" w:rsidRPr="006840F3">
        <w:rPr>
          <w:rFonts w:ascii="Arial" w:hAnsi="Arial" w:cs="Arial"/>
          <w:b/>
          <w:sz w:val="20"/>
          <w:szCs w:val="20"/>
          <w:u w:val="single"/>
        </w:rPr>
        <w:t xml:space="preserve">dos </w:t>
      </w:r>
      <w:r w:rsidRPr="006840F3">
        <w:rPr>
          <w:rFonts w:ascii="Arial" w:hAnsi="Arial" w:cs="Arial"/>
          <w:b/>
          <w:sz w:val="20"/>
          <w:szCs w:val="20"/>
          <w:u w:val="single"/>
        </w:rPr>
        <w:t>modelos establecidos en estas orientaciones.</w:t>
      </w:r>
    </w:p>
    <w:p w:rsidR="00971269" w:rsidRPr="006840F3" w:rsidRDefault="00971269" w:rsidP="00160F41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 xml:space="preserve">Las solicitudes de avales al </w:t>
      </w:r>
      <w:r w:rsidR="00615825" w:rsidRPr="006840F3">
        <w:rPr>
          <w:rFonts w:ascii="Arial" w:hAnsi="Arial" w:cs="Arial"/>
          <w:sz w:val="20"/>
          <w:szCs w:val="20"/>
        </w:rPr>
        <w:t>Citma</w:t>
      </w:r>
      <w:r w:rsidRPr="006840F3">
        <w:rPr>
          <w:rFonts w:ascii="Arial" w:hAnsi="Arial" w:cs="Arial"/>
          <w:sz w:val="20"/>
          <w:szCs w:val="20"/>
        </w:rPr>
        <w:t xml:space="preserve"> serán </w:t>
      </w:r>
      <w:r w:rsidR="0057520F" w:rsidRPr="006840F3">
        <w:rPr>
          <w:rFonts w:ascii="Arial" w:hAnsi="Arial" w:cs="Arial"/>
          <w:sz w:val="20"/>
          <w:szCs w:val="20"/>
        </w:rPr>
        <w:t>procesadas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333742" w:rsidRPr="006840F3">
        <w:rPr>
          <w:rFonts w:ascii="Arial" w:hAnsi="Arial" w:cs="Arial"/>
          <w:sz w:val="20"/>
          <w:szCs w:val="20"/>
        </w:rPr>
        <w:t xml:space="preserve">por </w:t>
      </w:r>
      <w:r w:rsidR="00D86EB5" w:rsidRPr="006840F3">
        <w:rPr>
          <w:rFonts w:ascii="Arial" w:hAnsi="Arial" w:cs="Arial"/>
          <w:sz w:val="20"/>
          <w:szCs w:val="20"/>
        </w:rPr>
        <w:t>el área</w:t>
      </w:r>
      <w:r w:rsidR="00615825" w:rsidRPr="006840F3">
        <w:rPr>
          <w:rFonts w:ascii="Arial" w:hAnsi="Arial" w:cs="Arial"/>
          <w:sz w:val="20"/>
          <w:szCs w:val="20"/>
        </w:rPr>
        <w:t xml:space="preserve"> </w:t>
      </w:r>
      <w:r w:rsidRPr="006840F3">
        <w:rPr>
          <w:rFonts w:ascii="Arial" w:hAnsi="Arial" w:cs="Arial"/>
          <w:sz w:val="20"/>
          <w:szCs w:val="20"/>
        </w:rPr>
        <w:t xml:space="preserve">de la institución autorizada para doctorado, donde </w:t>
      </w:r>
      <w:r w:rsidR="003E1BD7" w:rsidRPr="006840F3">
        <w:rPr>
          <w:rFonts w:ascii="Arial" w:hAnsi="Arial" w:cs="Arial"/>
          <w:sz w:val="20"/>
          <w:szCs w:val="20"/>
        </w:rPr>
        <w:t xml:space="preserve">el solicitante </w:t>
      </w:r>
      <w:r w:rsidRPr="006840F3">
        <w:rPr>
          <w:rFonts w:ascii="Arial" w:hAnsi="Arial" w:cs="Arial"/>
          <w:sz w:val="20"/>
          <w:szCs w:val="20"/>
        </w:rPr>
        <w:t xml:space="preserve">se </w:t>
      </w:r>
      <w:r w:rsidR="0057520F" w:rsidRPr="006840F3">
        <w:rPr>
          <w:rFonts w:ascii="Arial" w:hAnsi="Arial" w:cs="Arial"/>
          <w:sz w:val="20"/>
          <w:szCs w:val="20"/>
        </w:rPr>
        <w:t>forma</w:t>
      </w:r>
      <w:r w:rsidRPr="006840F3">
        <w:rPr>
          <w:rFonts w:ascii="Arial" w:hAnsi="Arial" w:cs="Arial"/>
          <w:sz w:val="20"/>
          <w:szCs w:val="20"/>
        </w:rPr>
        <w:t xml:space="preserve">rá </w:t>
      </w:r>
      <w:r w:rsidR="003E1BD7" w:rsidRPr="006840F3">
        <w:rPr>
          <w:rFonts w:ascii="Arial" w:hAnsi="Arial" w:cs="Arial"/>
          <w:sz w:val="20"/>
          <w:szCs w:val="20"/>
        </w:rPr>
        <w:t>como doctor</w:t>
      </w:r>
      <w:r w:rsidRPr="006840F3">
        <w:rPr>
          <w:rFonts w:ascii="Arial" w:hAnsi="Arial" w:cs="Arial"/>
          <w:sz w:val="20"/>
          <w:szCs w:val="20"/>
        </w:rPr>
        <w:t xml:space="preserve">, </w:t>
      </w:r>
      <w:r w:rsidR="0057520F" w:rsidRPr="006840F3">
        <w:rPr>
          <w:rFonts w:ascii="Arial" w:hAnsi="Arial" w:cs="Arial"/>
          <w:sz w:val="20"/>
          <w:szCs w:val="20"/>
        </w:rPr>
        <w:t xml:space="preserve">y enviadas a la DEP del MES </w:t>
      </w:r>
      <w:r w:rsidRPr="006840F3">
        <w:rPr>
          <w:rFonts w:ascii="Arial" w:hAnsi="Arial" w:cs="Arial"/>
          <w:sz w:val="20"/>
          <w:szCs w:val="20"/>
        </w:rPr>
        <w:t>a través de la Dirección de Posgrado de</w:t>
      </w:r>
      <w:r w:rsidR="00CF1338" w:rsidRPr="006840F3">
        <w:rPr>
          <w:rFonts w:ascii="Arial" w:hAnsi="Arial" w:cs="Arial"/>
          <w:sz w:val="20"/>
          <w:szCs w:val="20"/>
        </w:rPr>
        <w:t xml:space="preserve"> dicho</w:t>
      </w:r>
      <w:r w:rsidRPr="006840F3">
        <w:rPr>
          <w:rFonts w:ascii="Arial" w:hAnsi="Arial" w:cs="Arial"/>
          <w:sz w:val="20"/>
          <w:szCs w:val="20"/>
        </w:rPr>
        <w:t xml:space="preserve"> centro.</w:t>
      </w:r>
      <w:r w:rsidR="00CF1338" w:rsidRPr="006840F3">
        <w:rPr>
          <w:rFonts w:ascii="Arial" w:hAnsi="Arial" w:cs="Arial"/>
          <w:sz w:val="20"/>
          <w:szCs w:val="20"/>
        </w:rPr>
        <w:t xml:space="preserve"> Las solicitudes </w:t>
      </w:r>
      <w:r w:rsidR="00D86EB5" w:rsidRPr="006840F3">
        <w:rPr>
          <w:rFonts w:ascii="Arial" w:hAnsi="Arial" w:cs="Arial"/>
          <w:sz w:val="20"/>
          <w:szCs w:val="20"/>
        </w:rPr>
        <w:t>de</w:t>
      </w:r>
      <w:r w:rsidR="00B201FA" w:rsidRPr="006840F3">
        <w:rPr>
          <w:rFonts w:ascii="Arial" w:hAnsi="Arial" w:cs="Arial"/>
          <w:sz w:val="20"/>
          <w:szCs w:val="20"/>
        </w:rPr>
        <w:t xml:space="preserve"> profesionales que </w:t>
      </w:r>
      <w:r w:rsidR="00FA4FA8" w:rsidRPr="006840F3">
        <w:rPr>
          <w:rFonts w:ascii="Arial" w:hAnsi="Arial" w:cs="Arial"/>
          <w:sz w:val="20"/>
          <w:szCs w:val="20"/>
        </w:rPr>
        <w:t>trabajan</w:t>
      </w:r>
      <w:r w:rsidR="00B201FA" w:rsidRPr="006840F3">
        <w:rPr>
          <w:rFonts w:ascii="Arial" w:hAnsi="Arial" w:cs="Arial"/>
          <w:sz w:val="20"/>
          <w:szCs w:val="20"/>
        </w:rPr>
        <w:t xml:space="preserve"> en un centro adscrito al MES</w:t>
      </w:r>
      <w:r w:rsidR="00E01286" w:rsidRPr="006840F3">
        <w:rPr>
          <w:rFonts w:ascii="Arial" w:hAnsi="Arial" w:cs="Arial"/>
          <w:sz w:val="20"/>
          <w:szCs w:val="20"/>
        </w:rPr>
        <w:t>,</w:t>
      </w:r>
      <w:r w:rsidR="00CF1338" w:rsidRPr="006840F3">
        <w:rPr>
          <w:rFonts w:ascii="Arial" w:hAnsi="Arial" w:cs="Arial"/>
          <w:sz w:val="20"/>
          <w:szCs w:val="20"/>
        </w:rPr>
        <w:t xml:space="preserve"> para matricular </w:t>
      </w:r>
      <w:r w:rsidR="00E01286" w:rsidRPr="006840F3">
        <w:rPr>
          <w:rFonts w:ascii="Arial" w:hAnsi="Arial" w:cs="Arial"/>
          <w:sz w:val="20"/>
          <w:szCs w:val="20"/>
        </w:rPr>
        <w:t xml:space="preserve">un </w:t>
      </w:r>
      <w:r w:rsidR="00CF1338" w:rsidRPr="006840F3">
        <w:rPr>
          <w:rFonts w:ascii="Arial" w:hAnsi="Arial" w:cs="Arial"/>
          <w:sz w:val="20"/>
          <w:szCs w:val="20"/>
        </w:rPr>
        <w:t xml:space="preserve">doctorado en </w:t>
      </w:r>
      <w:r w:rsidR="0057520F" w:rsidRPr="006840F3">
        <w:rPr>
          <w:rFonts w:ascii="Arial" w:hAnsi="Arial" w:cs="Arial"/>
          <w:sz w:val="20"/>
          <w:szCs w:val="20"/>
        </w:rPr>
        <w:t>instituciones cubanas no adscrita</w:t>
      </w:r>
      <w:r w:rsidR="00095B51" w:rsidRPr="006840F3">
        <w:rPr>
          <w:rFonts w:ascii="Arial" w:hAnsi="Arial" w:cs="Arial"/>
          <w:sz w:val="20"/>
          <w:szCs w:val="20"/>
        </w:rPr>
        <w:t>s</w:t>
      </w:r>
      <w:r w:rsidR="0057520F" w:rsidRPr="006840F3">
        <w:rPr>
          <w:rFonts w:ascii="Arial" w:hAnsi="Arial" w:cs="Arial"/>
          <w:sz w:val="20"/>
          <w:szCs w:val="20"/>
        </w:rPr>
        <w:t xml:space="preserve"> al MES o en </w:t>
      </w:r>
      <w:r w:rsidR="00CF1338" w:rsidRPr="006840F3">
        <w:rPr>
          <w:rFonts w:ascii="Arial" w:hAnsi="Arial" w:cs="Arial"/>
          <w:sz w:val="20"/>
          <w:szCs w:val="20"/>
        </w:rPr>
        <w:t>instituciones extranjeras</w:t>
      </w:r>
      <w:r w:rsidR="00E01286" w:rsidRPr="006840F3">
        <w:rPr>
          <w:rFonts w:ascii="Arial" w:hAnsi="Arial" w:cs="Arial"/>
          <w:sz w:val="20"/>
          <w:szCs w:val="20"/>
        </w:rPr>
        <w:t>,</w:t>
      </w:r>
      <w:r w:rsidR="00CF1338" w:rsidRPr="006840F3">
        <w:rPr>
          <w:rFonts w:ascii="Arial" w:hAnsi="Arial" w:cs="Arial"/>
          <w:sz w:val="20"/>
          <w:szCs w:val="20"/>
        </w:rPr>
        <w:t xml:space="preserve"> </w:t>
      </w:r>
      <w:r w:rsidR="00C463A8" w:rsidRPr="006840F3">
        <w:rPr>
          <w:rFonts w:ascii="Arial" w:hAnsi="Arial" w:cs="Arial"/>
          <w:sz w:val="20"/>
          <w:szCs w:val="20"/>
        </w:rPr>
        <w:t>será</w:t>
      </w:r>
      <w:r w:rsidR="005820BF" w:rsidRPr="006840F3">
        <w:rPr>
          <w:rFonts w:ascii="Arial" w:hAnsi="Arial" w:cs="Arial"/>
          <w:sz w:val="20"/>
          <w:szCs w:val="20"/>
        </w:rPr>
        <w:t>n</w:t>
      </w:r>
      <w:r w:rsidR="00CF1338" w:rsidRPr="006840F3">
        <w:rPr>
          <w:rFonts w:ascii="Arial" w:hAnsi="Arial" w:cs="Arial"/>
          <w:sz w:val="20"/>
          <w:szCs w:val="20"/>
        </w:rPr>
        <w:t xml:space="preserve"> tramita</w:t>
      </w:r>
      <w:r w:rsidR="00C463A8" w:rsidRPr="006840F3">
        <w:rPr>
          <w:rFonts w:ascii="Arial" w:hAnsi="Arial" w:cs="Arial"/>
          <w:sz w:val="20"/>
          <w:szCs w:val="20"/>
        </w:rPr>
        <w:t>da</w:t>
      </w:r>
      <w:r w:rsidR="005820BF" w:rsidRPr="006840F3">
        <w:rPr>
          <w:rFonts w:ascii="Arial" w:hAnsi="Arial" w:cs="Arial"/>
          <w:sz w:val="20"/>
          <w:szCs w:val="20"/>
        </w:rPr>
        <w:t>s</w:t>
      </w:r>
      <w:r w:rsidR="00CF1338" w:rsidRPr="006840F3">
        <w:rPr>
          <w:rFonts w:ascii="Arial" w:hAnsi="Arial" w:cs="Arial"/>
          <w:sz w:val="20"/>
          <w:szCs w:val="20"/>
        </w:rPr>
        <w:t xml:space="preserve"> </w:t>
      </w:r>
      <w:r w:rsidR="00E01286" w:rsidRPr="006840F3">
        <w:rPr>
          <w:rFonts w:ascii="Arial" w:hAnsi="Arial" w:cs="Arial"/>
          <w:sz w:val="20"/>
          <w:szCs w:val="20"/>
        </w:rPr>
        <w:t xml:space="preserve">por </w:t>
      </w:r>
      <w:r w:rsidR="00522583" w:rsidRPr="006840F3">
        <w:rPr>
          <w:rFonts w:ascii="Arial" w:hAnsi="Arial" w:cs="Arial"/>
          <w:sz w:val="20"/>
          <w:szCs w:val="20"/>
        </w:rPr>
        <w:t>el</w:t>
      </w:r>
      <w:r w:rsidR="00965F73" w:rsidRPr="006840F3">
        <w:rPr>
          <w:rFonts w:ascii="Arial" w:hAnsi="Arial" w:cs="Arial"/>
          <w:sz w:val="20"/>
          <w:szCs w:val="20"/>
        </w:rPr>
        <w:t xml:space="preserve"> </w:t>
      </w:r>
      <w:r w:rsidR="00D86EB5" w:rsidRPr="006840F3">
        <w:rPr>
          <w:rFonts w:ascii="Arial" w:hAnsi="Arial" w:cs="Arial"/>
          <w:sz w:val="20"/>
          <w:szCs w:val="20"/>
        </w:rPr>
        <w:t>área</w:t>
      </w:r>
      <w:r w:rsidR="00522583" w:rsidRPr="006840F3">
        <w:rPr>
          <w:rFonts w:ascii="Arial" w:hAnsi="Arial" w:cs="Arial"/>
          <w:sz w:val="20"/>
          <w:szCs w:val="20"/>
        </w:rPr>
        <w:t xml:space="preserve"> donde laboran</w:t>
      </w:r>
      <w:r w:rsidR="0004549E" w:rsidRPr="0004549E">
        <w:rPr>
          <w:rFonts w:ascii="Arial" w:hAnsi="Arial" w:cs="Arial"/>
          <w:sz w:val="20"/>
          <w:szCs w:val="20"/>
        </w:rPr>
        <w:t xml:space="preserve"> </w:t>
      </w:r>
      <w:r w:rsidR="0004549E" w:rsidRPr="006840F3">
        <w:rPr>
          <w:rFonts w:ascii="Arial" w:hAnsi="Arial" w:cs="Arial"/>
          <w:sz w:val="20"/>
          <w:szCs w:val="20"/>
        </w:rPr>
        <w:t>y enviadas a la DEP del MES a través de la Dirección de Posgrado de dicho centro.</w:t>
      </w:r>
    </w:p>
    <w:p w:rsidR="00857E0C" w:rsidRPr="006840F3" w:rsidRDefault="00857E0C" w:rsidP="00160F41">
      <w:pPr>
        <w:numPr>
          <w:ilvl w:val="0"/>
          <w:numId w:val="1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0"/>
          <w:szCs w:val="20"/>
        </w:rPr>
      </w:pPr>
      <w:r w:rsidRPr="006840F3">
        <w:rPr>
          <w:rFonts w:ascii="Arial" w:hAnsi="Arial" w:cs="Arial"/>
          <w:sz w:val="20"/>
          <w:szCs w:val="20"/>
        </w:rPr>
        <w:t xml:space="preserve">Los Vicerrectores y Directores </w:t>
      </w:r>
      <w:r w:rsidR="0004549E">
        <w:rPr>
          <w:rFonts w:ascii="Arial" w:hAnsi="Arial" w:cs="Arial"/>
          <w:sz w:val="20"/>
          <w:szCs w:val="20"/>
        </w:rPr>
        <w:t>que atienden la actividad de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04549E">
        <w:rPr>
          <w:rFonts w:ascii="Arial" w:hAnsi="Arial" w:cs="Arial"/>
          <w:sz w:val="20"/>
          <w:szCs w:val="20"/>
        </w:rPr>
        <w:t>p</w:t>
      </w:r>
      <w:r w:rsidRPr="006840F3">
        <w:rPr>
          <w:rFonts w:ascii="Arial" w:hAnsi="Arial" w:cs="Arial"/>
          <w:sz w:val="20"/>
          <w:szCs w:val="20"/>
        </w:rPr>
        <w:t>osgrado de las universidades</w:t>
      </w:r>
      <w:r w:rsidR="001545C1" w:rsidRPr="006840F3">
        <w:rPr>
          <w:rFonts w:ascii="Arial" w:hAnsi="Arial" w:cs="Arial"/>
          <w:sz w:val="20"/>
          <w:szCs w:val="20"/>
        </w:rPr>
        <w:t xml:space="preserve"> adscritas al MES</w:t>
      </w:r>
      <w:r w:rsidRPr="006840F3">
        <w:rPr>
          <w:rFonts w:ascii="Arial" w:hAnsi="Arial" w:cs="Arial"/>
          <w:sz w:val="20"/>
          <w:szCs w:val="20"/>
        </w:rPr>
        <w:t xml:space="preserve">, así como los </w:t>
      </w:r>
      <w:r w:rsidR="00EA06FD" w:rsidRPr="006840F3">
        <w:rPr>
          <w:rFonts w:ascii="Arial" w:hAnsi="Arial" w:cs="Arial"/>
          <w:sz w:val="20"/>
          <w:szCs w:val="20"/>
        </w:rPr>
        <w:t>direct</w:t>
      </w:r>
      <w:r w:rsidR="003E1BD7" w:rsidRPr="006840F3">
        <w:rPr>
          <w:rFonts w:ascii="Arial" w:hAnsi="Arial" w:cs="Arial"/>
          <w:sz w:val="20"/>
          <w:szCs w:val="20"/>
        </w:rPr>
        <w:t>iv</w:t>
      </w:r>
      <w:r w:rsidR="00EA06FD" w:rsidRPr="006840F3">
        <w:rPr>
          <w:rFonts w:ascii="Arial" w:hAnsi="Arial" w:cs="Arial"/>
          <w:sz w:val="20"/>
          <w:szCs w:val="20"/>
        </w:rPr>
        <w:t>os</w:t>
      </w:r>
      <w:r w:rsidRPr="006840F3">
        <w:rPr>
          <w:rFonts w:ascii="Arial" w:hAnsi="Arial" w:cs="Arial"/>
          <w:sz w:val="20"/>
          <w:szCs w:val="20"/>
        </w:rPr>
        <w:t xml:space="preserve"> </w:t>
      </w:r>
      <w:r w:rsidR="001A05A6" w:rsidRPr="006840F3">
        <w:rPr>
          <w:rFonts w:ascii="Arial" w:hAnsi="Arial" w:cs="Arial"/>
          <w:sz w:val="20"/>
          <w:szCs w:val="20"/>
        </w:rPr>
        <w:t xml:space="preserve">del Censa, Inca e ICA que atienden </w:t>
      </w:r>
      <w:r w:rsidR="00FB2BE8">
        <w:rPr>
          <w:rFonts w:ascii="Arial" w:hAnsi="Arial" w:cs="Arial"/>
          <w:sz w:val="20"/>
          <w:szCs w:val="20"/>
        </w:rPr>
        <w:t>dicha</w:t>
      </w:r>
      <w:r w:rsidR="001A05A6" w:rsidRPr="006840F3">
        <w:rPr>
          <w:rFonts w:ascii="Arial" w:hAnsi="Arial" w:cs="Arial"/>
          <w:sz w:val="20"/>
          <w:szCs w:val="20"/>
        </w:rPr>
        <w:t xml:space="preserve"> actividad</w:t>
      </w:r>
      <w:r w:rsidR="003E1BD7" w:rsidRPr="006840F3">
        <w:rPr>
          <w:rFonts w:ascii="Arial" w:hAnsi="Arial" w:cs="Arial"/>
          <w:sz w:val="20"/>
          <w:szCs w:val="20"/>
        </w:rPr>
        <w:t>,</w:t>
      </w:r>
      <w:r w:rsidR="0004549E">
        <w:rPr>
          <w:rFonts w:ascii="Arial" w:hAnsi="Arial" w:cs="Arial"/>
          <w:sz w:val="20"/>
          <w:szCs w:val="20"/>
        </w:rPr>
        <w:t xml:space="preserve"> </w:t>
      </w:r>
      <w:r w:rsidRPr="006840F3">
        <w:rPr>
          <w:rFonts w:ascii="Arial" w:hAnsi="Arial" w:cs="Arial"/>
          <w:sz w:val="20"/>
          <w:szCs w:val="20"/>
        </w:rPr>
        <w:t xml:space="preserve">velarán por la calidad de este proceso en sus </w:t>
      </w:r>
      <w:r w:rsidR="00DE38E9" w:rsidRPr="006840F3">
        <w:rPr>
          <w:rFonts w:ascii="Arial" w:hAnsi="Arial" w:cs="Arial"/>
          <w:sz w:val="20"/>
          <w:szCs w:val="20"/>
        </w:rPr>
        <w:t xml:space="preserve">respectivos </w:t>
      </w:r>
      <w:r w:rsidRPr="006840F3">
        <w:rPr>
          <w:rFonts w:ascii="Arial" w:hAnsi="Arial" w:cs="Arial"/>
          <w:sz w:val="20"/>
          <w:szCs w:val="20"/>
        </w:rPr>
        <w:t>centros.</w:t>
      </w:r>
    </w:p>
    <w:p w:rsidR="00E30FB5" w:rsidRPr="006840F3" w:rsidRDefault="00E30FB5" w:rsidP="00387ECA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0"/>
          <w:szCs w:val="20"/>
        </w:rPr>
      </w:pPr>
    </w:p>
    <w:p w:rsidR="00D5776F" w:rsidRPr="00296C54" w:rsidRDefault="00387ECA" w:rsidP="00387ECA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2"/>
          <w:szCs w:val="22"/>
        </w:rPr>
      </w:pPr>
      <w:r w:rsidRPr="00296C54">
        <w:rPr>
          <w:rFonts w:ascii="Arial" w:hAnsi="Arial" w:cs="Arial"/>
          <w:b/>
          <w:sz w:val="22"/>
          <w:szCs w:val="22"/>
        </w:rPr>
        <w:t>ANEXO</w:t>
      </w:r>
    </w:p>
    <w:p w:rsidR="00387ECA" w:rsidRPr="00296C54" w:rsidRDefault="00387ECA" w:rsidP="00387ECA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16"/>
          <w:szCs w:val="16"/>
        </w:rPr>
      </w:pPr>
    </w:p>
    <w:p w:rsidR="00D5776F" w:rsidRPr="00452008" w:rsidRDefault="00D5776F" w:rsidP="00D5776F">
      <w:pPr>
        <w:jc w:val="both"/>
        <w:rPr>
          <w:rFonts w:ascii="Arial" w:hAnsi="Arial" w:cs="Arial"/>
          <w:b/>
          <w:sz w:val="18"/>
          <w:szCs w:val="18"/>
        </w:rPr>
      </w:pPr>
      <w:r w:rsidRPr="00452008">
        <w:rPr>
          <w:rFonts w:ascii="Arial" w:hAnsi="Arial" w:cs="Arial"/>
          <w:sz w:val="18"/>
          <w:szCs w:val="18"/>
        </w:rPr>
        <w:t>En el artículo 27 del Decreto Ley 133 de 8 de mayo de 1992, Sobre Grados Científicos, se establece que la pertinencia de los temas de las tesis de doctorado debe ser avalada por el Ministerio de Ciencia Tecnología y Medio Ambiente (Citma), como se expresa a continuación:</w:t>
      </w:r>
    </w:p>
    <w:p w:rsidR="00D5776F" w:rsidRPr="00452008" w:rsidRDefault="00D5776F" w:rsidP="00387ECA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452008">
        <w:rPr>
          <w:rFonts w:ascii="Arial" w:hAnsi="Arial" w:cs="Arial"/>
          <w:b/>
          <w:sz w:val="18"/>
          <w:szCs w:val="18"/>
        </w:rPr>
        <w:t>“Artículo 27.-</w:t>
      </w:r>
      <w:r w:rsidRPr="00452008">
        <w:rPr>
          <w:rFonts w:ascii="Arial" w:hAnsi="Arial" w:cs="Arial"/>
          <w:sz w:val="18"/>
          <w:szCs w:val="18"/>
        </w:rPr>
        <w:t xml:space="preserve"> Los temas propuestos para las tesis serán analizados y avalados por la Academia de Ciencias de Cuba </w:t>
      </w:r>
      <w:r w:rsidRPr="00452008">
        <w:rPr>
          <w:rFonts w:ascii="Arial" w:hAnsi="Arial" w:cs="Arial"/>
          <w:b/>
          <w:sz w:val="18"/>
          <w:szCs w:val="18"/>
        </w:rPr>
        <w:t>(*)</w:t>
      </w:r>
      <w:r w:rsidRPr="00452008">
        <w:rPr>
          <w:rFonts w:ascii="Arial" w:hAnsi="Arial" w:cs="Arial"/>
          <w:sz w:val="18"/>
          <w:szCs w:val="18"/>
        </w:rPr>
        <w:t xml:space="preserve"> la cual </w:t>
      </w:r>
      <w:r w:rsidRPr="00452008">
        <w:rPr>
          <w:rFonts w:ascii="Arial" w:hAnsi="Arial" w:cs="Arial"/>
          <w:sz w:val="18"/>
          <w:szCs w:val="18"/>
          <w:u w:val="single"/>
        </w:rPr>
        <w:t xml:space="preserve">velará porque estén en correspondencia con el Plan Nacional de Ciencia y Técnica y otras prioridades nacionales actuales y perspectivas </w:t>
      </w:r>
      <w:r w:rsidRPr="00452008">
        <w:rPr>
          <w:rFonts w:ascii="Arial" w:hAnsi="Arial" w:cs="Arial"/>
          <w:b/>
          <w:sz w:val="18"/>
          <w:szCs w:val="18"/>
          <w:u w:val="single"/>
        </w:rPr>
        <w:t>(**)</w:t>
      </w:r>
      <w:r w:rsidRPr="00452008">
        <w:rPr>
          <w:rFonts w:ascii="Arial" w:hAnsi="Arial" w:cs="Arial"/>
          <w:sz w:val="18"/>
          <w:szCs w:val="18"/>
        </w:rPr>
        <w:t xml:space="preserve"> y sólo después serán incluidos en los planes nacionales que elabora el Ministerio de Educación Superior</w:t>
      </w:r>
      <w:r w:rsidR="000817A6" w:rsidRPr="00452008">
        <w:rPr>
          <w:rFonts w:ascii="Arial" w:hAnsi="Arial" w:cs="Arial"/>
          <w:sz w:val="18"/>
          <w:szCs w:val="18"/>
        </w:rPr>
        <w:t xml:space="preserve"> </w:t>
      </w:r>
      <w:r w:rsidR="000817A6" w:rsidRPr="00452008">
        <w:rPr>
          <w:rFonts w:ascii="Arial" w:hAnsi="Arial" w:cs="Arial"/>
          <w:b/>
          <w:sz w:val="18"/>
          <w:szCs w:val="18"/>
        </w:rPr>
        <w:t>(***)</w:t>
      </w:r>
      <w:r w:rsidRPr="00452008">
        <w:rPr>
          <w:rFonts w:ascii="Arial" w:hAnsi="Arial" w:cs="Arial"/>
          <w:sz w:val="18"/>
          <w:szCs w:val="18"/>
        </w:rPr>
        <w:t>.</w:t>
      </w:r>
    </w:p>
    <w:p w:rsidR="00D5776F" w:rsidRPr="00452008" w:rsidRDefault="00D5776F" w:rsidP="005B42E8">
      <w:pPr>
        <w:spacing w:before="60"/>
        <w:jc w:val="both"/>
        <w:rPr>
          <w:rFonts w:ascii="Arial" w:hAnsi="Arial" w:cs="Arial"/>
          <w:sz w:val="18"/>
          <w:szCs w:val="18"/>
        </w:rPr>
      </w:pPr>
      <w:r w:rsidRPr="00452008">
        <w:rPr>
          <w:rFonts w:ascii="Arial" w:hAnsi="Arial" w:cs="Arial"/>
          <w:sz w:val="18"/>
          <w:szCs w:val="18"/>
        </w:rPr>
        <w:t>Los temas de las tesis estarán vinculados a los programas científicos y los problemas priorizados, así como a las nuevas inversiones que lo requieran en el país, incluyendo los planes concretos de las distintas provincias, aprovechando la red de centros de educación superior y unidades de ciencia y técnica existentes.</w:t>
      </w:r>
    </w:p>
    <w:p w:rsidR="00D5776F" w:rsidRPr="00452008" w:rsidRDefault="00D5776F" w:rsidP="005B42E8">
      <w:pPr>
        <w:spacing w:before="60"/>
        <w:jc w:val="both"/>
        <w:rPr>
          <w:rFonts w:ascii="Arial" w:hAnsi="Arial" w:cs="Arial"/>
          <w:sz w:val="18"/>
          <w:szCs w:val="18"/>
        </w:rPr>
      </w:pPr>
      <w:r w:rsidRPr="00452008">
        <w:rPr>
          <w:rFonts w:ascii="Arial" w:hAnsi="Arial" w:cs="Arial"/>
          <w:sz w:val="18"/>
          <w:szCs w:val="18"/>
        </w:rPr>
        <w:t>Los temas de las tesis de las especialidades de ciencias sociales y humanísticas deberán corresponder sobre todo a los aspectos que conciernan a los problemas cardinales del desarrollo del país en todos los órdenes, a problemas universales que constituyan un interés para la sociedad cubana y a las leyes fundamentales de la sociedad  socialista</w:t>
      </w:r>
      <w:r w:rsidRPr="00452008">
        <w:rPr>
          <w:rFonts w:ascii="Arial" w:hAnsi="Arial" w:cs="Arial"/>
          <w:b/>
          <w:sz w:val="18"/>
          <w:szCs w:val="18"/>
        </w:rPr>
        <w:t>”</w:t>
      </w:r>
      <w:r w:rsidRPr="00452008">
        <w:rPr>
          <w:rFonts w:ascii="Arial" w:hAnsi="Arial" w:cs="Arial"/>
          <w:sz w:val="18"/>
          <w:szCs w:val="18"/>
        </w:rPr>
        <w:t>.</w:t>
      </w:r>
    </w:p>
    <w:p w:rsidR="00D5776F" w:rsidRPr="00452008" w:rsidRDefault="00D5776F" w:rsidP="005B42E8">
      <w:pPr>
        <w:spacing w:before="6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452008">
        <w:rPr>
          <w:rFonts w:ascii="Arial" w:hAnsi="Arial" w:cs="Arial"/>
          <w:b/>
          <w:sz w:val="18"/>
          <w:szCs w:val="18"/>
          <w:u w:val="single"/>
        </w:rPr>
        <w:t>Notas:</w:t>
      </w:r>
    </w:p>
    <w:p w:rsidR="00D5776F" w:rsidRPr="00452008" w:rsidRDefault="00D5776F" w:rsidP="00387ECA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452008">
        <w:rPr>
          <w:rFonts w:ascii="Arial" w:hAnsi="Arial" w:cs="Arial"/>
          <w:b/>
          <w:sz w:val="18"/>
          <w:szCs w:val="18"/>
        </w:rPr>
        <w:t xml:space="preserve">(*) </w:t>
      </w:r>
      <w:r w:rsidRPr="00452008">
        <w:rPr>
          <w:rFonts w:ascii="Arial" w:hAnsi="Arial" w:cs="Arial"/>
          <w:sz w:val="18"/>
          <w:szCs w:val="18"/>
        </w:rPr>
        <w:t>Al crearse el Citma, este organismo asumió las funciones administrativas que tenía la Academia de Ciencias de Cuba en 1992 cuando entró en vigor el referido Decreto Ley 133.</w:t>
      </w:r>
    </w:p>
    <w:p w:rsidR="000817A6" w:rsidRPr="00452008" w:rsidRDefault="00D5776F" w:rsidP="00387ECA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452008">
        <w:rPr>
          <w:rFonts w:ascii="Arial" w:hAnsi="Arial" w:cs="Arial"/>
          <w:b/>
          <w:sz w:val="18"/>
          <w:szCs w:val="18"/>
        </w:rPr>
        <w:t xml:space="preserve">(**) </w:t>
      </w:r>
      <w:r w:rsidRPr="00452008">
        <w:rPr>
          <w:rFonts w:ascii="Arial" w:hAnsi="Arial" w:cs="Arial"/>
          <w:sz w:val="18"/>
          <w:szCs w:val="18"/>
        </w:rPr>
        <w:t xml:space="preserve">Se tendrá en cuenta las </w:t>
      </w:r>
      <w:r w:rsidRPr="00452008">
        <w:rPr>
          <w:rFonts w:ascii="Arial" w:hAnsi="Arial" w:cs="Arial"/>
          <w:b/>
          <w:sz w:val="18"/>
          <w:szCs w:val="18"/>
        </w:rPr>
        <w:t>“</w:t>
      </w:r>
      <w:r w:rsidRPr="00452008">
        <w:rPr>
          <w:rFonts w:ascii="Arial" w:hAnsi="Arial" w:cs="Arial"/>
          <w:sz w:val="18"/>
          <w:szCs w:val="18"/>
        </w:rPr>
        <w:t>Bases del Plan Nacional de Desarrollo Económico y Social hasta el 2030: Visión de la Nación, Ejes y Sectores Estratégicos</w:t>
      </w:r>
      <w:r w:rsidRPr="00452008">
        <w:rPr>
          <w:rFonts w:ascii="Arial" w:hAnsi="Arial" w:cs="Arial"/>
          <w:b/>
          <w:sz w:val="18"/>
          <w:szCs w:val="18"/>
        </w:rPr>
        <w:t>”</w:t>
      </w:r>
      <w:r w:rsidRPr="00452008">
        <w:rPr>
          <w:rFonts w:ascii="Arial" w:hAnsi="Arial" w:cs="Arial"/>
          <w:sz w:val="18"/>
          <w:szCs w:val="18"/>
        </w:rPr>
        <w:t>, los programas aprobados por el Citma, cuyos proyectos dan respuesta a prioridades nacionalmente establecidas; así como los intereses empresariales e institucionales destinados a su propio desarrollo, en estrecha interrelación con las necesidades del desarrollo económico y social del país.</w:t>
      </w:r>
    </w:p>
    <w:p w:rsidR="00D5776F" w:rsidRPr="00452008" w:rsidRDefault="000817A6" w:rsidP="00387ECA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452008">
        <w:rPr>
          <w:rFonts w:ascii="Arial" w:hAnsi="Arial" w:cs="Arial"/>
          <w:b/>
          <w:sz w:val="18"/>
          <w:szCs w:val="18"/>
        </w:rPr>
        <w:t xml:space="preserve">(***) </w:t>
      </w:r>
      <w:r w:rsidRPr="00452008">
        <w:rPr>
          <w:rFonts w:ascii="Arial" w:hAnsi="Arial" w:cs="Arial"/>
          <w:sz w:val="18"/>
          <w:szCs w:val="18"/>
        </w:rPr>
        <w:t>Esta parte del artículo, referida a planes nacionales del MES</w:t>
      </w:r>
      <w:r w:rsidR="00C01835" w:rsidRPr="00452008">
        <w:rPr>
          <w:rFonts w:ascii="Arial" w:hAnsi="Arial" w:cs="Arial"/>
          <w:sz w:val="18"/>
          <w:szCs w:val="18"/>
        </w:rPr>
        <w:t>,</w:t>
      </w:r>
      <w:r w:rsidRPr="00452008">
        <w:rPr>
          <w:rFonts w:ascii="Arial" w:hAnsi="Arial" w:cs="Arial"/>
          <w:sz w:val="18"/>
          <w:szCs w:val="18"/>
        </w:rPr>
        <w:t xml:space="preserve"> no </w:t>
      </w:r>
      <w:r w:rsidR="00C53577" w:rsidRPr="00452008">
        <w:rPr>
          <w:rFonts w:ascii="Arial" w:hAnsi="Arial" w:cs="Arial"/>
          <w:sz w:val="18"/>
          <w:szCs w:val="18"/>
        </w:rPr>
        <w:t>se aplica actualmente, ya que no se hacen tales planes</w:t>
      </w:r>
      <w:r w:rsidRPr="00452008">
        <w:rPr>
          <w:rFonts w:ascii="Arial" w:hAnsi="Arial" w:cs="Arial"/>
          <w:sz w:val="18"/>
          <w:szCs w:val="18"/>
        </w:rPr>
        <w:t>.</w:t>
      </w:r>
    </w:p>
    <w:p w:rsidR="00D5776F" w:rsidRPr="00452008" w:rsidRDefault="00D5776F" w:rsidP="00D5776F">
      <w:pPr>
        <w:jc w:val="both"/>
        <w:rPr>
          <w:rFonts w:ascii="Arial" w:hAnsi="Arial" w:cs="Arial"/>
          <w:sz w:val="18"/>
          <w:szCs w:val="18"/>
        </w:rPr>
      </w:pPr>
    </w:p>
    <w:p w:rsidR="00C53577" w:rsidRPr="00452008" w:rsidRDefault="00D5776F" w:rsidP="00C53577">
      <w:pPr>
        <w:jc w:val="both"/>
        <w:rPr>
          <w:rFonts w:ascii="Arial" w:hAnsi="Arial" w:cs="Arial"/>
          <w:sz w:val="18"/>
          <w:szCs w:val="18"/>
        </w:rPr>
      </w:pPr>
      <w:r w:rsidRPr="00452008">
        <w:rPr>
          <w:rFonts w:ascii="Arial" w:hAnsi="Arial" w:cs="Arial"/>
          <w:sz w:val="18"/>
          <w:szCs w:val="18"/>
        </w:rPr>
        <w:t>En el artículo 28 del referido Decreto Ley 133 se establece la responsabilidad que le corresponde a la comisión de grados científicos de una institución autorizada para doctorado, órgano que aprueba el ingreso de un aspirante:</w:t>
      </w:r>
    </w:p>
    <w:p w:rsidR="00C53577" w:rsidRPr="00452008" w:rsidRDefault="00C53577" w:rsidP="00C53577">
      <w:pPr>
        <w:jc w:val="both"/>
        <w:rPr>
          <w:rFonts w:ascii="Arial" w:hAnsi="Arial" w:cs="Arial"/>
          <w:b/>
          <w:sz w:val="18"/>
          <w:szCs w:val="18"/>
        </w:rPr>
      </w:pPr>
    </w:p>
    <w:p w:rsidR="00D5776F" w:rsidRPr="00452008" w:rsidRDefault="00D5776F" w:rsidP="00C53577">
      <w:pPr>
        <w:jc w:val="both"/>
        <w:rPr>
          <w:rFonts w:ascii="Arial" w:hAnsi="Arial" w:cs="Arial"/>
          <w:sz w:val="18"/>
          <w:szCs w:val="18"/>
        </w:rPr>
      </w:pPr>
      <w:r w:rsidRPr="00452008">
        <w:rPr>
          <w:rFonts w:ascii="Arial" w:hAnsi="Arial" w:cs="Arial"/>
          <w:b/>
          <w:sz w:val="18"/>
          <w:szCs w:val="18"/>
        </w:rPr>
        <w:t>“Artículo 28.-</w:t>
      </w:r>
      <w:r w:rsidRPr="00452008">
        <w:rPr>
          <w:rFonts w:ascii="Arial" w:hAnsi="Arial" w:cs="Arial"/>
          <w:sz w:val="18"/>
          <w:szCs w:val="18"/>
        </w:rPr>
        <w:t xml:space="preserve"> Los temas de las tesis serán analizados por las comisiones de grados científicos de cada institución, </w:t>
      </w:r>
      <w:r w:rsidRPr="00452008">
        <w:rPr>
          <w:rFonts w:ascii="Arial" w:hAnsi="Arial" w:cs="Arial"/>
          <w:sz w:val="18"/>
          <w:szCs w:val="18"/>
          <w:u w:val="single"/>
        </w:rPr>
        <w:t>las que deberán garantizar su actualidad y trascendencia</w:t>
      </w:r>
      <w:r w:rsidRPr="00452008">
        <w:rPr>
          <w:rFonts w:ascii="Arial" w:hAnsi="Arial" w:cs="Arial"/>
          <w:sz w:val="18"/>
          <w:szCs w:val="18"/>
        </w:rPr>
        <w:t xml:space="preserve"> y la existencia de las condiciones para su desarrollo en los plazos que se señalen, su aseguramiento en el orden material y su dirección científica</w:t>
      </w:r>
      <w:r w:rsidRPr="00452008">
        <w:rPr>
          <w:rFonts w:ascii="Arial" w:hAnsi="Arial" w:cs="Arial"/>
          <w:b/>
          <w:sz w:val="18"/>
          <w:szCs w:val="18"/>
        </w:rPr>
        <w:t>”</w:t>
      </w:r>
      <w:r w:rsidRPr="00452008">
        <w:rPr>
          <w:rFonts w:ascii="Arial" w:hAnsi="Arial" w:cs="Arial"/>
          <w:sz w:val="18"/>
          <w:szCs w:val="18"/>
        </w:rPr>
        <w:t>.</w:t>
      </w:r>
    </w:p>
    <w:p w:rsidR="00480371" w:rsidRPr="00296C54" w:rsidRDefault="00E7396A" w:rsidP="006C6F2A">
      <w:pPr>
        <w:tabs>
          <w:tab w:val="left" w:pos="9000"/>
          <w:tab w:val="left" w:pos="9720"/>
          <w:tab w:val="left" w:pos="10620"/>
          <w:tab w:val="left" w:pos="10800"/>
        </w:tabs>
        <w:spacing w:beforeLines="60"/>
        <w:ind w:right="68"/>
        <w:jc w:val="center"/>
        <w:rPr>
          <w:rFonts w:ascii="Arial" w:hAnsi="Arial" w:cs="Arial"/>
          <w:b/>
          <w:sz w:val="22"/>
          <w:szCs w:val="22"/>
        </w:rPr>
      </w:pPr>
      <w:r w:rsidRPr="006840F3">
        <w:rPr>
          <w:rFonts w:ascii="Arial" w:hAnsi="Arial" w:cs="Arial"/>
          <w:b/>
          <w:sz w:val="18"/>
          <w:szCs w:val="18"/>
        </w:rPr>
        <w:br w:type="page"/>
      </w:r>
      <w:r w:rsidR="00480371" w:rsidRPr="00296C54">
        <w:rPr>
          <w:rFonts w:ascii="Arial" w:hAnsi="Arial" w:cs="Arial"/>
          <w:b/>
          <w:sz w:val="28"/>
          <w:szCs w:val="28"/>
        </w:rPr>
        <w:t>MINISTERIO DE EDUCACIÓN SUPERIOR</w:t>
      </w:r>
    </w:p>
    <w:p w:rsidR="00604D60" w:rsidRDefault="00604D60" w:rsidP="001C533F">
      <w:pPr>
        <w:jc w:val="center"/>
        <w:rPr>
          <w:rFonts w:ascii="Arial" w:hAnsi="Arial" w:cs="Arial"/>
          <w:b/>
          <w:sz w:val="28"/>
          <w:szCs w:val="28"/>
        </w:rPr>
      </w:pPr>
    </w:p>
    <w:p w:rsidR="00480371" w:rsidRDefault="00480371" w:rsidP="001C533F">
      <w:pPr>
        <w:jc w:val="center"/>
        <w:rPr>
          <w:rFonts w:ascii="Arial" w:hAnsi="Arial" w:cs="Arial"/>
          <w:b/>
          <w:sz w:val="28"/>
          <w:szCs w:val="28"/>
        </w:rPr>
      </w:pPr>
      <w:r w:rsidRPr="00296C54">
        <w:rPr>
          <w:rFonts w:ascii="Arial" w:hAnsi="Arial" w:cs="Arial"/>
          <w:b/>
          <w:sz w:val="28"/>
          <w:szCs w:val="28"/>
        </w:rPr>
        <w:t xml:space="preserve">SOLICITUD </w:t>
      </w:r>
      <w:r w:rsidR="000C3558">
        <w:rPr>
          <w:rFonts w:ascii="Arial" w:hAnsi="Arial" w:cs="Arial"/>
          <w:b/>
          <w:sz w:val="28"/>
          <w:szCs w:val="28"/>
        </w:rPr>
        <w:t xml:space="preserve">AL CITMA </w:t>
      </w:r>
      <w:r w:rsidR="001C533F">
        <w:rPr>
          <w:rFonts w:ascii="Arial" w:hAnsi="Arial" w:cs="Arial"/>
          <w:b/>
          <w:sz w:val="28"/>
          <w:szCs w:val="28"/>
        </w:rPr>
        <w:t>DE</w:t>
      </w:r>
      <w:r w:rsidR="000C3558">
        <w:rPr>
          <w:rFonts w:ascii="Arial" w:hAnsi="Arial" w:cs="Arial"/>
          <w:b/>
          <w:sz w:val="28"/>
          <w:szCs w:val="28"/>
        </w:rPr>
        <w:t xml:space="preserve">L AVAL SOBRE </w:t>
      </w:r>
      <w:r w:rsidR="00452008">
        <w:rPr>
          <w:rFonts w:ascii="Arial" w:hAnsi="Arial" w:cs="Arial"/>
          <w:b/>
          <w:sz w:val="28"/>
          <w:szCs w:val="28"/>
        </w:rPr>
        <w:t xml:space="preserve">EL </w:t>
      </w:r>
      <w:r w:rsidR="000C3558">
        <w:rPr>
          <w:rFonts w:ascii="Arial" w:hAnsi="Arial" w:cs="Arial"/>
          <w:b/>
          <w:sz w:val="28"/>
          <w:szCs w:val="28"/>
        </w:rPr>
        <w:t>TEMA DE</w:t>
      </w:r>
      <w:r w:rsidR="001C533F">
        <w:rPr>
          <w:rFonts w:ascii="Arial" w:hAnsi="Arial" w:cs="Arial"/>
          <w:b/>
          <w:sz w:val="28"/>
          <w:szCs w:val="28"/>
        </w:rPr>
        <w:t xml:space="preserve"> ASPIRANTURA</w:t>
      </w:r>
    </w:p>
    <w:p w:rsidR="003973A2" w:rsidRPr="003973A2" w:rsidRDefault="003973A2" w:rsidP="001C533F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889" w:type="dxa"/>
        <w:tblLayout w:type="fixed"/>
        <w:tblLook w:val="01E0"/>
      </w:tblPr>
      <w:tblGrid>
        <w:gridCol w:w="468"/>
        <w:gridCol w:w="8571"/>
        <w:gridCol w:w="850"/>
      </w:tblGrid>
      <w:tr w:rsidR="00604D60" w:rsidRPr="00296C54" w:rsidTr="004F0C13">
        <w:tc>
          <w:tcPr>
            <w:tcW w:w="468" w:type="dxa"/>
          </w:tcPr>
          <w:p w:rsidR="00604D60" w:rsidRPr="00296C54" w:rsidRDefault="00604D60" w:rsidP="001E00A4">
            <w:pPr>
              <w:tabs>
                <w:tab w:val="left" w:pos="142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421" w:type="dxa"/>
            <w:gridSpan w:val="2"/>
          </w:tcPr>
          <w:p w:rsidR="00604D60" w:rsidRPr="00296C54" w:rsidRDefault="00604D60" w:rsidP="002E4657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del tema:</w:t>
            </w:r>
          </w:p>
        </w:tc>
      </w:tr>
      <w:tr w:rsidR="003973A2" w:rsidRPr="00296C54" w:rsidTr="004F0C13">
        <w:tc>
          <w:tcPr>
            <w:tcW w:w="468" w:type="dxa"/>
          </w:tcPr>
          <w:p w:rsidR="003973A2" w:rsidRPr="00296C54" w:rsidRDefault="003973A2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421" w:type="dxa"/>
            <w:gridSpan w:val="2"/>
          </w:tcPr>
          <w:p w:rsidR="003973A2" w:rsidRPr="00296C54" w:rsidRDefault="003973A2" w:rsidP="00316F04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Datos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del solicitante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y tutor</w:t>
            </w:r>
            <w:r w:rsidR="00316F04">
              <w:rPr>
                <w:rFonts w:ascii="Arial" w:hAnsi="Arial" w:cs="Arial"/>
                <w:b/>
                <w:sz w:val="22"/>
                <w:szCs w:val="22"/>
              </w:rPr>
              <w:t xml:space="preserve"> propuesto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 del solicitante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Sexo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Edad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universitario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 Máster o Especialista de Posgrado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Categoría docente o científica otorgada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Centro de trabajo (nombre, dirección, municipio, provincia, teléfono y e-mail personal)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Organismo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Labor que desempeña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</w:t>
            </w:r>
            <w:r>
              <w:rPr>
                <w:rFonts w:ascii="Arial" w:hAnsi="Arial" w:cs="Arial"/>
                <w:b/>
                <w:sz w:val="22"/>
                <w:szCs w:val="22"/>
              </w:rPr>
              <w:t>s, apellidos y grado científico del tutor:</w:t>
            </w:r>
          </w:p>
        </w:tc>
      </w:tr>
      <w:tr w:rsidR="004F0C13" w:rsidRPr="00296C54" w:rsidTr="004F0C13">
        <w:tc>
          <w:tcPr>
            <w:tcW w:w="468" w:type="dxa"/>
          </w:tcPr>
          <w:p w:rsidR="004F0C13" w:rsidRDefault="004F0C13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4F0C13" w:rsidRPr="00296C54" w:rsidRDefault="004F0C13" w:rsidP="001E00A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IES, Ecti u Organismo del tutor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CA6F0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421" w:type="dxa"/>
            <w:gridSpan w:val="2"/>
          </w:tcPr>
          <w:p w:rsidR="00604D60" w:rsidRPr="00296C54" w:rsidRDefault="00604D60" w:rsidP="00F0442A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Datos del programa</w:t>
            </w:r>
            <w:r w:rsidR="002809A6">
              <w:rPr>
                <w:rFonts w:ascii="Arial" w:hAnsi="Arial" w:cs="Arial"/>
                <w:b/>
                <w:sz w:val="22"/>
                <w:szCs w:val="22"/>
              </w:rPr>
              <w:t xml:space="preserve"> de doctorado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, donde el solici</w:t>
            </w:r>
            <w:r w:rsidR="0097240A">
              <w:rPr>
                <w:rFonts w:ascii="Arial" w:hAnsi="Arial" w:cs="Arial"/>
                <w:b/>
                <w:sz w:val="22"/>
                <w:szCs w:val="22"/>
              </w:rPr>
              <w:t>tante egresará como doctor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095B5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2809A6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Nombre del programa </w:t>
            </w:r>
            <w:r w:rsidRPr="00087DB2">
              <w:rPr>
                <w:rFonts w:ascii="Arial" w:hAnsi="Arial" w:cs="Arial"/>
                <w:b/>
                <w:sz w:val="22"/>
                <w:szCs w:val="22"/>
              </w:rPr>
              <w:t>(excepto si el programa es tutelar):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095B5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0D494D" w:rsidP="000D494D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 doctor que obtendrá</w:t>
            </w:r>
            <w:r w:rsidR="002C412F">
              <w:rPr>
                <w:rFonts w:ascii="Arial" w:hAnsi="Arial" w:cs="Arial"/>
                <w:b/>
                <w:sz w:val="22"/>
                <w:szCs w:val="22"/>
              </w:rPr>
              <w:t xml:space="preserve"> el solicitante</w:t>
            </w:r>
            <w:r w:rsidR="00AA25C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A25C8" w:rsidRPr="00296C54" w:rsidTr="004F0C13">
        <w:tc>
          <w:tcPr>
            <w:tcW w:w="468" w:type="dxa"/>
          </w:tcPr>
          <w:p w:rsidR="00AA25C8" w:rsidRPr="00296C54" w:rsidRDefault="00AA25C8" w:rsidP="00095B5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AA25C8" w:rsidRPr="00296C54" w:rsidRDefault="000D494D" w:rsidP="00095B51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Línea de investigación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a la que pertenece el tema</w:t>
            </w:r>
            <w:r w:rsidR="00AA25C8"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095B5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095B51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Modalidad: </w:t>
            </w:r>
            <w:r w:rsidRPr="00296C54">
              <w:rPr>
                <w:rFonts w:ascii="Arial" w:hAnsi="Arial" w:cs="Arial"/>
                <w:sz w:val="22"/>
                <w:szCs w:val="22"/>
              </w:rPr>
              <w:t>Tiempo Completo (  )    Dedicación Parcial (  )     Modalidad Libre (  )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095B5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316F04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Institución Autorizada (en el caso de inscripción en una institución extranjera, especificar además el país</w:t>
            </w:r>
            <w:r w:rsidR="00AA25C8">
              <w:rPr>
                <w:rFonts w:ascii="Arial" w:hAnsi="Arial" w:cs="Arial"/>
                <w:b/>
                <w:sz w:val="22"/>
                <w:szCs w:val="22"/>
              </w:rPr>
              <w:t xml:space="preserve"> y </w:t>
            </w:r>
            <w:r w:rsidR="00AA25C8" w:rsidRPr="00296C54">
              <w:rPr>
                <w:rFonts w:ascii="Arial" w:hAnsi="Arial" w:cs="Arial"/>
                <w:b/>
                <w:sz w:val="22"/>
                <w:szCs w:val="22"/>
              </w:rPr>
              <w:t>exponer la causas</w:t>
            </w:r>
            <w:r w:rsidR="001818F4">
              <w:rPr>
                <w:rFonts w:ascii="Arial" w:hAnsi="Arial" w:cs="Arial"/>
                <w:b/>
                <w:sz w:val="22"/>
                <w:szCs w:val="22"/>
              </w:rPr>
              <w:t xml:space="preserve"> que lo justifica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):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CA6F0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421" w:type="dxa"/>
            <w:gridSpan w:val="2"/>
          </w:tcPr>
          <w:p w:rsidR="00604D60" w:rsidRPr="00296C54" w:rsidRDefault="00604D60" w:rsidP="004D7725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Datos del proyecto de I+D+i, oficialmente aprobado y registrado en una entidad, en el que está insertado el tema de </w:t>
            </w:r>
            <w:r w:rsidR="0097240A">
              <w:rPr>
                <w:rFonts w:ascii="Arial" w:hAnsi="Arial" w:cs="Arial"/>
                <w:b/>
                <w:sz w:val="22"/>
                <w:szCs w:val="22"/>
              </w:rPr>
              <w:t>la tesis de doctorado propuesto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160F41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del proyecto: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160F41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Entidad responsable del proyecto: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3A74B7">
            <w:pPr>
              <w:numPr>
                <w:ilvl w:val="0"/>
                <w:numId w:val="3"/>
              </w:numPr>
              <w:ind w:left="31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Cantidad de temas de tesis de doctorado insertados en el proyecto:         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160F41">
            <w:pPr>
              <w:numPr>
                <w:ilvl w:val="0"/>
                <w:numId w:val="3"/>
              </w:numPr>
              <w:ind w:left="31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Cantidad de Doctores participantes en el proyecto: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160F41">
            <w:pPr>
              <w:numPr>
                <w:ilvl w:val="0"/>
                <w:numId w:val="3"/>
              </w:numPr>
              <w:ind w:left="317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Cantidad total de participantes en el proyecto: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  <w:tcBorders>
              <w:bottom w:val="single" w:sz="4" w:space="0" w:color="auto"/>
            </w:tcBorders>
          </w:tcPr>
          <w:p w:rsidR="00604D60" w:rsidRPr="00296C54" w:rsidRDefault="00604D60" w:rsidP="00160F41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Categoría del proyecto (marcar con una X):</w:t>
            </w:r>
          </w:p>
        </w:tc>
      </w:tr>
      <w:tr w:rsidR="00604D60" w:rsidRPr="00296C54" w:rsidTr="004F0C13">
        <w:tc>
          <w:tcPr>
            <w:tcW w:w="468" w:type="dxa"/>
            <w:tcBorders>
              <w:right w:val="single" w:sz="4" w:space="0" w:color="auto"/>
            </w:tcBorders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596237" w:rsidRDefault="002C412F" w:rsidP="00FC1FB6">
            <w:pPr>
              <w:numPr>
                <w:ilvl w:val="0"/>
                <w:numId w:val="9"/>
              </w:numPr>
              <w:tabs>
                <w:tab w:val="left" w:pos="666"/>
              </w:tabs>
              <w:spacing w:before="60"/>
              <w:ind w:hanging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 Asociado </w:t>
            </w:r>
            <w:r w:rsidR="00604D60" w:rsidRPr="00596237">
              <w:rPr>
                <w:rFonts w:ascii="Arial" w:hAnsi="Arial" w:cs="Arial"/>
                <w:sz w:val="20"/>
                <w:szCs w:val="20"/>
              </w:rPr>
              <w:t>a Programa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296C54" w:rsidRDefault="00604D60" w:rsidP="00E77AC0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D60" w:rsidRPr="00296C54" w:rsidTr="004F0C13">
        <w:tc>
          <w:tcPr>
            <w:tcW w:w="468" w:type="dxa"/>
            <w:tcBorders>
              <w:right w:val="single" w:sz="4" w:space="0" w:color="auto"/>
            </w:tcBorders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596237" w:rsidRDefault="00604D60" w:rsidP="00FC1FB6">
            <w:pPr>
              <w:numPr>
                <w:ilvl w:val="0"/>
                <w:numId w:val="9"/>
              </w:numPr>
              <w:tabs>
                <w:tab w:val="left" w:pos="666"/>
              </w:tabs>
              <w:spacing w:before="60"/>
              <w:ind w:hanging="337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Proyecto no Asociado a Programa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296C54" w:rsidRDefault="00604D60" w:rsidP="00E77AC0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D60" w:rsidRPr="00296C54" w:rsidTr="004F0C13">
        <w:tc>
          <w:tcPr>
            <w:tcW w:w="468" w:type="dxa"/>
            <w:tcBorders>
              <w:right w:val="single" w:sz="4" w:space="0" w:color="auto"/>
            </w:tcBorders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596237" w:rsidRDefault="00604D60" w:rsidP="00FC1FB6">
            <w:pPr>
              <w:numPr>
                <w:ilvl w:val="0"/>
                <w:numId w:val="9"/>
              </w:numPr>
              <w:tabs>
                <w:tab w:val="left" w:pos="666"/>
              </w:tabs>
              <w:spacing w:before="60"/>
              <w:ind w:hanging="337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Proyecto Empresarial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296C54" w:rsidRDefault="00604D60" w:rsidP="00E77AC0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D60" w:rsidRPr="00296C54" w:rsidTr="004F0C13">
        <w:tc>
          <w:tcPr>
            <w:tcW w:w="468" w:type="dxa"/>
            <w:tcBorders>
              <w:right w:val="single" w:sz="4" w:space="0" w:color="auto"/>
            </w:tcBorders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596237" w:rsidRDefault="00604D60" w:rsidP="00FC1FB6">
            <w:pPr>
              <w:numPr>
                <w:ilvl w:val="0"/>
                <w:numId w:val="9"/>
              </w:numPr>
              <w:tabs>
                <w:tab w:val="left" w:pos="666"/>
              </w:tabs>
              <w:spacing w:before="60"/>
              <w:ind w:hanging="337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Proyecto Institucional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296C54" w:rsidRDefault="00604D60" w:rsidP="00E77AC0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  <w:tcBorders>
              <w:top w:val="single" w:sz="4" w:space="0" w:color="auto"/>
            </w:tcBorders>
          </w:tcPr>
          <w:p w:rsidR="00604D60" w:rsidRPr="00296C54" w:rsidRDefault="00604D60" w:rsidP="00CF4C73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 del programa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 investigación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, aprobado por el Citma, si se trata de un Proyecto Asociado a Programa: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  <w:tcBorders>
              <w:bottom w:val="single" w:sz="4" w:space="0" w:color="auto"/>
            </w:tcBorders>
          </w:tcPr>
          <w:p w:rsidR="00604D60" w:rsidRPr="00296C54" w:rsidRDefault="00604D60" w:rsidP="00FC1FB6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Si se trata de un Proyecto Institucional, precisar la demanda, formalmente registrada, de los resultados del proyecto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asociados al tema de la tesis</w:t>
            </w:r>
          </w:p>
          <w:p w:rsidR="00604D60" w:rsidRPr="00296C54" w:rsidRDefault="00604D60" w:rsidP="00FC1FB6">
            <w:pPr>
              <w:ind w:left="31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(marcar con una X):</w:t>
            </w:r>
          </w:p>
        </w:tc>
      </w:tr>
      <w:tr w:rsidR="00604D60" w:rsidRPr="00296C54" w:rsidTr="004F0C13">
        <w:tc>
          <w:tcPr>
            <w:tcW w:w="468" w:type="dxa"/>
            <w:tcBorders>
              <w:right w:val="single" w:sz="4" w:space="0" w:color="auto"/>
            </w:tcBorders>
          </w:tcPr>
          <w:p w:rsidR="00604D60" w:rsidRPr="00296C54" w:rsidRDefault="00604D60" w:rsidP="00AD18B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596237" w:rsidRDefault="00604D60" w:rsidP="00596237">
            <w:pPr>
              <w:numPr>
                <w:ilvl w:val="0"/>
                <w:numId w:val="10"/>
              </w:numPr>
              <w:tabs>
                <w:tab w:val="left" w:pos="666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 xml:space="preserve">Los resultados han sido demandados </w:t>
            </w:r>
            <w:r>
              <w:rPr>
                <w:rFonts w:ascii="Arial" w:hAnsi="Arial" w:cs="Arial"/>
                <w:sz w:val="20"/>
                <w:szCs w:val="20"/>
              </w:rPr>
              <w:t xml:space="preserve">formalmente </w:t>
            </w:r>
            <w:r w:rsidRPr="00596237">
              <w:rPr>
                <w:rFonts w:ascii="Arial" w:hAnsi="Arial" w:cs="Arial"/>
                <w:sz w:val="20"/>
                <w:szCs w:val="20"/>
              </w:rPr>
              <w:t>por una entidad externa al 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D60" w:rsidRPr="00296C54" w:rsidRDefault="00604D60" w:rsidP="00AD18B3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4D60" w:rsidRPr="00296C54" w:rsidTr="004F0C13">
        <w:tc>
          <w:tcPr>
            <w:tcW w:w="468" w:type="dxa"/>
            <w:tcBorders>
              <w:right w:val="single" w:sz="4" w:space="0" w:color="auto"/>
            </w:tcBorders>
          </w:tcPr>
          <w:p w:rsidR="00604D60" w:rsidRPr="00296C54" w:rsidRDefault="00604D60" w:rsidP="00AD18B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596237" w:rsidRDefault="00604D60" w:rsidP="00596237">
            <w:pPr>
              <w:numPr>
                <w:ilvl w:val="0"/>
                <w:numId w:val="10"/>
              </w:numPr>
              <w:tabs>
                <w:tab w:val="left" w:pos="666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Los resultados no han sido demandados formalmente por una entidad externa</w:t>
            </w:r>
            <w:r>
              <w:rPr>
                <w:rFonts w:ascii="Arial" w:hAnsi="Arial" w:cs="Arial"/>
                <w:sz w:val="20"/>
                <w:szCs w:val="20"/>
              </w:rPr>
              <w:t xml:space="preserve"> al 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D60" w:rsidRPr="00296C54" w:rsidRDefault="00604D60" w:rsidP="00AD18B3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4D60" w:rsidRPr="00296C54" w:rsidTr="004F0C13">
        <w:tc>
          <w:tcPr>
            <w:tcW w:w="468" w:type="dxa"/>
            <w:tcBorders>
              <w:right w:val="single" w:sz="4" w:space="0" w:color="auto"/>
            </w:tcBorders>
          </w:tcPr>
          <w:p w:rsidR="00604D60" w:rsidRPr="00296C54" w:rsidRDefault="00604D60" w:rsidP="00AD18B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60" w:rsidRPr="00596237" w:rsidRDefault="00604D60" w:rsidP="00FC1FB6">
            <w:pPr>
              <w:numPr>
                <w:ilvl w:val="0"/>
                <w:numId w:val="10"/>
              </w:numPr>
              <w:tabs>
                <w:tab w:val="left" w:pos="666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Los resultados satisfacen demandas internas del MES</w:t>
            </w:r>
            <w:r>
              <w:rPr>
                <w:rFonts w:ascii="Arial" w:hAnsi="Arial" w:cs="Arial"/>
                <w:sz w:val="20"/>
                <w:szCs w:val="20"/>
              </w:rPr>
              <w:t xml:space="preserve"> formalmente registradas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D60" w:rsidRPr="00296C54" w:rsidRDefault="00604D60" w:rsidP="00AD18B3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AD18B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  <w:tcBorders>
              <w:top w:val="single" w:sz="4" w:space="0" w:color="auto"/>
            </w:tcBorders>
          </w:tcPr>
          <w:p w:rsidR="00604D60" w:rsidRPr="00296C54" w:rsidRDefault="00604D60" w:rsidP="00CD7991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Si los resultados no han sido demandados formalmente por una entidad externa al MES, exponer las causas que lo justifica:</w:t>
            </w:r>
          </w:p>
        </w:tc>
      </w:tr>
      <w:tr w:rsidR="00604D60" w:rsidRPr="00296C54" w:rsidTr="004F0C13">
        <w:tc>
          <w:tcPr>
            <w:tcW w:w="468" w:type="dxa"/>
          </w:tcPr>
          <w:p w:rsidR="00604D60" w:rsidRPr="00296C54" w:rsidRDefault="00604D60" w:rsidP="00E77AC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21" w:type="dxa"/>
            <w:gridSpan w:val="2"/>
          </w:tcPr>
          <w:p w:rsidR="00604D60" w:rsidRPr="00296C54" w:rsidRDefault="00604D60" w:rsidP="00604D60">
            <w:pPr>
              <w:numPr>
                <w:ilvl w:val="0"/>
                <w:numId w:val="3"/>
              </w:numPr>
              <w:ind w:left="317" w:hanging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Si el tema no está insertado en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algún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proyecto de I+D+i, oficialmente aprobado y registrado en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una entidad, exponer las causas </w:t>
            </w:r>
            <w:r w:rsidR="002C412F">
              <w:rPr>
                <w:rFonts w:ascii="Arial" w:hAnsi="Arial" w:cs="Arial"/>
                <w:b/>
                <w:sz w:val="22"/>
                <w:szCs w:val="22"/>
              </w:rPr>
              <w:t xml:space="preserve">muy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excepcionales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que lo justifica y la existencia de los recursos necesarios para desarrollar la investigación:</w:t>
            </w:r>
          </w:p>
        </w:tc>
      </w:tr>
    </w:tbl>
    <w:p w:rsidR="00275DE0" w:rsidRPr="00296C54" w:rsidRDefault="00275DE0" w:rsidP="00275DE0">
      <w:pPr>
        <w:tabs>
          <w:tab w:val="left" w:pos="3640"/>
          <w:tab w:val="center" w:pos="4419"/>
        </w:tabs>
        <w:spacing w:after="60"/>
        <w:jc w:val="both"/>
        <w:rPr>
          <w:rFonts w:ascii="Arial" w:hAnsi="Arial" w:cs="Arial"/>
          <w:b/>
          <w:sz w:val="6"/>
          <w:szCs w:val="6"/>
        </w:rPr>
      </w:pPr>
    </w:p>
    <w:tbl>
      <w:tblPr>
        <w:tblW w:w="9889" w:type="dxa"/>
        <w:tblLayout w:type="fixed"/>
        <w:tblLook w:val="01E0"/>
      </w:tblPr>
      <w:tblGrid>
        <w:gridCol w:w="534"/>
        <w:gridCol w:w="9355"/>
      </w:tblGrid>
      <w:tr w:rsidR="003D2083" w:rsidRPr="00296C54" w:rsidTr="004F0C13">
        <w:tc>
          <w:tcPr>
            <w:tcW w:w="534" w:type="dxa"/>
          </w:tcPr>
          <w:p w:rsidR="003D2083" w:rsidRPr="00296C54" w:rsidRDefault="00604D60" w:rsidP="00095B51">
            <w:pPr>
              <w:tabs>
                <w:tab w:val="left" w:pos="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3D2083"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355" w:type="dxa"/>
          </w:tcPr>
          <w:p w:rsidR="003D2083" w:rsidRPr="00296C54" w:rsidRDefault="003D2083" w:rsidP="00687A67">
            <w:pPr>
              <w:tabs>
                <w:tab w:val="left" w:pos="3640"/>
                <w:tab w:val="center" w:pos="4419"/>
              </w:tabs>
              <w:ind w:left="8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</w:rPr>
              <w:t>RESUMEN DE</w:t>
            </w:r>
            <w:r w:rsidR="000C3558">
              <w:rPr>
                <w:rFonts w:ascii="Arial" w:hAnsi="Arial" w:cs="Arial"/>
                <w:b/>
              </w:rPr>
              <w:t xml:space="preserve"> </w:t>
            </w:r>
            <w:r w:rsidR="00687A67">
              <w:rPr>
                <w:rFonts w:ascii="Arial" w:hAnsi="Arial" w:cs="Arial"/>
                <w:b/>
              </w:rPr>
              <w:t>L</w:t>
            </w:r>
            <w:r w:rsidR="000C3558">
              <w:rPr>
                <w:rFonts w:ascii="Arial" w:hAnsi="Arial" w:cs="Arial"/>
                <w:b/>
              </w:rPr>
              <w:t>OS RESULTADOS DEL</w:t>
            </w:r>
            <w:r w:rsidR="00687A67">
              <w:rPr>
                <w:rFonts w:ascii="Arial" w:hAnsi="Arial" w:cs="Arial"/>
                <w:b/>
              </w:rPr>
              <w:t xml:space="preserve"> TEMA DE ASPIRANTURA</w:t>
            </w:r>
          </w:p>
        </w:tc>
      </w:tr>
      <w:tr w:rsidR="003D2083" w:rsidRPr="00296C54" w:rsidTr="004F0C13">
        <w:tc>
          <w:tcPr>
            <w:tcW w:w="534" w:type="dxa"/>
          </w:tcPr>
          <w:p w:rsidR="003D2083" w:rsidRPr="00296C54" w:rsidRDefault="00316F04" w:rsidP="00095B51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5.1</w:t>
            </w:r>
          </w:p>
        </w:tc>
        <w:tc>
          <w:tcPr>
            <w:tcW w:w="9355" w:type="dxa"/>
          </w:tcPr>
          <w:p w:rsidR="003D2083" w:rsidRPr="00296C54" w:rsidRDefault="003D2083" w:rsidP="00316F04">
            <w:pPr>
              <w:tabs>
                <w:tab w:val="center" w:pos="317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Resultados científicos que </w:t>
            </w:r>
            <w:r w:rsidR="00BD4AC7">
              <w:rPr>
                <w:rFonts w:ascii="Arial" w:hAnsi="Arial" w:cs="Arial"/>
                <w:b/>
                <w:sz w:val="22"/>
                <w:szCs w:val="22"/>
              </w:rPr>
              <w:t>se proyectan obtener en la investigación del doctorado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3D2083" w:rsidRPr="00296C54" w:rsidTr="004F0C13">
        <w:tc>
          <w:tcPr>
            <w:tcW w:w="534" w:type="dxa"/>
          </w:tcPr>
          <w:p w:rsidR="003D2083" w:rsidRPr="00296C54" w:rsidRDefault="00316F04" w:rsidP="00095B51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5.2</w:t>
            </w:r>
          </w:p>
        </w:tc>
        <w:tc>
          <w:tcPr>
            <w:tcW w:w="9355" w:type="dxa"/>
          </w:tcPr>
          <w:p w:rsidR="003D2083" w:rsidRPr="00296C54" w:rsidRDefault="003D2083" w:rsidP="00316F04">
            <w:pPr>
              <w:tabs>
                <w:tab w:val="center" w:pos="317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Beneficios económicos, sociales o medioambientales a corto, mediano o largo plazo, que </w:t>
            </w:r>
            <w:r w:rsidR="00BD4AC7">
              <w:rPr>
                <w:rFonts w:ascii="Arial" w:hAnsi="Arial" w:cs="Arial"/>
                <w:b/>
                <w:sz w:val="22"/>
                <w:szCs w:val="22"/>
              </w:rPr>
              <w:t>se proyectan obtener con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la aplicación de los resultados científicos:</w:t>
            </w:r>
          </w:p>
        </w:tc>
      </w:tr>
      <w:tr w:rsidR="003D2083" w:rsidRPr="00296C54" w:rsidTr="004F0C13">
        <w:tc>
          <w:tcPr>
            <w:tcW w:w="534" w:type="dxa"/>
          </w:tcPr>
          <w:p w:rsidR="003D2083" w:rsidRPr="00296C54" w:rsidRDefault="00316F04" w:rsidP="00095B51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5.3</w:t>
            </w:r>
          </w:p>
        </w:tc>
        <w:tc>
          <w:tcPr>
            <w:tcW w:w="9355" w:type="dxa"/>
          </w:tcPr>
          <w:p w:rsidR="003D2083" w:rsidRPr="00296C54" w:rsidRDefault="001818F4" w:rsidP="00316F04">
            <w:pPr>
              <w:tabs>
                <w:tab w:val="center" w:pos="317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Ejes y sectores </w:t>
            </w:r>
            <w:r w:rsidR="003D2083" w:rsidRPr="00296C54">
              <w:rPr>
                <w:rFonts w:ascii="Arial" w:hAnsi="Arial" w:cs="Arial"/>
                <w:b/>
                <w:sz w:val="22"/>
                <w:szCs w:val="22"/>
              </w:rPr>
              <w:t>estratégicos u otras prioridades a las que tributan los resultados del tema:</w:t>
            </w:r>
          </w:p>
        </w:tc>
      </w:tr>
    </w:tbl>
    <w:p w:rsidR="00CA6F0C" w:rsidRPr="00296C54" w:rsidRDefault="00CA6F0C" w:rsidP="00480371">
      <w:pPr>
        <w:spacing w:after="60"/>
        <w:jc w:val="center"/>
        <w:rPr>
          <w:rFonts w:ascii="Arial" w:hAnsi="Arial" w:cs="Arial"/>
          <w:sz w:val="2"/>
          <w:szCs w:val="2"/>
        </w:rPr>
      </w:pPr>
    </w:p>
    <w:tbl>
      <w:tblPr>
        <w:tblW w:w="9889" w:type="dxa"/>
        <w:tblLayout w:type="fixed"/>
        <w:tblLook w:val="01E0"/>
      </w:tblPr>
      <w:tblGrid>
        <w:gridCol w:w="534"/>
        <w:gridCol w:w="9355"/>
      </w:tblGrid>
      <w:tr w:rsidR="00CA6F0C" w:rsidRPr="00296C54" w:rsidTr="004F0C13">
        <w:tc>
          <w:tcPr>
            <w:tcW w:w="534" w:type="dxa"/>
          </w:tcPr>
          <w:p w:rsidR="00CA6F0C" w:rsidRPr="00296C54" w:rsidRDefault="003973A2" w:rsidP="00CD799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CA6F0C"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355" w:type="dxa"/>
          </w:tcPr>
          <w:p w:rsidR="00CA6F0C" w:rsidRPr="00296C54" w:rsidRDefault="0077180E" w:rsidP="003D2083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</w:rPr>
              <w:t xml:space="preserve">APROBACIÓN </w:t>
            </w:r>
            <w:r w:rsidR="003D2083" w:rsidRPr="00296C54">
              <w:rPr>
                <w:rFonts w:ascii="Arial" w:hAnsi="Arial" w:cs="Arial"/>
                <w:b/>
              </w:rPr>
              <w:t>DE LA SOLICITUD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3973A2" w:rsidP="00CD7991">
            <w:pPr>
              <w:tabs>
                <w:tab w:val="left" w:pos="3640"/>
                <w:tab w:val="center" w:pos="4419"/>
              </w:tabs>
              <w:jc w:val="right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CA6F0C" w:rsidRPr="00296C54">
              <w:rPr>
                <w:rFonts w:ascii="Arial" w:hAnsi="Arial" w:cs="Arial"/>
                <w:b/>
                <w:sz w:val="22"/>
                <w:szCs w:val="22"/>
              </w:rPr>
              <w:t>.1</w:t>
            </w:r>
          </w:p>
        </w:tc>
        <w:tc>
          <w:tcPr>
            <w:tcW w:w="9355" w:type="dxa"/>
          </w:tcPr>
          <w:p w:rsidR="00CA6F0C" w:rsidRPr="00296C54" w:rsidRDefault="00CA6F0C" w:rsidP="002D2DBE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Decano de Facultad o Director de Centro de Estudios o E</w:t>
            </w:r>
            <w:r w:rsidR="004F78BE">
              <w:rPr>
                <w:rFonts w:ascii="Arial" w:hAnsi="Arial" w:cs="Arial"/>
                <w:b/>
                <w:sz w:val="22"/>
                <w:szCs w:val="22"/>
              </w:rPr>
              <w:t>ntidad de Ciencia</w:t>
            </w:r>
            <w:r w:rsidR="00567CBB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4F78BE">
              <w:rPr>
                <w:rFonts w:ascii="Arial" w:hAnsi="Arial" w:cs="Arial"/>
                <w:b/>
                <w:sz w:val="22"/>
                <w:szCs w:val="22"/>
              </w:rPr>
              <w:t xml:space="preserve"> Tecnología e I</w:t>
            </w:r>
            <w:r w:rsidR="003A5E0D">
              <w:rPr>
                <w:rFonts w:ascii="Arial" w:hAnsi="Arial" w:cs="Arial"/>
                <w:b/>
                <w:sz w:val="22"/>
                <w:szCs w:val="22"/>
              </w:rPr>
              <w:t>nnovación (Ecti)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2D2DBE">
              <w:rPr>
                <w:rFonts w:ascii="Arial" w:hAnsi="Arial" w:cs="Arial"/>
                <w:b/>
                <w:sz w:val="22"/>
                <w:szCs w:val="22"/>
              </w:rPr>
              <w:t>donde se desarrolla el programa de</w:t>
            </w:r>
            <w:r w:rsidR="003D2083" w:rsidRPr="00296C54">
              <w:rPr>
                <w:rFonts w:ascii="Arial" w:hAnsi="Arial" w:cs="Arial"/>
                <w:b/>
                <w:sz w:val="22"/>
                <w:szCs w:val="22"/>
              </w:rPr>
              <w:t xml:space="preserve"> doctor</w:t>
            </w:r>
            <w:r w:rsidR="002D2DBE">
              <w:rPr>
                <w:rFonts w:ascii="Arial" w:hAnsi="Arial" w:cs="Arial"/>
                <w:b/>
                <w:sz w:val="22"/>
                <w:szCs w:val="22"/>
              </w:rPr>
              <w:t>ado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Cargo</w:t>
            </w:r>
            <w:r w:rsidR="00950D81" w:rsidRPr="00296C54">
              <w:rPr>
                <w:rFonts w:ascii="Arial" w:hAnsi="Arial" w:cs="Arial"/>
                <w:b/>
                <w:sz w:val="22"/>
                <w:szCs w:val="22"/>
              </w:rPr>
              <w:t xml:space="preserve"> (Decano o Director)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6D0CE5" w:rsidP="00CF4C73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Facultad, Centro de Estudios o E</w:t>
            </w:r>
            <w:r w:rsidR="00CF4C73" w:rsidRPr="00296C54">
              <w:rPr>
                <w:rFonts w:ascii="Arial" w:hAnsi="Arial" w:cs="Arial"/>
                <w:b/>
                <w:sz w:val="22"/>
                <w:szCs w:val="22"/>
              </w:rPr>
              <w:t>cti</w:t>
            </w:r>
            <w:r w:rsidR="00CA6F0C"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D0CE5" w:rsidRPr="00296C54" w:rsidTr="004F0C13">
        <w:tc>
          <w:tcPr>
            <w:tcW w:w="534" w:type="dxa"/>
          </w:tcPr>
          <w:p w:rsidR="006D0CE5" w:rsidRPr="00296C54" w:rsidRDefault="006D0CE5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6D0CE5" w:rsidRPr="00296C54" w:rsidRDefault="006D0CE5" w:rsidP="00160F41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Institución autorizada: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Organismo: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num" w:pos="188"/>
                <w:tab w:val="left" w:pos="900"/>
              </w:tabs>
              <w:ind w:left="188" w:hanging="1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Fecha de aprobación: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spacing w:before="480"/>
              <w:ind w:left="187" w:hanging="187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Cuño: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3973A2" w:rsidP="00CD7991">
            <w:pPr>
              <w:tabs>
                <w:tab w:val="left" w:pos="188"/>
                <w:tab w:val="left" w:pos="3640"/>
                <w:tab w:val="center" w:pos="4419"/>
              </w:tabs>
              <w:spacing w:before="240" w:after="120"/>
              <w:jc w:val="right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CA6F0C" w:rsidRPr="00296C54">
              <w:rPr>
                <w:rFonts w:ascii="Arial" w:hAnsi="Arial" w:cs="Arial"/>
                <w:b/>
                <w:sz w:val="22"/>
                <w:szCs w:val="22"/>
              </w:rPr>
              <w:t>.2</w:t>
            </w:r>
          </w:p>
        </w:tc>
        <w:tc>
          <w:tcPr>
            <w:tcW w:w="9355" w:type="dxa"/>
          </w:tcPr>
          <w:p w:rsidR="00CA6F0C" w:rsidRPr="00296C54" w:rsidRDefault="00CA6F0C" w:rsidP="002D2DBE">
            <w:pPr>
              <w:tabs>
                <w:tab w:val="left" w:pos="188"/>
                <w:tab w:val="center" w:pos="4419"/>
              </w:tabs>
              <w:spacing w:before="24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Jefe del centro de trabajo del solicitante (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>si el</w:t>
            </w:r>
            <w:r w:rsidR="004B2B13" w:rsidRPr="00296C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F7296">
              <w:rPr>
                <w:rFonts w:ascii="Arial" w:hAnsi="Arial" w:cs="Arial"/>
                <w:b/>
                <w:sz w:val="22"/>
                <w:szCs w:val="22"/>
              </w:rPr>
              <w:t>solicita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 xml:space="preserve">nte no labora en la </w:t>
            </w:r>
            <w:r w:rsidR="00474F1E" w:rsidRPr="00296C54">
              <w:rPr>
                <w:rFonts w:ascii="Arial" w:hAnsi="Arial" w:cs="Arial"/>
                <w:b/>
                <w:sz w:val="22"/>
                <w:szCs w:val="22"/>
              </w:rPr>
              <w:t xml:space="preserve">Facultad Centro de Estudios o 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 xml:space="preserve">Ecti </w:t>
            </w:r>
            <w:r w:rsidR="002D2DBE">
              <w:rPr>
                <w:rFonts w:ascii="Arial" w:hAnsi="Arial" w:cs="Arial"/>
                <w:b/>
                <w:sz w:val="22"/>
                <w:szCs w:val="22"/>
              </w:rPr>
              <w:t xml:space="preserve">donde se desarrolla 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 xml:space="preserve">el programa de </w:t>
            </w:r>
            <w:r w:rsidR="004C2AE0" w:rsidRPr="00296C54">
              <w:rPr>
                <w:rFonts w:ascii="Arial" w:hAnsi="Arial" w:cs="Arial"/>
                <w:b/>
                <w:sz w:val="22"/>
                <w:szCs w:val="22"/>
              </w:rPr>
              <w:t xml:space="preserve">doctorado 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4B2B13" w:rsidRPr="00296C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 xml:space="preserve">es </w:t>
            </w:r>
            <w:r w:rsidR="004B2B13" w:rsidRPr="00296C54">
              <w:rPr>
                <w:rFonts w:ascii="Arial" w:hAnsi="Arial" w:cs="Arial"/>
                <w:b/>
                <w:sz w:val="22"/>
                <w:szCs w:val="22"/>
              </w:rPr>
              <w:t>trabajador de</w:t>
            </w:r>
            <w:r w:rsidR="005F729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>un centro adscrito</w:t>
            </w:r>
            <w:r w:rsidR="005F7296">
              <w:rPr>
                <w:rFonts w:ascii="Arial" w:hAnsi="Arial" w:cs="Arial"/>
                <w:b/>
                <w:sz w:val="22"/>
                <w:szCs w:val="22"/>
              </w:rPr>
              <w:t xml:space="preserve"> al</w:t>
            </w:r>
            <w:r w:rsidR="004B2B13" w:rsidRPr="00296C54">
              <w:rPr>
                <w:rFonts w:ascii="Arial" w:hAnsi="Arial" w:cs="Arial"/>
                <w:b/>
                <w:sz w:val="22"/>
                <w:szCs w:val="22"/>
              </w:rPr>
              <w:t xml:space="preserve"> MES que se 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>formará</w:t>
            </w:r>
            <w:r w:rsidR="004B2B13" w:rsidRPr="00296C54">
              <w:rPr>
                <w:rFonts w:ascii="Arial" w:hAnsi="Arial" w:cs="Arial"/>
                <w:b/>
                <w:sz w:val="22"/>
                <w:szCs w:val="22"/>
              </w:rPr>
              <w:t xml:space="preserve"> en 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 xml:space="preserve">una </w:t>
            </w:r>
            <w:r w:rsidR="004B2B13" w:rsidRPr="00296C54">
              <w:rPr>
                <w:rFonts w:ascii="Arial" w:hAnsi="Arial" w:cs="Arial"/>
                <w:b/>
                <w:sz w:val="22"/>
                <w:szCs w:val="22"/>
              </w:rPr>
              <w:t>instituci</w:t>
            </w:r>
            <w:r w:rsidR="00474F1E">
              <w:rPr>
                <w:rFonts w:ascii="Arial" w:hAnsi="Arial" w:cs="Arial"/>
                <w:b/>
                <w:sz w:val="22"/>
                <w:szCs w:val="22"/>
              </w:rPr>
              <w:t>ón cubana no adscrita al MES o extranjera</w:t>
            </w:r>
            <w:r w:rsidR="00A45438" w:rsidRPr="00296C5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Cargo (Decano o Director):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num" w:pos="188"/>
              </w:tabs>
              <w:ind w:left="188" w:hanging="1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Fecha de aprobación:</w:t>
            </w:r>
          </w:p>
        </w:tc>
      </w:tr>
      <w:tr w:rsidR="00CA6F0C" w:rsidRPr="00296C54" w:rsidTr="004F0C13">
        <w:tc>
          <w:tcPr>
            <w:tcW w:w="534" w:type="dxa"/>
          </w:tcPr>
          <w:p w:rsidR="00CA6F0C" w:rsidRPr="00296C54" w:rsidRDefault="00CA6F0C" w:rsidP="007B59A5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355" w:type="dxa"/>
          </w:tcPr>
          <w:p w:rsidR="00CA6F0C" w:rsidRPr="00296C54" w:rsidRDefault="00CA6F0C" w:rsidP="00160F41">
            <w:pPr>
              <w:numPr>
                <w:ilvl w:val="0"/>
                <w:numId w:val="2"/>
              </w:numPr>
              <w:tabs>
                <w:tab w:val="clear" w:pos="720"/>
                <w:tab w:val="left" w:pos="188"/>
                <w:tab w:val="center" w:pos="4419"/>
              </w:tabs>
              <w:spacing w:before="480"/>
              <w:ind w:left="188" w:hanging="188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Cuño:</w:t>
            </w:r>
          </w:p>
        </w:tc>
      </w:tr>
    </w:tbl>
    <w:p w:rsidR="005C7BE9" w:rsidRPr="00296C54" w:rsidRDefault="00480371" w:rsidP="005C7BE9">
      <w:pPr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296C54">
        <w:rPr>
          <w:rFonts w:ascii="Arial" w:hAnsi="Arial" w:cs="Arial"/>
        </w:rPr>
        <w:br w:type="page"/>
      </w:r>
      <w:r w:rsidR="005C7BE9" w:rsidRPr="00296C54">
        <w:rPr>
          <w:rFonts w:ascii="Arial" w:hAnsi="Arial" w:cs="Arial"/>
          <w:b/>
          <w:sz w:val="28"/>
          <w:szCs w:val="28"/>
        </w:rPr>
        <w:t xml:space="preserve"> </w:t>
      </w:r>
    </w:p>
    <w:p w:rsidR="00BA768F" w:rsidRPr="00296C54" w:rsidRDefault="00C34EB2" w:rsidP="00BA768F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8"/>
          <w:szCs w:val="28"/>
        </w:rPr>
      </w:pPr>
      <w:r w:rsidRPr="00296C54">
        <w:rPr>
          <w:rFonts w:ascii="Arial" w:hAnsi="Arial" w:cs="Arial"/>
          <w:b/>
          <w:sz w:val="28"/>
          <w:szCs w:val="28"/>
        </w:rPr>
        <w:t>MINISTERIO DE EDUCACIÓN SUPERIOR</w:t>
      </w:r>
    </w:p>
    <w:p w:rsidR="00BA768F" w:rsidRPr="00296C54" w:rsidRDefault="00BA768F" w:rsidP="00AF7974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8"/>
          <w:szCs w:val="28"/>
        </w:rPr>
      </w:pPr>
    </w:p>
    <w:p w:rsidR="0043773F" w:rsidRPr="00296C54" w:rsidRDefault="0043773F" w:rsidP="00BA768F">
      <w:pPr>
        <w:tabs>
          <w:tab w:val="left" w:pos="0"/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8"/>
          <w:szCs w:val="28"/>
        </w:rPr>
      </w:pPr>
      <w:r w:rsidRPr="00296C54">
        <w:rPr>
          <w:rFonts w:ascii="Arial" w:hAnsi="Arial" w:cs="Arial"/>
          <w:b/>
          <w:sz w:val="28"/>
          <w:szCs w:val="28"/>
        </w:rPr>
        <w:t xml:space="preserve">DICTAMEN </w:t>
      </w:r>
      <w:r w:rsidR="00BA768F" w:rsidRPr="00296C54">
        <w:rPr>
          <w:rFonts w:ascii="Arial" w:hAnsi="Arial" w:cs="Arial"/>
          <w:b/>
          <w:sz w:val="28"/>
          <w:szCs w:val="28"/>
        </w:rPr>
        <w:t xml:space="preserve">SOBRE </w:t>
      </w:r>
      <w:r w:rsidR="004748C9">
        <w:rPr>
          <w:rFonts w:ascii="Arial" w:hAnsi="Arial" w:cs="Arial"/>
          <w:b/>
          <w:sz w:val="28"/>
          <w:szCs w:val="28"/>
        </w:rPr>
        <w:t>EL</w:t>
      </w:r>
      <w:r w:rsidR="00BA768F" w:rsidRPr="00296C54">
        <w:rPr>
          <w:rFonts w:ascii="Arial" w:hAnsi="Arial" w:cs="Arial"/>
          <w:b/>
          <w:sz w:val="28"/>
          <w:szCs w:val="28"/>
        </w:rPr>
        <w:t xml:space="preserve"> TEMA</w:t>
      </w:r>
      <w:r w:rsidR="004748C9">
        <w:rPr>
          <w:rFonts w:ascii="Arial" w:hAnsi="Arial" w:cs="Arial"/>
          <w:b/>
          <w:sz w:val="28"/>
          <w:szCs w:val="28"/>
        </w:rPr>
        <w:t xml:space="preserve"> DE ASPIRANTURA</w:t>
      </w:r>
    </w:p>
    <w:p w:rsidR="00387C45" w:rsidRPr="00296C54" w:rsidRDefault="00387C45" w:rsidP="00387C4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031" w:type="dxa"/>
        <w:tblLook w:val="01E0"/>
      </w:tblPr>
      <w:tblGrid>
        <w:gridCol w:w="400"/>
        <w:gridCol w:w="9631"/>
      </w:tblGrid>
      <w:tr w:rsidR="00AA4C66" w:rsidRPr="00296C54" w:rsidTr="000D494D">
        <w:tc>
          <w:tcPr>
            <w:tcW w:w="400" w:type="dxa"/>
          </w:tcPr>
          <w:p w:rsidR="00AA4C66" w:rsidRPr="00296C54" w:rsidRDefault="00AA4C66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631" w:type="dxa"/>
          </w:tcPr>
          <w:p w:rsidR="00AA4C66" w:rsidRPr="00296C54" w:rsidRDefault="00AA4C66" w:rsidP="00431AC7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del tema:</w:t>
            </w:r>
          </w:p>
        </w:tc>
      </w:tr>
      <w:tr w:rsidR="001E00A4" w:rsidRPr="00296C54" w:rsidTr="001E00A4">
        <w:tc>
          <w:tcPr>
            <w:tcW w:w="400" w:type="dxa"/>
          </w:tcPr>
          <w:p w:rsidR="001E00A4" w:rsidRPr="00296C54" w:rsidRDefault="001E00A4" w:rsidP="001E00A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31" w:type="dxa"/>
          </w:tcPr>
          <w:p w:rsidR="001E00A4" w:rsidRPr="00296C54" w:rsidRDefault="001E00A4" w:rsidP="001E00A4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 del solicitante:</w:t>
            </w:r>
          </w:p>
        </w:tc>
      </w:tr>
      <w:tr w:rsidR="00F323AE" w:rsidRPr="00296C54" w:rsidTr="000D494D">
        <w:tc>
          <w:tcPr>
            <w:tcW w:w="400" w:type="dxa"/>
          </w:tcPr>
          <w:p w:rsidR="00F323AE" w:rsidRPr="00296C54" w:rsidRDefault="001E00A4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F323AE"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31" w:type="dxa"/>
          </w:tcPr>
          <w:p w:rsidR="00F323AE" w:rsidRPr="00296C54" w:rsidRDefault="00F323AE" w:rsidP="00AF7974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Nombre del programa de doctorado </w:t>
            </w:r>
            <w:r w:rsidRPr="00732217">
              <w:rPr>
                <w:rFonts w:ascii="Arial" w:hAnsi="Arial" w:cs="Arial"/>
                <w:b/>
                <w:sz w:val="22"/>
                <w:szCs w:val="22"/>
              </w:rPr>
              <w:t xml:space="preserve">(excepto </w:t>
            </w:r>
            <w:r w:rsidR="00AF7974" w:rsidRPr="00732217">
              <w:rPr>
                <w:rFonts w:ascii="Arial" w:hAnsi="Arial" w:cs="Arial"/>
                <w:b/>
                <w:sz w:val="22"/>
                <w:szCs w:val="22"/>
              </w:rPr>
              <w:t>si el</w:t>
            </w:r>
            <w:r w:rsidRPr="00732217">
              <w:rPr>
                <w:rFonts w:ascii="Arial" w:hAnsi="Arial" w:cs="Arial"/>
                <w:b/>
                <w:sz w:val="22"/>
                <w:szCs w:val="22"/>
              </w:rPr>
              <w:t xml:space="preserve"> programa</w:t>
            </w:r>
            <w:r w:rsidR="00AF7974" w:rsidRPr="00732217">
              <w:rPr>
                <w:rFonts w:ascii="Arial" w:hAnsi="Arial" w:cs="Arial"/>
                <w:b/>
                <w:sz w:val="22"/>
                <w:szCs w:val="22"/>
              </w:rPr>
              <w:t xml:space="preserve"> es</w:t>
            </w:r>
            <w:r w:rsidRPr="00732217">
              <w:rPr>
                <w:rFonts w:ascii="Arial" w:hAnsi="Arial" w:cs="Arial"/>
                <w:b/>
                <w:sz w:val="22"/>
                <w:szCs w:val="22"/>
              </w:rPr>
              <w:t xml:space="preserve"> tutelar):</w:t>
            </w:r>
          </w:p>
        </w:tc>
      </w:tr>
      <w:tr w:rsidR="00AA4C66" w:rsidRPr="00296C54" w:rsidTr="000D494D">
        <w:tc>
          <w:tcPr>
            <w:tcW w:w="400" w:type="dxa"/>
          </w:tcPr>
          <w:p w:rsidR="00AA4C66" w:rsidRPr="00296C54" w:rsidRDefault="001E00A4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AA4C66"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31" w:type="dxa"/>
          </w:tcPr>
          <w:p w:rsidR="00AA4C66" w:rsidRPr="00296C54" w:rsidRDefault="00576D2B" w:rsidP="00431AC7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</w:t>
            </w:r>
            <w:r w:rsidR="00AA4C66" w:rsidRPr="00296C54">
              <w:rPr>
                <w:rFonts w:ascii="Arial" w:hAnsi="Arial" w:cs="Arial"/>
                <w:b/>
                <w:sz w:val="22"/>
                <w:szCs w:val="22"/>
              </w:rPr>
              <w:t xml:space="preserve"> doctor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que obtendrá</w:t>
            </w:r>
            <w:r w:rsidR="002C412F">
              <w:rPr>
                <w:rFonts w:ascii="Arial" w:hAnsi="Arial" w:cs="Arial"/>
                <w:b/>
                <w:sz w:val="22"/>
                <w:szCs w:val="22"/>
              </w:rPr>
              <w:t xml:space="preserve"> el solicitante</w:t>
            </w:r>
            <w:r w:rsidR="00AA4C66"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7E794A" w:rsidRPr="00296C54" w:rsidTr="000D494D">
        <w:tc>
          <w:tcPr>
            <w:tcW w:w="400" w:type="dxa"/>
          </w:tcPr>
          <w:p w:rsidR="007E794A" w:rsidRPr="00296C54" w:rsidRDefault="00F323AE" w:rsidP="00BD3BEA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7E794A"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31" w:type="dxa"/>
          </w:tcPr>
          <w:p w:rsidR="007E794A" w:rsidRPr="00296C54" w:rsidRDefault="00FD76BA" w:rsidP="00D32AC2">
            <w:pPr>
              <w:tabs>
                <w:tab w:val="left" w:pos="0"/>
              </w:tabs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7E794A" w:rsidRPr="00296C54">
              <w:rPr>
                <w:rFonts w:ascii="Arial" w:hAnsi="Arial" w:cs="Arial"/>
                <w:b/>
                <w:sz w:val="22"/>
                <w:szCs w:val="22"/>
              </w:rPr>
              <w:t>ctualidad</w:t>
            </w:r>
            <w:r w:rsidR="00C9480D">
              <w:rPr>
                <w:rFonts w:ascii="Arial" w:hAnsi="Arial" w:cs="Arial"/>
                <w:b/>
                <w:sz w:val="22"/>
                <w:szCs w:val="22"/>
              </w:rPr>
              <w:t xml:space="preserve"> e importancia </w:t>
            </w:r>
            <w:r w:rsidR="00D32AC2" w:rsidRPr="00296C54">
              <w:rPr>
                <w:rFonts w:ascii="Arial" w:hAnsi="Arial" w:cs="Arial"/>
                <w:b/>
                <w:sz w:val="22"/>
                <w:szCs w:val="22"/>
              </w:rPr>
              <w:t xml:space="preserve">de los resultados </w:t>
            </w:r>
            <w:r w:rsidR="00D32AC2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D32AC2" w:rsidRPr="00296C54">
              <w:rPr>
                <w:rFonts w:ascii="Arial" w:hAnsi="Arial" w:cs="Arial"/>
                <w:b/>
                <w:sz w:val="22"/>
                <w:szCs w:val="22"/>
              </w:rPr>
              <w:t xml:space="preserve">ientíficos </w:t>
            </w:r>
            <w:r w:rsidR="00D32AC2">
              <w:rPr>
                <w:rFonts w:ascii="Arial" w:hAnsi="Arial" w:cs="Arial"/>
                <w:b/>
                <w:sz w:val="22"/>
                <w:szCs w:val="22"/>
              </w:rPr>
              <w:t xml:space="preserve">proyectados en </w:t>
            </w:r>
            <w:r w:rsidR="00D32AC2" w:rsidRPr="00296C54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D32AC2">
              <w:rPr>
                <w:rFonts w:ascii="Arial" w:hAnsi="Arial" w:cs="Arial"/>
                <w:b/>
                <w:sz w:val="22"/>
                <w:szCs w:val="22"/>
              </w:rPr>
              <w:t xml:space="preserve">a investigación del doctorado </w:t>
            </w:r>
            <w:r w:rsidR="00C9480D">
              <w:rPr>
                <w:rFonts w:ascii="Arial" w:hAnsi="Arial" w:cs="Arial"/>
                <w:b/>
                <w:sz w:val="22"/>
                <w:szCs w:val="22"/>
              </w:rPr>
              <w:t xml:space="preserve">para </w:t>
            </w:r>
            <w:r w:rsidR="00D32AC2">
              <w:rPr>
                <w:rFonts w:ascii="Arial" w:hAnsi="Arial" w:cs="Arial"/>
                <w:b/>
                <w:sz w:val="22"/>
                <w:szCs w:val="22"/>
              </w:rPr>
              <w:t>el desarrollo científico d</w:t>
            </w:r>
            <w:r w:rsidR="00C9480D">
              <w:rPr>
                <w:rFonts w:ascii="Arial" w:hAnsi="Arial" w:cs="Arial"/>
                <w:b/>
                <w:sz w:val="22"/>
                <w:szCs w:val="22"/>
              </w:rPr>
              <w:t>el área del conocimiento del programa</w:t>
            </w:r>
            <w:r w:rsidR="007E794A"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7E794A" w:rsidRPr="00296C54" w:rsidTr="000D494D">
        <w:tc>
          <w:tcPr>
            <w:tcW w:w="400" w:type="dxa"/>
          </w:tcPr>
          <w:p w:rsidR="007E794A" w:rsidRPr="00296C54" w:rsidRDefault="00F323AE" w:rsidP="00927787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7E794A"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31" w:type="dxa"/>
          </w:tcPr>
          <w:p w:rsidR="007E794A" w:rsidRPr="00296C54" w:rsidRDefault="007E794A" w:rsidP="002C412F">
            <w:pPr>
              <w:spacing w:before="6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Aprobación </w:t>
            </w:r>
            <w:r w:rsidR="00D55DCA" w:rsidRPr="00296C54">
              <w:rPr>
                <w:rFonts w:ascii="Arial" w:hAnsi="Arial" w:cs="Arial"/>
                <w:b/>
                <w:sz w:val="22"/>
                <w:szCs w:val="22"/>
              </w:rPr>
              <w:t xml:space="preserve">del dictamen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por </w:t>
            </w:r>
            <w:r w:rsidR="0052185A" w:rsidRPr="00296C54">
              <w:rPr>
                <w:rFonts w:ascii="Arial" w:hAnsi="Arial" w:cs="Arial"/>
                <w:b/>
                <w:sz w:val="22"/>
                <w:szCs w:val="22"/>
              </w:rPr>
              <w:t>el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Comité de Doctorado (CD)</w:t>
            </w:r>
            <w:r w:rsidR="002C412F">
              <w:rPr>
                <w:rFonts w:ascii="Arial" w:hAnsi="Arial" w:cs="Arial"/>
                <w:b/>
                <w:sz w:val="22"/>
                <w:szCs w:val="22"/>
              </w:rPr>
              <w:t xml:space="preserve"> o si </w:t>
            </w:r>
            <w:r w:rsidR="00AF7974" w:rsidRPr="00296C54">
              <w:rPr>
                <w:rFonts w:ascii="Arial" w:hAnsi="Arial" w:cs="Arial"/>
                <w:b/>
                <w:sz w:val="22"/>
                <w:szCs w:val="22"/>
              </w:rPr>
              <w:t>el programa</w:t>
            </w:r>
            <w:r w:rsidR="00F323AE" w:rsidRPr="00296C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F7974" w:rsidRPr="00296C54">
              <w:rPr>
                <w:rFonts w:ascii="Arial" w:hAnsi="Arial" w:cs="Arial"/>
                <w:b/>
                <w:sz w:val="22"/>
                <w:szCs w:val="22"/>
              </w:rPr>
              <w:t xml:space="preserve">es </w:t>
            </w:r>
            <w:r w:rsidR="00F323AE" w:rsidRPr="00732217">
              <w:rPr>
                <w:rFonts w:ascii="Arial" w:hAnsi="Arial" w:cs="Arial"/>
                <w:b/>
                <w:sz w:val="22"/>
                <w:szCs w:val="22"/>
              </w:rPr>
              <w:t>tutelar</w:t>
            </w:r>
            <w:r w:rsidR="00BA768F" w:rsidRPr="00296C54">
              <w:rPr>
                <w:rFonts w:ascii="Arial" w:hAnsi="Arial" w:cs="Arial"/>
                <w:b/>
                <w:sz w:val="22"/>
                <w:szCs w:val="22"/>
              </w:rPr>
              <w:t xml:space="preserve"> o de </w:t>
            </w:r>
            <w:r w:rsidR="00A12976" w:rsidRPr="00296C54">
              <w:rPr>
                <w:rFonts w:ascii="Arial" w:hAnsi="Arial" w:cs="Arial"/>
                <w:b/>
                <w:sz w:val="22"/>
                <w:szCs w:val="22"/>
              </w:rPr>
              <w:t xml:space="preserve">una </w:t>
            </w:r>
            <w:r w:rsidR="00BA768F" w:rsidRPr="00296C54">
              <w:rPr>
                <w:rFonts w:ascii="Arial" w:hAnsi="Arial" w:cs="Arial"/>
                <w:b/>
                <w:sz w:val="22"/>
                <w:szCs w:val="22"/>
              </w:rPr>
              <w:t>instituci</w:t>
            </w:r>
            <w:r w:rsidR="00AF7974" w:rsidRPr="00296C54">
              <w:rPr>
                <w:rFonts w:ascii="Arial" w:hAnsi="Arial" w:cs="Arial"/>
                <w:b/>
                <w:sz w:val="22"/>
                <w:szCs w:val="22"/>
              </w:rPr>
              <w:t>ón extranjera</w:t>
            </w:r>
            <w:r w:rsidR="002C412F">
              <w:rPr>
                <w:rFonts w:ascii="Arial" w:hAnsi="Arial" w:cs="Arial"/>
                <w:b/>
                <w:sz w:val="22"/>
                <w:szCs w:val="22"/>
              </w:rPr>
              <w:t xml:space="preserve"> por</w:t>
            </w:r>
            <w:r w:rsidR="001B7D08">
              <w:rPr>
                <w:rFonts w:ascii="Arial" w:hAnsi="Arial" w:cs="Arial"/>
                <w:b/>
                <w:sz w:val="22"/>
                <w:szCs w:val="22"/>
              </w:rPr>
              <w:t xml:space="preserve"> un</w:t>
            </w:r>
            <w:r w:rsidR="00A95D22" w:rsidRPr="00296C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Consejo Científico (CC) de Facultad, Centro de Estudio</w:t>
            </w:r>
            <w:r w:rsidR="0052185A" w:rsidRPr="00296C54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o </w:t>
            </w:r>
            <w:r w:rsidR="0052185A" w:rsidRPr="00296C54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720EA4">
              <w:rPr>
                <w:rFonts w:ascii="Arial" w:hAnsi="Arial" w:cs="Arial"/>
                <w:b/>
                <w:sz w:val="22"/>
                <w:szCs w:val="22"/>
              </w:rPr>
              <w:t>ntidad de Ciencia, Tecnología e Innovación (E</w:t>
            </w:r>
            <w:r w:rsidR="00CF4C73" w:rsidRPr="00296C54">
              <w:rPr>
                <w:rFonts w:ascii="Arial" w:hAnsi="Arial" w:cs="Arial"/>
                <w:b/>
                <w:sz w:val="22"/>
                <w:szCs w:val="22"/>
              </w:rPr>
              <w:t>cti</w:t>
            </w:r>
            <w:r w:rsidR="00720EA4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A95D22" w:rsidRPr="00296C54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competente en </w:t>
            </w:r>
            <w:r w:rsidR="00857BFD" w:rsidRPr="00296C54">
              <w:rPr>
                <w:rFonts w:ascii="Arial" w:hAnsi="Arial" w:cs="Arial"/>
                <w:b/>
                <w:sz w:val="22"/>
                <w:szCs w:val="22"/>
              </w:rPr>
              <w:t xml:space="preserve">el área </w:t>
            </w:r>
            <w:r w:rsidR="00C20C12" w:rsidRPr="00296C54">
              <w:rPr>
                <w:rFonts w:ascii="Arial" w:hAnsi="Arial" w:cs="Arial"/>
                <w:b/>
                <w:sz w:val="22"/>
                <w:szCs w:val="22"/>
              </w:rPr>
              <w:t>del conocimiento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de</w:t>
            </w:r>
            <w:r w:rsidR="00C20C12" w:rsidRPr="00296C54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95D22" w:rsidRPr="00296C54">
              <w:rPr>
                <w:rFonts w:ascii="Arial" w:hAnsi="Arial" w:cs="Arial"/>
                <w:b/>
                <w:sz w:val="22"/>
                <w:szCs w:val="22"/>
              </w:rPr>
              <w:t xml:space="preserve">tema de la tesis de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doctorado</w:t>
            </w:r>
          </w:p>
        </w:tc>
      </w:tr>
      <w:tr w:rsidR="007E794A" w:rsidRPr="00296C54" w:rsidTr="000D494D">
        <w:tc>
          <w:tcPr>
            <w:tcW w:w="400" w:type="dxa"/>
          </w:tcPr>
          <w:p w:rsidR="007E794A" w:rsidRPr="00296C54" w:rsidRDefault="007E794A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31" w:type="dxa"/>
          </w:tcPr>
          <w:p w:rsidR="007E794A" w:rsidRPr="00296C54" w:rsidRDefault="007E794A" w:rsidP="00431AC7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7E794A" w:rsidRPr="00296C54" w:rsidTr="000D494D">
        <w:tc>
          <w:tcPr>
            <w:tcW w:w="400" w:type="dxa"/>
          </w:tcPr>
          <w:p w:rsidR="007E794A" w:rsidRPr="00296C54" w:rsidRDefault="007E794A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31" w:type="dxa"/>
          </w:tcPr>
          <w:p w:rsidR="007E794A" w:rsidRPr="00296C54" w:rsidRDefault="007E794A" w:rsidP="00431AC7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Responsabilidad: </w:t>
            </w:r>
            <w:r w:rsidR="00040D78" w:rsidRPr="00296C54">
              <w:rPr>
                <w:rFonts w:ascii="Arial" w:hAnsi="Arial" w:cs="Arial"/>
                <w:sz w:val="22"/>
                <w:szCs w:val="22"/>
              </w:rPr>
              <w:t xml:space="preserve">Coordinador del CD (  </w:t>
            </w:r>
            <w:r w:rsidRPr="00296C54">
              <w:rPr>
                <w:rFonts w:ascii="Arial" w:hAnsi="Arial" w:cs="Arial"/>
                <w:sz w:val="22"/>
                <w:szCs w:val="22"/>
              </w:rPr>
              <w:t>)</w:t>
            </w:r>
            <w:r w:rsidR="00040D78" w:rsidRPr="00296C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5444" w:rsidRPr="00296C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0D78" w:rsidRPr="00296C54">
              <w:rPr>
                <w:rFonts w:ascii="Arial" w:hAnsi="Arial" w:cs="Arial"/>
                <w:sz w:val="22"/>
                <w:szCs w:val="22"/>
              </w:rPr>
              <w:t xml:space="preserve">Presidente del CC (  )  </w:t>
            </w:r>
            <w:r w:rsidR="00095444" w:rsidRPr="00296C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6C54">
              <w:rPr>
                <w:rFonts w:ascii="Arial" w:hAnsi="Arial" w:cs="Arial"/>
                <w:sz w:val="22"/>
                <w:szCs w:val="22"/>
              </w:rPr>
              <w:t xml:space="preserve">Secretario del CC (   )   </w:t>
            </w:r>
          </w:p>
        </w:tc>
      </w:tr>
      <w:tr w:rsidR="00857BFD" w:rsidRPr="00296C54" w:rsidTr="000D494D">
        <w:tc>
          <w:tcPr>
            <w:tcW w:w="400" w:type="dxa"/>
          </w:tcPr>
          <w:p w:rsidR="00857BFD" w:rsidRPr="00296C54" w:rsidRDefault="00857BFD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31" w:type="dxa"/>
          </w:tcPr>
          <w:p w:rsidR="00857BFD" w:rsidRPr="00296C54" w:rsidRDefault="00211946" w:rsidP="00CF4C73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Facultad, Centro de Estudios o E</w:t>
            </w:r>
            <w:r w:rsidR="00CF4C73" w:rsidRPr="00296C54">
              <w:rPr>
                <w:rFonts w:ascii="Arial" w:hAnsi="Arial" w:cs="Arial"/>
                <w:b/>
                <w:sz w:val="22"/>
                <w:szCs w:val="22"/>
              </w:rPr>
              <w:t>cti</w:t>
            </w:r>
            <w:r w:rsidR="00857BFD"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857BFD" w:rsidRPr="00296C54" w:rsidTr="000D494D">
        <w:tc>
          <w:tcPr>
            <w:tcW w:w="400" w:type="dxa"/>
          </w:tcPr>
          <w:p w:rsidR="00857BFD" w:rsidRPr="00296C54" w:rsidRDefault="00857BFD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31" w:type="dxa"/>
          </w:tcPr>
          <w:p w:rsidR="00857BFD" w:rsidRPr="00296C54" w:rsidRDefault="00211946" w:rsidP="00211946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Institución</w:t>
            </w:r>
            <w:r w:rsidR="00857BFD"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211946" w:rsidRPr="00296C54" w:rsidTr="000D494D">
        <w:tc>
          <w:tcPr>
            <w:tcW w:w="400" w:type="dxa"/>
          </w:tcPr>
          <w:p w:rsidR="00211946" w:rsidRPr="00296C54" w:rsidRDefault="00211946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31" w:type="dxa"/>
          </w:tcPr>
          <w:p w:rsidR="00211946" w:rsidRPr="00296C54" w:rsidRDefault="00211946" w:rsidP="00431AC7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Organismo:</w:t>
            </w:r>
          </w:p>
        </w:tc>
      </w:tr>
      <w:tr w:rsidR="007E794A" w:rsidRPr="00296C54" w:rsidTr="000D494D">
        <w:tc>
          <w:tcPr>
            <w:tcW w:w="400" w:type="dxa"/>
          </w:tcPr>
          <w:p w:rsidR="007E794A" w:rsidRPr="00296C54" w:rsidRDefault="007E794A" w:rsidP="00B6058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31" w:type="dxa"/>
          </w:tcPr>
          <w:p w:rsidR="007E794A" w:rsidRPr="00296C54" w:rsidRDefault="007E794A" w:rsidP="00431AC7">
            <w:pPr>
              <w:tabs>
                <w:tab w:val="left" w:pos="43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Fecha de emisión del dictamen:</w:t>
            </w:r>
          </w:p>
        </w:tc>
      </w:tr>
      <w:tr w:rsidR="007E794A" w:rsidRPr="00296C54" w:rsidTr="000D494D">
        <w:trPr>
          <w:trHeight w:val="514"/>
        </w:trPr>
        <w:tc>
          <w:tcPr>
            <w:tcW w:w="400" w:type="dxa"/>
          </w:tcPr>
          <w:p w:rsidR="007E794A" w:rsidRPr="00296C54" w:rsidRDefault="007E794A" w:rsidP="0052185A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31" w:type="dxa"/>
          </w:tcPr>
          <w:p w:rsidR="007E794A" w:rsidRPr="00296C54" w:rsidRDefault="007E794A" w:rsidP="00431AC7">
            <w:pPr>
              <w:tabs>
                <w:tab w:val="left" w:pos="432"/>
                <w:tab w:val="left" w:pos="3640"/>
                <w:tab w:val="center" w:pos="4419"/>
              </w:tabs>
              <w:spacing w:before="4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                  Cuño:</w:t>
            </w:r>
          </w:p>
        </w:tc>
      </w:tr>
    </w:tbl>
    <w:p w:rsidR="00F746C0" w:rsidRPr="0043773F" w:rsidRDefault="00F746C0" w:rsidP="0052185A">
      <w:pPr>
        <w:tabs>
          <w:tab w:val="left" w:pos="360"/>
        </w:tabs>
        <w:jc w:val="both"/>
      </w:pPr>
    </w:p>
    <w:sectPr w:rsidR="00F746C0" w:rsidRPr="0043773F" w:rsidSect="00E569DD">
      <w:pgSz w:w="11906" w:h="16838"/>
      <w:pgMar w:top="1418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bany A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4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42E55"/>
    <w:multiLevelType w:val="hybridMultilevel"/>
    <w:tmpl w:val="A56C95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E5679"/>
    <w:multiLevelType w:val="hybridMultilevel"/>
    <w:tmpl w:val="C2CA78A4"/>
    <w:lvl w:ilvl="0" w:tplc="4644FC90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7" w:hanging="360"/>
      </w:pPr>
    </w:lvl>
    <w:lvl w:ilvl="2" w:tplc="0C0A001B" w:tentative="1">
      <w:start w:val="1"/>
      <w:numFmt w:val="lowerRoman"/>
      <w:lvlText w:val="%3."/>
      <w:lvlJc w:val="right"/>
      <w:pPr>
        <w:ind w:left="2117" w:hanging="180"/>
      </w:pPr>
    </w:lvl>
    <w:lvl w:ilvl="3" w:tplc="0C0A000F" w:tentative="1">
      <w:start w:val="1"/>
      <w:numFmt w:val="decimal"/>
      <w:lvlText w:val="%4."/>
      <w:lvlJc w:val="left"/>
      <w:pPr>
        <w:ind w:left="2837" w:hanging="360"/>
      </w:pPr>
    </w:lvl>
    <w:lvl w:ilvl="4" w:tplc="0C0A0019" w:tentative="1">
      <w:start w:val="1"/>
      <w:numFmt w:val="lowerLetter"/>
      <w:lvlText w:val="%5."/>
      <w:lvlJc w:val="left"/>
      <w:pPr>
        <w:ind w:left="3557" w:hanging="360"/>
      </w:pPr>
    </w:lvl>
    <w:lvl w:ilvl="5" w:tplc="0C0A001B" w:tentative="1">
      <w:start w:val="1"/>
      <w:numFmt w:val="lowerRoman"/>
      <w:lvlText w:val="%6."/>
      <w:lvlJc w:val="right"/>
      <w:pPr>
        <w:ind w:left="4277" w:hanging="180"/>
      </w:pPr>
    </w:lvl>
    <w:lvl w:ilvl="6" w:tplc="0C0A000F" w:tentative="1">
      <w:start w:val="1"/>
      <w:numFmt w:val="decimal"/>
      <w:lvlText w:val="%7."/>
      <w:lvlJc w:val="left"/>
      <w:pPr>
        <w:ind w:left="4997" w:hanging="360"/>
      </w:pPr>
    </w:lvl>
    <w:lvl w:ilvl="7" w:tplc="0C0A0019" w:tentative="1">
      <w:start w:val="1"/>
      <w:numFmt w:val="lowerLetter"/>
      <w:lvlText w:val="%8."/>
      <w:lvlJc w:val="left"/>
      <w:pPr>
        <w:ind w:left="5717" w:hanging="360"/>
      </w:pPr>
    </w:lvl>
    <w:lvl w:ilvl="8" w:tplc="0C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2205514D"/>
    <w:multiLevelType w:val="hybridMultilevel"/>
    <w:tmpl w:val="B2B667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10906"/>
    <w:multiLevelType w:val="hybridMultilevel"/>
    <w:tmpl w:val="AC328A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130ADA"/>
    <w:multiLevelType w:val="hybridMultilevel"/>
    <w:tmpl w:val="0714F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17FFB"/>
    <w:multiLevelType w:val="hybridMultilevel"/>
    <w:tmpl w:val="E1647E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9717B"/>
    <w:multiLevelType w:val="hybridMultilevel"/>
    <w:tmpl w:val="00D6845C"/>
    <w:lvl w:ilvl="0" w:tplc="259C2B3E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eastAsia="Times New Roman" w:hAnsi="Arial" w:cs="Arial"/>
      </w:rPr>
    </w:lvl>
    <w:lvl w:ilvl="1" w:tplc="0C0A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</w:lvl>
    <w:lvl w:ilvl="2" w:tplc="0C0A000F">
      <w:start w:val="1"/>
      <w:numFmt w:val="decimal"/>
      <w:lvlText w:val="%3."/>
      <w:lvlJc w:val="left"/>
      <w:pPr>
        <w:tabs>
          <w:tab w:val="num" w:pos="2697"/>
        </w:tabs>
        <w:ind w:left="2697" w:hanging="360"/>
      </w:pPr>
    </w:lvl>
    <w:lvl w:ilvl="3" w:tplc="67CEDB04">
      <w:start w:val="2"/>
      <w:numFmt w:val="upperLetter"/>
      <w:lvlText w:val="%4)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>
    <w:nsid w:val="2B1E5F9B"/>
    <w:multiLevelType w:val="hybridMultilevel"/>
    <w:tmpl w:val="EF4A94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26DA0"/>
    <w:multiLevelType w:val="multilevel"/>
    <w:tmpl w:val="62C0C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F0D49FD"/>
    <w:multiLevelType w:val="multilevel"/>
    <w:tmpl w:val="62C0C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0762204"/>
    <w:multiLevelType w:val="hybridMultilevel"/>
    <w:tmpl w:val="7DEE7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05E9F"/>
    <w:multiLevelType w:val="hybridMultilevel"/>
    <w:tmpl w:val="A25E6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D43EB0"/>
    <w:multiLevelType w:val="hybridMultilevel"/>
    <w:tmpl w:val="64EAE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46F77"/>
    <w:multiLevelType w:val="hybridMultilevel"/>
    <w:tmpl w:val="FB9083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13"/>
  </w:num>
  <w:num w:numId="11">
    <w:abstractNumId w:val="7"/>
  </w:num>
  <w:num w:numId="12">
    <w:abstractNumId w:val="11"/>
  </w:num>
  <w:num w:numId="13">
    <w:abstractNumId w:val="12"/>
  </w:num>
  <w:num w:numId="14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compat/>
  <w:rsids>
    <w:rsidRoot w:val="0018470B"/>
    <w:rsid w:val="00001454"/>
    <w:rsid w:val="0000362A"/>
    <w:rsid w:val="00005F0E"/>
    <w:rsid w:val="000061BA"/>
    <w:rsid w:val="00007DE3"/>
    <w:rsid w:val="000110D2"/>
    <w:rsid w:val="00012225"/>
    <w:rsid w:val="0001224F"/>
    <w:rsid w:val="00012342"/>
    <w:rsid w:val="00012D6C"/>
    <w:rsid w:val="00012E83"/>
    <w:rsid w:val="00015C62"/>
    <w:rsid w:val="00020543"/>
    <w:rsid w:val="000206B4"/>
    <w:rsid w:val="0002124A"/>
    <w:rsid w:val="00021DA6"/>
    <w:rsid w:val="000235B7"/>
    <w:rsid w:val="0002546A"/>
    <w:rsid w:val="000267D1"/>
    <w:rsid w:val="00027FF1"/>
    <w:rsid w:val="00036161"/>
    <w:rsid w:val="00036ECB"/>
    <w:rsid w:val="00037125"/>
    <w:rsid w:val="000377E1"/>
    <w:rsid w:val="00040D78"/>
    <w:rsid w:val="00040D79"/>
    <w:rsid w:val="00042E01"/>
    <w:rsid w:val="00043779"/>
    <w:rsid w:val="00044290"/>
    <w:rsid w:val="00044F64"/>
    <w:rsid w:val="0004549E"/>
    <w:rsid w:val="00046C58"/>
    <w:rsid w:val="000472F1"/>
    <w:rsid w:val="0005529F"/>
    <w:rsid w:val="00055ABF"/>
    <w:rsid w:val="00056B8A"/>
    <w:rsid w:val="00057559"/>
    <w:rsid w:val="00060B29"/>
    <w:rsid w:val="00061AFA"/>
    <w:rsid w:val="00073657"/>
    <w:rsid w:val="00074C7C"/>
    <w:rsid w:val="00076273"/>
    <w:rsid w:val="00076E52"/>
    <w:rsid w:val="000775DA"/>
    <w:rsid w:val="000817A6"/>
    <w:rsid w:val="00083D04"/>
    <w:rsid w:val="00084376"/>
    <w:rsid w:val="00084EBA"/>
    <w:rsid w:val="0008517A"/>
    <w:rsid w:val="00086D29"/>
    <w:rsid w:val="00087C77"/>
    <w:rsid w:val="00087DB2"/>
    <w:rsid w:val="000923F4"/>
    <w:rsid w:val="00095444"/>
    <w:rsid w:val="00095475"/>
    <w:rsid w:val="00095B51"/>
    <w:rsid w:val="000960D5"/>
    <w:rsid w:val="00096E5A"/>
    <w:rsid w:val="000A4B58"/>
    <w:rsid w:val="000A5F75"/>
    <w:rsid w:val="000A5F7F"/>
    <w:rsid w:val="000A743E"/>
    <w:rsid w:val="000B0070"/>
    <w:rsid w:val="000B10B0"/>
    <w:rsid w:val="000B4D89"/>
    <w:rsid w:val="000B79D4"/>
    <w:rsid w:val="000B7F7B"/>
    <w:rsid w:val="000B7FAD"/>
    <w:rsid w:val="000C0159"/>
    <w:rsid w:val="000C3558"/>
    <w:rsid w:val="000D0FDE"/>
    <w:rsid w:val="000D4171"/>
    <w:rsid w:val="000D494D"/>
    <w:rsid w:val="000D62E5"/>
    <w:rsid w:val="000D7C71"/>
    <w:rsid w:val="000E0C4B"/>
    <w:rsid w:val="000E0DFE"/>
    <w:rsid w:val="000E12D5"/>
    <w:rsid w:val="000E2CE0"/>
    <w:rsid w:val="000E6167"/>
    <w:rsid w:val="000E742B"/>
    <w:rsid w:val="000E7E1A"/>
    <w:rsid w:val="000F0E6A"/>
    <w:rsid w:val="000F1CB3"/>
    <w:rsid w:val="000F3093"/>
    <w:rsid w:val="000F3F10"/>
    <w:rsid w:val="00100643"/>
    <w:rsid w:val="00103688"/>
    <w:rsid w:val="001036D9"/>
    <w:rsid w:val="00104D33"/>
    <w:rsid w:val="00106830"/>
    <w:rsid w:val="0011421B"/>
    <w:rsid w:val="001163DC"/>
    <w:rsid w:val="0011659C"/>
    <w:rsid w:val="0011714F"/>
    <w:rsid w:val="00124AC5"/>
    <w:rsid w:val="0012513F"/>
    <w:rsid w:val="00127024"/>
    <w:rsid w:val="00127EE3"/>
    <w:rsid w:val="00130E45"/>
    <w:rsid w:val="001341CE"/>
    <w:rsid w:val="001346D1"/>
    <w:rsid w:val="00134F32"/>
    <w:rsid w:val="00136F11"/>
    <w:rsid w:val="00136F87"/>
    <w:rsid w:val="00141EF8"/>
    <w:rsid w:val="001426D9"/>
    <w:rsid w:val="00142CE6"/>
    <w:rsid w:val="00147ACD"/>
    <w:rsid w:val="00150A8F"/>
    <w:rsid w:val="00151B2A"/>
    <w:rsid w:val="001545C1"/>
    <w:rsid w:val="00154F25"/>
    <w:rsid w:val="00156120"/>
    <w:rsid w:val="00160F41"/>
    <w:rsid w:val="00160FF8"/>
    <w:rsid w:val="0016119D"/>
    <w:rsid w:val="001628F6"/>
    <w:rsid w:val="001659DD"/>
    <w:rsid w:val="001661AD"/>
    <w:rsid w:val="00166DA2"/>
    <w:rsid w:val="00170ED6"/>
    <w:rsid w:val="0017181A"/>
    <w:rsid w:val="0017426E"/>
    <w:rsid w:val="0017523C"/>
    <w:rsid w:val="001818F4"/>
    <w:rsid w:val="0018299C"/>
    <w:rsid w:val="00184092"/>
    <w:rsid w:val="0018470B"/>
    <w:rsid w:val="00186768"/>
    <w:rsid w:val="00190BA8"/>
    <w:rsid w:val="00191B16"/>
    <w:rsid w:val="00193052"/>
    <w:rsid w:val="00193836"/>
    <w:rsid w:val="0019470E"/>
    <w:rsid w:val="001A05A6"/>
    <w:rsid w:val="001A174C"/>
    <w:rsid w:val="001A3B3F"/>
    <w:rsid w:val="001A6F5C"/>
    <w:rsid w:val="001A7FA9"/>
    <w:rsid w:val="001B1E9C"/>
    <w:rsid w:val="001B5874"/>
    <w:rsid w:val="001B74C9"/>
    <w:rsid w:val="001B7D08"/>
    <w:rsid w:val="001C4253"/>
    <w:rsid w:val="001C435B"/>
    <w:rsid w:val="001C4581"/>
    <w:rsid w:val="001C45D1"/>
    <w:rsid w:val="001C533F"/>
    <w:rsid w:val="001C675A"/>
    <w:rsid w:val="001D1FC8"/>
    <w:rsid w:val="001D29E8"/>
    <w:rsid w:val="001D4C3E"/>
    <w:rsid w:val="001D4EE5"/>
    <w:rsid w:val="001D63CD"/>
    <w:rsid w:val="001D73C5"/>
    <w:rsid w:val="001E00A4"/>
    <w:rsid w:val="001E0FAF"/>
    <w:rsid w:val="001E1AE5"/>
    <w:rsid w:val="001E2925"/>
    <w:rsid w:val="001E30FC"/>
    <w:rsid w:val="001E37ED"/>
    <w:rsid w:val="001E51E0"/>
    <w:rsid w:val="001E667D"/>
    <w:rsid w:val="001E75C1"/>
    <w:rsid w:val="001E7C8B"/>
    <w:rsid w:val="001F1062"/>
    <w:rsid w:val="001F35C1"/>
    <w:rsid w:val="001F3A13"/>
    <w:rsid w:val="001F5748"/>
    <w:rsid w:val="001F632B"/>
    <w:rsid w:val="001F767B"/>
    <w:rsid w:val="00204D50"/>
    <w:rsid w:val="00205639"/>
    <w:rsid w:val="00205A1C"/>
    <w:rsid w:val="00206CF6"/>
    <w:rsid w:val="002072C4"/>
    <w:rsid w:val="00207973"/>
    <w:rsid w:val="00207FAB"/>
    <w:rsid w:val="00211946"/>
    <w:rsid w:val="002128D1"/>
    <w:rsid w:val="002149E1"/>
    <w:rsid w:val="00220855"/>
    <w:rsid w:val="0022169B"/>
    <w:rsid w:val="00223622"/>
    <w:rsid w:val="00223AF7"/>
    <w:rsid w:val="00227CEB"/>
    <w:rsid w:val="00230896"/>
    <w:rsid w:val="002316F4"/>
    <w:rsid w:val="002334BB"/>
    <w:rsid w:val="002341F7"/>
    <w:rsid w:val="00235AD2"/>
    <w:rsid w:val="002364A2"/>
    <w:rsid w:val="002370F5"/>
    <w:rsid w:val="00237923"/>
    <w:rsid w:val="002447E5"/>
    <w:rsid w:val="00244F0A"/>
    <w:rsid w:val="00246E1C"/>
    <w:rsid w:val="00247B1C"/>
    <w:rsid w:val="00254318"/>
    <w:rsid w:val="00254A59"/>
    <w:rsid w:val="00255C33"/>
    <w:rsid w:val="00255F85"/>
    <w:rsid w:val="0026122A"/>
    <w:rsid w:val="00261DDB"/>
    <w:rsid w:val="00263469"/>
    <w:rsid w:val="0026460C"/>
    <w:rsid w:val="00270ECD"/>
    <w:rsid w:val="00271A82"/>
    <w:rsid w:val="00274777"/>
    <w:rsid w:val="00275DE0"/>
    <w:rsid w:val="002809A6"/>
    <w:rsid w:val="00281676"/>
    <w:rsid w:val="00281E0A"/>
    <w:rsid w:val="00283BE8"/>
    <w:rsid w:val="00285941"/>
    <w:rsid w:val="00285E9C"/>
    <w:rsid w:val="00286B8F"/>
    <w:rsid w:val="00290B4C"/>
    <w:rsid w:val="002937B1"/>
    <w:rsid w:val="002949A0"/>
    <w:rsid w:val="00294B2A"/>
    <w:rsid w:val="00296C54"/>
    <w:rsid w:val="00297EF5"/>
    <w:rsid w:val="002A21CC"/>
    <w:rsid w:val="002A3DB4"/>
    <w:rsid w:val="002A7880"/>
    <w:rsid w:val="002A797F"/>
    <w:rsid w:val="002B3819"/>
    <w:rsid w:val="002B4F0A"/>
    <w:rsid w:val="002B7595"/>
    <w:rsid w:val="002B7D72"/>
    <w:rsid w:val="002C0194"/>
    <w:rsid w:val="002C2A64"/>
    <w:rsid w:val="002C412F"/>
    <w:rsid w:val="002C460F"/>
    <w:rsid w:val="002C5977"/>
    <w:rsid w:val="002D008A"/>
    <w:rsid w:val="002D1289"/>
    <w:rsid w:val="002D2DBE"/>
    <w:rsid w:val="002D390B"/>
    <w:rsid w:val="002D6F34"/>
    <w:rsid w:val="002E1038"/>
    <w:rsid w:val="002E1460"/>
    <w:rsid w:val="002E4657"/>
    <w:rsid w:val="002F1080"/>
    <w:rsid w:val="002F4B17"/>
    <w:rsid w:val="002F548A"/>
    <w:rsid w:val="002F73CA"/>
    <w:rsid w:val="0030018F"/>
    <w:rsid w:val="003014AE"/>
    <w:rsid w:val="00301D56"/>
    <w:rsid w:val="00302D65"/>
    <w:rsid w:val="003035BE"/>
    <w:rsid w:val="003059DA"/>
    <w:rsid w:val="003102F6"/>
    <w:rsid w:val="00312958"/>
    <w:rsid w:val="003143CB"/>
    <w:rsid w:val="0031582F"/>
    <w:rsid w:val="003165FF"/>
    <w:rsid w:val="003168FE"/>
    <w:rsid w:val="00316A32"/>
    <w:rsid w:val="00316F04"/>
    <w:rsid w:val="003171F8"/>
    <w:rsid w:val="00317722"/>
    <w:rsid w:val="003177E8"/>
    <w:rsid w:val="00325867"/>
    <w:rsid w:val="003263FC"/>
    <w:rsid w:val="003300BD"/>
    <w:rsid w:val="00333348"/>
    <w:rsid w:val="00333742"/>
    <w:rsid w:val="0034039A"/>
    <w:rsid w:val="0034504E"/>
    <w:rsid w:val="00346812"/>
    <w:rsid w:val="00347DC4"/>
    <w:rsid w:val="00350A34"/>
    <w:rsid w:val="003551B1"/>
    <w:rsid w:val="0035542E"/>
    <w:rsid w:val="00355AEB"/>
    <w:rsid w:val="003576BC"/>
    <w:rsid w:val="00360004"/>
    <w:rsid w:val="00362A8D"/>
    <w:rsid w:val="00366357"/>
    <w:rsid w:val="00370801"/>
    <w:rsid w:val="00370A38"/>
    <w:rsid w:val="00370C86"/>
    <w:rsid w:val="003723AD"/>
    <w:rsid w:val="00372A16"/>
    <w:rsid w:val="00374EFD"/>
    <w:rsid w:val="0037603D"/>
    <w:rsid w:val="003774FD"/>
    <w:rsid w:val="00380B2E"/>
    <w:rsid w:val="00381E0F"/>
    <w:rsid w:val="00383156"/>
    <w:rsid w:val="00384750"/>
    <w:rsid w:val="003848BC"/>
    <w:rsid w:val="00385912"/>
    <w:rsid w:val="00387A77"/>
    <w:rsid w:val="00387C45"/>
    <w:rsid w:val="00387ECA"/>
    <w:rsid w:val="00391B18"/>
    <w:rsid w:val="00391D47"/>
    <w:rsid w:val="003925E7"/>
    <w:rsid w:val="00392BA3"/>
    <w:rsid w:val="00392DE0"/>
    <w:rsid w:val="003954D8"/>
    <w:rsid w:val="003973A2"/>
    <w:rsid w:val="003A2AC7"/>
    <w:rsid w:val="003A3206"/>
    <w:rsid w:val="003A4286"/>
    <w:rsid w:val="003A42EF"/>
    <w:rsid w:val="003A5E0D"/>
    <w:rsid w:val="003A5F1E"/>
    <w:rsid w:val="003A612B"/>
    <w:rsid w:val="003A74B7"/>
    <w:rsid w:val="003B2CA6"/>
    <w:rsid w:val="003B72C1"/>
    <w:rsid w:val="003B7842"/>
    <w:rsid w:val="003C0DD2"/>
    <w:rsid w:val="003D0725"/>
    <w:rsid w:val="003D2083"/>
    <w:rsid w:val="003D6E93"/>
    <w:rsid w:val="003E1BD7"/>
    <w:rsid w:val="003E558B"/>
    <w:rsid w:val="003E6440"/>
    <w:rsid w:val="003F2F89"/>
    <w:rsid w:val="003F5BE7"/>
    <w:rsid w:val="003F6042"/>
    <w:rsid w:val="00402517"/>
    <w:rsid w:val="0040260D"/>
    <w:rsid w:val="00402BE8"/>
    <w:rsid w:val="004035D5"/>
    <w:rsid w:val="00404C38"/>
    <w:rsid w:val="0040664F"/>
    <w:rsid w:val="004100E8"/>
    <w:rsid w:val="00411B3A"/>
    <w:rsid w:val="00413A2F"/>
    <w:rsid w:val="00420E20"/>
    <w:rsid w:val="0042516D"/>
    <w:rsid w:val="00425188"/>
    <w:rsid w:val="00425EF4"/>
    <w:rsid w:val="00430407"/>
    <w:rsid w:val="00431AC7"/>
    <w:rsid w:val="004331A3"/>
    <w:rsid w:val="0043457B"/>
    <w:rsid w:val="00434580"/>
    <w:rsid w:val="004350C0"/>
    <w:rsid w:val="0043773F"/>
    <w:rsid w:val="00441408"/>
    <w:rsid w:val="004414B6"/>
    <w:rsid w:val="00443656"/>
    <w:rsid w:val="00445A2B"/>
    <w:rsid w:val="00451D85"/>
    <w:rsid w:val="00452008"/>
    <w:rsid w:val="00452F1C"/>
    <w:rsid w:val="00453616"/>
    <w:rsid w:val="00453680"/>
    <w:rsid w:val="00454B26"/>
    <w:rsid w:val="00460238"/>
    <w:rsid w:val="004615F5"/>
    <w:rsid w:val="004703C0"/>
    <w:rsid w:val="0047160B"/>
    <w:rsid w:val="00471A92"/>
    <w:rsid w:val="004720AA"/>
    <w:rsid w:val="004748C9"/>
    <w:rsid w:val="00474F1E"/>
    <w:rsid w:val="00476C85"/>
    <w:rsid w:val="00476DB5"/>
    <w:rsid w:val="00480371"/>
    <w:rsid w:val="0048395A"/>
    <w:rsid w:val="00483B31"/>
    <w:rsid w:val="00484482"/>
    <w:rsid w:val="004848DA"/>
    <w:rsid w:val="00485F11"/>
    <w:rsid w:val="0048790F"/>
    <w:rsid w:val="00491D28"/>
    <w:rsid w:val="00495D2D"/>
    <w:rsid w:val="00497483"/>
    <w:rsid w:val="004A1505"/>
    <w:rsid w:val="004A2FD2"/>
    <w:rsid w:val="004A7A06"/>
    <w:rsid w:val="004B2B13"/>
    <w:rsid w:val="004C2AE0"/>
    <w:rsid w:val="004C3523"/>
    <w:rsid w:val="004D3284"/>
    <w:rsid w:val="004D3A73"/>
    <w:rsid w:val="004D4D3B"/>
    <w:rsid w:val="004D6B2C"/>
    <w:rsid w:val="004D768B"/>
    <w:rsid w:val="004D7725"/>
    <w:rsid w:val="004E081E"/>
    <w:rsid w:val="004E0EE8"/>
    <w:rsid w:val="004E42AA"/>
    <w:rsid w:val="004E4B01"/>
    <w:rsid w:val="004E54C4"/>
    <w:rsid w:val="004F0C13"/>
    <w:rsid w:val="004F1488"/>
    <w:rsid w:val="004F14C7"/>
    <w:rsid w:val="004F3D3C"/>
    <w:rsid w:val="004F5483"/>
    <w:rsid w:val="004F78BE"/>
    <w:rsid w:val="004F7BEC"/>
    <w:rsid w:val="005011EE"/>
    <w:rsid w:val="005047AC"/>
    <w:rsid w:val="00507DEF"/>
    <w:rsid w:val="00513BF7"/>
    <w:rsid w:val="00516FA8"/>
    <w:rsid w:val="00520F6D"/>
    <w:rsid w:val="0052185A"/>
    <w:rsid w:val="00522583"/>
    <w:rsid w:val="00523A57"/>
    <w:rsid w:val="0052573D"/>
    <w:rsid w:val="00525CA2"/>
    <w:rsid w:val="0053091A"/>
    <w:rsid w:val="00530BBB"/>
    <w:rsid w:val="0053311E"/>
    <w:rsid w:val="005349B8"/>
    <w:rsid w:val="00537D47"/>
    <w:rsid w:val="00541550"/>
    <w:rsid w:val="005448B7"/>
    <w:rsid w:val="0054559F"/>
    <w:rsid w:val="0054608D"/>
    <w:rsid w:val="00550C58"/>
    <w:rsid w:val="00551490"/>
    <w:rsid w:val="00552A3A"/>
    <w:rsid w:val="00552FE6"/>
    <w:rsid w:val="00553EB4"/>
    <w:rsid w:val="00554D60"/>
    <w:rsid w:val="00555703"/>
    <w:rsid w:val="00557634"/>
    <w:rsid w:val="00557AA4"/>
    <w:rsid w:val="00564166"/>
    <w:rsid w:val="00564DAF"/>
    <w:rsid w:val="00567235"/>
    <w:rsid w:val="00567CBB"/>
    <w:rsid w:val="0057520F"/>
    <w:rsid w:val="005768D6"/>
    <w:rsid w:val="00576D2B"/>
    <w:rsid w:val="00580CE3"/>
    <w:rsid w:val="005819AA"/>
    <w:rsid w:val="005820BF"/>
    <w:rsid w:val="005838AF"/>
    <w:rsid w:val="00590AA1"/>
    <w:rsid w:val="0059263E"/>
    <w:rsid w:val="00595831"/>
    <w:rsid w:val="00596237"/>
    <w:rsid w:val="00596F7C"/>
    <w:rsid w:val="00597F6D"/>
    <w:rsid w:val="005A0845"/>
    <w:rsid w:val="005A2F01"/>
    <w:rsid w:val="005A59ED"/>
    <w:rsid w:val="005B31B5"/>
    <w:rsid w:val="005B42E8"/>
    <w:rsid w:val="005B4E9A"/>
    <w:rsid w:val="005B7B64"/>
    <w:rsid w:val="005C1E1E"/>
    <w:rsid w:val="005C6E01"/>
    <w:rsid w:val="005C7BE9"/>
    <w:rsid w:val="005D0C02"/>
    <w:rsid w:val="005D27CF"/>
    <w:rsid w:val="005D3CED"/>
    <w:rsid w:val="005E1117"/>
    <w:rsid w:val="005E3B87"/>
    <w:rsid w:val="005E5EF6"/>
    <w:rsid w:val="005F04D2"/>
    <w:rsid w:val="005F0C70"/>
    <w:rsid w:val="005F3512"/>
    <w:rsid w:val="005F39F3"/>
    <w:rsid w:val="005F54AE"/>
    <w:rsid w:val="005F6215"/>
    <w:rsid w:val="005F7296"/>
    <w:rsid w:val="006018E2"/>
    <w:rsid w:val="006025C5"/>
    <w:rsid w:val="00604D60"/>
    <w:rsid w:val="00604E8F"/>
    <w:rsid w:val="00607566"/>
    <w:rsid w:val="0061038E"/>
    <w:rsid w:val="00611AC4"/>
    <w:rsid w:val="00614DD1"/>
    <w:rsid w:val="00615825"/>
    <w:rsid w:val="00615C5B"/>
    <w:rsid w:val="006164B1"/>
    <w:rsid w:val="00620D48"/>
    <w:rsid w:val="00621901"/>
    <w:rsid w:val="00625922"/>
    <w:rsid w:val="006260AC"/>
    <w:rsid w:val="00626C47"/>
    <w:rsid w:val="00626E9A"/>
    <w:rsid w:val="00634513"/>
    <w:rsid w:val="006431E4"/>
    <w:rsid w:val="006431F6"/>
    <w:rsid w:val="0064388D"/>
    <w:rsid w:val="00644C01"/>
    <w:rsid w:val="0064655C"/>
    <w:rsid w:val="00650E1F"/>
    <w:rsid w:val="00654E3F"/>
    <w:rsid w:val="00655C1D"/>
    <w:rsid w:val="006560A6"/>
    <w:rsid w:val="00656557"/>
    <w:rsid w:val="006577F0"/>
    <w:rsid w:val="00661302"/>
    <w:rsid w:val="006649E5"/>
    <w:rsid w:val="00664E7C"/>
    <w:rsid w:val="00670773"/>
    <w:rsid w:val="00673064"/>
    <w:rsid w:val="006734BF"/>
    <w:rsid w:val="006739D1"/>
    <w:rsid w:val="00674521"/>
    <w:rsid w:val="0067587F"/>
    <w:rsid w:val="0068222F"/>
    <w:rsid w:val="006840F3"/>
    <w:rsid w:val="00684708"/>
    <w:rsid w:val="00687A67"/>
    <w:rsid w:val="00690163"/>
    <w:rsid w:val="00690244"/>
    <w:rsid w:val="00692CF9"/>
    <w:rsid w:val="0069599F"/>
    <w:rsid w:val="00696D2A"/>
    <w:rsid w:val="006A001D"/>
    <w:rsid w:val="006B56A2"/>
    <w:rsid w:val="006B58F7"/>
    <w:rsid w:val="006B5B02"/>
    <w:rsid w:val="006B6F17"/>
    <w:rsid w:val="006C08EB"/>
    <w:rsid w:val="006C34D0"/>
    <w:rsid w:val="006C6F2A"/>
    <w:rsid w:val="006D0CE5"/>
    <w:rsid w:val="006D2BE4"/>
    <w:rsid w:val="006D4B9B"/>
    <w:rsid w:val="006D5263"/>
    <w:rsid w:val="006D78A2"/>
    <w:rsid w:val="006D7F59"/>
    <w:rsid w:val="006E02F3"/>
    <w:rsid w:val="006E326F"/>
    <w:rsid w:val="006E4B7A"/>
    <w:rsid w:val="006E579E"/>
    <w:rsid w:val="006E62B8"/>
    <w:rsid w:val="006E7E17"/>
    <w:rsid w:val="006F3FAF"/>
    <w:rsid w:val="006F6552"/>
    <w:rsid w:val="007053B4"/>
    <w:rsid w:val="007063E3"/>
    <w:rsid w:val="00706ABB"/>
    <w:rsid w:val="00711C69"/>
    <w:rsid w:val="00714E0F"/>
    <w:rsid w:val="007153F3"/>
    <w:rsid w:val="00715E1A"/>
    <w:rsid w:val="00720EA4"/>
    <w:rsid w:val="00722C73"/>
    <w:rsid w:val="007231F0"/>
    <w:rsid w:val="007312AA"/>
    <w:rsid w:val="00732217"/>
    <w:rsid w:val="007332D6"/>
    <w:rsid w:val="00736731"/>
    <w:rsid w:val="007368B0"/>
    <w:rsid w:val="007414D7"/>
    <w:rsid w:val="0074250A"/>
    <w:rsid w:val="007427D5"/>
    <w:rsid w:val="00745B64"/>
    <w:rsid w:val="00753E38"/>
    <w:rsid w:val="00757268"/>
    <w:rsid w:val="00760AE0"/>
    <w:rsid w:val="00760DF5"/>
    <w:rsid w:val="007617A5"/>
    <w:rsid w:val="00762207"/>
    <w:rsid w:val="00765653"/>
    <w:rsid w:val="00765FEF"/>
    <w:rsid w:val="0076683A"/>
    <w:rsid w:val="00766B59"/>
    <w:rsid w:val="0077180E"/>
    <w:rsid w:val="007736B0"/>
    <w:rsid w:val="00775C23"/>
    <w:rsid w:val="007775A2"/>
    <w:rsid w:val="00777E49"/>
    <w:rsid w:val="007809CE"/>
    <w:rsid w:val="00786596"/>
    <w:rsid w:val="00790F62"/>
    <w:rsid w:val="00791863"/>
    <w:rsid w:val="00792C43"/>
    <w:rsid w:val="00794DC6"/>
    <w:rsid w:val="00795CBD"/>
    <w:rsid w:val="007A114F"/>
    <w:rsid w:val="007B2E9E"/>
    <w:rsid w:val="007B5238"/>
    <w:rsid w:val="007B597B"/>
    <w:rsid w:val="007B59A5"/>
    <w:rsid w:val="007B65FD"/>
    <w:rsid w:val="007C0A01"/>
    <w:rsid w:val="007C3C66"/>
    <w:rsid w:val="007D3934"/>
    <w:rsid w:val="007D43EC"/>
    <w:rsid w:val="007D455C"/>
    <w:rsid w:val="007D474C"/>
    <w:rsid w:val="007D6694"/>
    <w:rsid w:val="007E0F17"/>
    <w:rsid w:val="007E17AF"/>
    <w:rsid w:val="007E23FA"/>
    <w:rsid w:val="007E526F"/>
    <w:rsid w:val="007E794A"/>
    <w:rsid w:val="007F2E0C"/>
    <w:rsid w:val="007F3907"/>
    <w:rsid w:val="007F4462"/>
    <w:rsid w:val="007F6BD2"/>
    <w:rsid w:val="007F7FF7"/>
    <w:rsid w:val="00802514"/>
    <w:rsid w:val="00803035"/>
    <w:rsid w:val="00804C03"/>
    <w:rsid w:val="008067C9"/>
    <w:rsid w:val="00806B2D"/>
    <w:rsid w:val="00807D9A"/>
    <w:rsid w:val="00810703"/>
    <w:rsid w:val="00810D69"/>
    <w:rsid w:val="00815D59"/>
    <w:rsid w:val="008170BA"/>
    <w:rsid w:val="00820ADA"/>
    <w:rsid w:val="00825D2B"/>
    <w:rsid w:val="00831160"/>
    <w:rsid w:val="008318AC"/>
    <w:rsid w:val="0083286C"/>
    <w:rsid w:val="00833FED"/>
    <w:rsid w:val="008378E7"/>
    <w:rsid w:val="00843DC7"/>
    <w:rsid w:val="00843FF1"/>
    <w:rsid w:val="00844385"/>
    <w:rsid w:val="00846E66"/>
    <w:rsid w:val="00846EB2"/>
    <w:rsid w:val="008476A7"/>
    <w:rsid w:val="0085505B"/>
    <w:rsid w:val="00855BDA"/>
    <w:rsid w:val="00857BFD"/>
    <w:rsid w:val="00857E0C"/>
    <w:rsid w:val="00872024"/>
    <w:rsid w:val="0087233F"/>
    <w:rsid w:val="008764DE"/>
    <w:rsid w:val="00876DFF"/>
    <w:rsid w:val="008850B8"/>
    <w:rsid w:val="00886646"/>
    <w:rsid w:val="008875FC"/>
    <w:rsid w:val="008878E8"/>
    <w:rsid w:val="0088796F"/>
    <w:rsid w:val="00890A36"/>
    <w:rsid w:val="00890C99"/>
    <w:rsid w:val="008914D6"/>
    <w:rsid w:val="00891D23"/>
    <w:rsid w:val="00892422"/>
    <w:rsid w:val="00892F7F"/>
    <w:rsid w:val="00893766"/>
    <w:rsid w:val="00893F28"/>
    <w:rsid w:val="0089421E"/>
    <w:rsid w:val="00894303"/>
    <w:rsid w:val="00897E40"/>
    <w:rsid w:val="008A1C8D"/>
    <w:rsid w:val="008A2E0A"/>
    <w:rsid w:val="008A3A17"/>
    <w:rsid w:val="008A4606"/>
    <w:rsid w:val="008A5F13"/>
    <w:rsid w:val="008B0442"/>
    <w:rsid w:val="008B1C80"/>
    <w:rsid w:val="008B369B"/>
    <w:rsid w:val="008B628F"/>
    <w:rsid w:val="008B6EF6"/>
    <w:rsid w:val="008C04B6"/>
    <w:rsid w:val="008C24AE"/>
    <w:rsid w:val="008C3A3E"/>
    <w:rsid w:val="008C46BB"/>
    <w:rsid w:val="008C6C8A"/>
    <w:rsid w:val="008C7CE3"/>
    <w:rsid w:val="008D174C"/>
    <w:rsid w:val="008D2362"/>
    <w:rsid w:val="008E3357"/>
    <w:rsid w:val="008E4617"/>
    <w:rsid w:val="008F0DA1"/>
    <w:rsid w:val="008F2B1C"/>
    <w:rsid w:val="008F381A"/>
    <w:rsid w:val="0090372C"/>
    <w:rsid w:val="009039DD"/>
    <w:rsid w:val="00907D29"/>
    <w:rsid w:val="00913E5F"/>
    <w:rsid w:val="00915428"/>
    <w:rsid w:val="00917354"/>
    <w:rsid w:val="00917AF2"/>
    <w:rsid w:val="00920731"/>
    <w:rsid w:val="00920B8F"/>
    <w:rsid w:val="00924625"/>
    <w:rsid w:val="00927787"/>
    <w:rsid w:val="00927833"/>
    <w:rsid w:val="009314D5"/>
    <w:rsid w:val="009345BA"/>
    <w:rsid w:val="009364D3"/>
    <w:rsid w:val="009367BC"/>
    <w:rsid w:val="009367C3"/>
    <w:rsid w:val="00937687"/>
    <w:rsid w:val="00940302"/>
    <w:rsid w:val="00941329"/>
    <w:rsid w:val="009421AA"/>
    <w:rsid w:val="009433C9"/>
    <w:rsid w:val="0094538F"/>
    <w:rsid w:val="00947C9D"/>
    <w:rsid w:val="00950D81"/>
    <w:rsid w:val="00951F90"/>
    <w:rsid w:val="00952F11"/>
    <w:rsid w:val="009537CB"/>
    <w:rsid w:val="00953EC7"/>
    <w:rsid w:val="009548A3"/>
    <w:rsid w:val="00955816"/>
    <w:rsid w:val="00956292"/>
    <w:rsid w:val="00956D6E"/>
    <w:rsid w:val="009576E6"/>
    <w:rsid w:val="0096044D"/>
    <w:rsid w:val="00962D24"/>
    <w:rsid w:val="00963DE9"/>
    <w:rsid w:val="00965F73"/>
    <w:rsid w:val="009663C9"/>
    <w:rsid w:val="00967918"/>
    <w:rsid w:val="00971269"/>
    <w:rsid w:val="0097240A"/>
    <w:rsid w:val="00975906"/>
    <w:rsid w:val="00983EF2"/>
    <w:rsid w:val="0098435E"/>
    <w:rsid w:val="009863FF"/>
    <w:rsid w:val="009911C8"/>
    <w:rsid w:val="00992A39"/>
    <w:rsid w:val="009945AB"/>
    <w:rsid w:val="00995B96"/>
    <w:rsid w:val="009A3BFA"/>
    <w:rsid w:val="009A6B45"/>
    <w:rsid w:val="009A7917"/>
    <w:rsid w:val="009B01D3"/>
    <w:rsid w:val="009B54C7"/>
    <w:rsid w:val="009B5B3E"/>
    <w:rsid w:val="009C0C74"/>
    <w:rsid w:val="009C3194"/>
    <w:rsid w:val="009C3ECB"/>
    <w:rsid w:val="009C414C"/>
    <w:rsid w:val="009C56B4"/>
    <w:rsid w:val="009D0122"/>
    <w:rsid w:val="009D02DF"/>
    <w:rsid w:val="009D3432"/>
    <w:rsid w:val="009E2E57"/>
    <w:rsid w:val="009E3E90"/>
    <w:rsid w:val="009E5C40"/>
    <w:rsid w:val="009F15DA"/>
    <w:rsid w:val="009F70C8"/>
    <w:rsid w:val="009F7E71"/>
    <w:rsid w:val="00A03DBC"/>
    <w:rsid w:val="00A046BF"/>
    <w:rsid w:val="00A0504E"/>
    <w:rsid w:val="00A051FA"/>
    <w:rsid w:val="00A0527F"/>
    <w:rsid w:val="00A07859"/>
    <w:rsid w:val="00A12976"/>
    <w:rsid w:val="00A16A00"/>
    <w:rsid w:val="00A242CB"/>
    <w:rsid w:val="00A24BEF"/>
    <w:rsid w:val="00A25C43"/>
    <w:rsid w:val="00A27148"/>
    <w:rsid w:val="00A2714B"/>
    <w:rsid w:val="00A2726A"/>
    <w:rsid w:val="00A33B58"/>
    <w:rsid w:val="00A42936"/>
    <w:rsid w:val="00A43BA9"/>
    <w:rsid w:val="00A449FE"/>
    <w:rsid w:val="00A45438"/>
    <w:rsid w:val="00A455DD"/>
    <w:rsid w:val="00A46DBA"/>
    <w:rsid w:val="00A478B9"/>
    <w:rsid w:val="00A47ADF"/>
    <w:rsid w:val="00A5055F"/>
    <w:rsid w:val="00A52FD9"/>
    <w:rsid w:val="00A5367C"/>
    <w:rsid w:val="00A53C98"/>
    <w:rsid w:val="00A54D75"/>
    <w:rsid w:val="00A575F0"/>
    <w:rsid w:val="00A57E80"/>
    <w:rsid w:val="00A67B94"/>
    <w:rsid w:val="00A74FE6"/>
    <w:rsid w:val="00A84046"/>
    <w:rsid w:val="00A8652D"/>
    <w:rsid w:val="00A87910"/>
    <w:rsid w:val="00A903C8"/>
    <w:rsid w:val="00A95472"/>
    <w:rsid w:val="00A95D22"/>
    <w:rsid w:val="00AA0368"/>
    <w:rsid w:val="00AA25C8"/>
    <w:rsid w:val="00AA4C66"/>
    <w:rsid w:val="00AA5149"/>
    <w:rsid w:val="00AA6799"/>
    <w:rsid w:val="00AA71D0"/>
    <w:rsid w:val="00AB01D1"/>
    <w:rsid w:val="00AB0332"/>
    <w:rsid w:val="00AB1722"/>
    <w:rsid w:val="00AB2117"/>
    <w:rsid w:val="00AB27E8"/>
    <w:rsid w:val="00AB2F1B"/>
    <w:rsid w:val="00AB5E57"/>
    <w:rsid w:val="00AB6091"/>
    <w:rsid w:val="00AC36CB"/>
    <w:rsid w:val="00AC51B7"/>
    <w:rsid w:val="00AC76E5"/>
    <w:rsid w:val="00AD0C4F"/>
    <w:rsid w:val="00AD0DF4"/>
    <w:rsid w:val="00AD1618"/>
    <w:rsid w:val="00AD18B3"/>
    <w:rsid w:val="00AD1C5F"/>
    <w:rsid w:val="00AD4C38"/>
    <w:rsid w:val="00AD5FBF"/>
    <w:rsid w:val="00AD6A48"/>
    <w:rsid w:val="00AD7BE5"/>
    <w:rsid w:val="00AE2E64"/>
    <w:rsid w:val="00AE3D8F"/>
    <w:rsid w:val="00AE5A78"/>
    <w:rsid w:val="00AE6C7D"/>
    <w:rsid w:val="00AE7198"/>
    <w:rsid w:val="00AF10E9"/>
    <w:rsid w:val="00AF1B60"/>
    <w:rsid w:val="00AF227C"/>
    <w:rsid w:val="00AF6278"/>
    <w:rsid w:val="00AF7974"/>
    <w:rsid w:val="00B003C8"/>
    <w:rsid w:val="00B056BE"/>
    <w:rsid w:val="00B06307"/>
    <w:rsid w:val="00B06ED8"/>
    <w:rsid w:val="00B07A2B"/>
    <w:rsid w:val="00B13168"/>
    <w:rsid w:val="00B14080"/>
    <w:rsid w:val="00B15016"/>
    <w:rsid w:val="00B16297"/>
    <w:rsid w:val="00B201FA"/>
    <w:rsid w:val="00B21B73"/>
    <w:rsid w:val="00B21FDD"/>
    <w:rsid w:val="00B2229C"/>
    <w:rsid w:val="00B22893"/>
    <w:rsid w:val="00B241D0"/>
    <w:rsid w:val="00B251C7"/>
    <w:rsid w:val="00B27346"/>
    <w:rsid w:val="00B311D2"/>
    <w:rsid w:val="00B3534B"/>
    <w:rsid w:val="00B36360"/>
    <w:rsid w:val="00B406DC"/>
    <w:rsid w:val="00B42950"/>
    <w:rsid w:val="00B4336A"/>
    <w:rsid w:val="00B50C4C"/>
    <w:rsid w:val="00B51198"/>
    <w:rsid w:val="00B53D00"/>
    <w:rsid w:val="00B53F12"/>
    <w:rsid w:val="00B54302"/>
    <w:rsid w:val="00B5555F"/>
    <w:rsid w:val="00B56358"/>
    <w:rsid w:val="00B567F9"/>
    <w:rsid w:val="00B569B1"/>
    <w:rsid w:val="00B5715B"/>
    <w:rsid w:val="00B6058F"/>
    <w:rsid w:val="00B633F9"/>
    <w:rsid w:val="00B65C56"/>
    <w:rsid w:val="00B67420"/>
    <w:rsid w:val="00B71330"/>
    <w:rsid w:val="00B719D2"/>
    <w:rsid w:val="00B72B2C"/>
    <w:rsid w:val="00B80AC6"/>
    <w:rsid w:val="00B81C29"/>
    <w:rsid w:val="00B81C6D"/>
    <w:rsid w:val="00B8374C"/>
    <w:rsid w:val="00B837F2"/>
    <w:rsid w:val="00B8629A"/>
    <w:rsid w:val="00B90836"/>
    <w:rsid w:val="00B90F37"/>
    <w:rsid w:val="00B91902"/>
    <w:rsid w:val="00B92282"/>
    <w:rsid w:val="00B928C1"/>
    <w:rsid w:val="00B9321C"/>
    <w:rsid w:val="00B945DC"/>
    <w:rsid w:val="00B94855"/>
    <w:rsid w:val="00BA1368"/>
    <w:rsid w:val="00BA35DA"/>
    <w:rsid w:val="00BA4EB4"/>
    <w:rsid w:val="00BA768F"/>
    <w:rsid w:val="00BB2969"/>
    <w:rsid w:val="00BB4333"/>
    <w:rsid w:val="00BB7E22"/>
    <w:rsid w:val="00BC190D"/>
    <w:rsid w:val="00BC3E94"/>
    <w:rsid w:val="00BC5A4C"/>
    <w:rsid w:val="00BC70D7"/>
    <w:rsid w:val="00BD1A93"/>
    <w:rsid w:val="00BD25ED"/>
    <w:rsid w:val="00BD372A"/>
    <w:rsid w:val="00BD3BEA"/>
    <w:rsid w:val="00BD4AC7"/>
    <w:rsid w:val="00BE0E8B"/>
    <w:rsid w:val="00BE116A"/>
    <w:rsid w:val="00BE1A35"/>
    <w:rsid w:val="00BE1EA9"/>
    <w:rsid w:val="00BE4AE4"/>
    <w:rsid w:val="00BF41DD"/>
    <w:rsid w:val="00BF5444"/>
    <w:rsid w:val="00BF59E3"/>
    <w:rsid w:val="00BF6106"/>
    <w:rsid w:val="00BF7DD9"/>
    <w:rsid w:val="00C01835"/>
    <w:rsid w:val="00C01A66"/>
    <w:rsid w:val="00C02A10"/>
    <w:rsid w:val="00C05FAE"/>
    <w:rsid w:val="00C07B19"/>
    <w:rsid w:val="00C07DBD"/>
    <w:rsid w:val="00C105BA"/>
    <w:rsid w:val="00C10BE6"/>
    <w:rsid w:val="00C13D81"/>
    <w:rsid w:val="00C1400E"/>
    <w:rsid w:val="00C14706"/>
    <w:rsid w:val="00C14AEC"/>
    <w:rsid w:val="00C14D06"/>
    <w:rsid w:val="00C14D73"/>
    <w:rsid w:val="00C15DBD"/>
    <w:rsid w:val="00C16080"/>
    <w:rsid w:val="00C16273"/>
    <w:rsid w:val="00C17AAB"/>
    <w:rsid w:val="00C20C12"/>
    <w:rsid w:val="00C219BF"/>
    <w:rsid w:val="00C23F09"/>
    <w:rsid w:val="00C24D02"/>
    <w:rsid w:val="00C260CD"/>
    <w:rsid w:val="00C26C01"/>
    <w:rsid w:val="00C30283"/>
    <w:rsid w:val="00C34EB2"/>
    <w:rsid w:val="00C35441"/>
    <w:rsid w:val="00C373AD"/>
    <w:rsid w:val="00C37B48"/>
    <w:rsid w:val="00C37B60"/>
    <w:rsid w:val="00C404D6"/>
    <w:rsid w:val="00C42701"/>
    <w:rsid w:val="00C463A8"/>
    <w:rsid w:val="00C51E12"/>
    <w:rsid w:val="00C526D0"/>
    <w:rsid w:val="00C5271D"/>
    <w:rsid w:val="00C52A5D"/>
    <w:rsid w:val="00C53245"/>
    <w:rsid w:val="00C53577"/>
    <w:rsid w:val="00C5464E"/>
    <w:rsid w:val="00C56F3F"/>
    <w:rsid w:val="00C57140"/>
    <w:rsid w:val="00C65E9F"/>
    <w:rsid w:val="00C66BD9"/>
    <w:rsid w:val="00C70C06"/>
    <w:rsid w:val="00C755B5"/>
    <w:rsid w:val="00C76195"/>
    <w:rsid w:val="00C7711D"/>
    <w:rsid w:val="00C8007A"/>
    <w:rsid w:val="00C82C4A"/>
    <w:rsid w:val="00C83996"/>
    <w:rsid w:val="00C84E04"/>
    <w:rsid w:val="00C85071"/>
    <w:rsid w:val="00C909A3"/>
    <w:rsid w:val="00C935F6"/>
    <w:rsid w:val="00C93A7B"/>
    <w:rsid w:val="00C9475A"/>
    <w:rsid w:val="00C9480D"/>
    <w:rsid w:val="00C94CBF"/>
    <w:rsid w:val="00C95364"/>
    <w:rsid w:val="00C97F2A"/>
    <w:rsid w:val="00CA5C89"/>
    <w:rsid w:val="00CA6F0C"/>
    <w:rsid w:val="00CB527A"/>
    <w:rsid w:val="00CB5B60"/>
    <w:rsid w:val="00CC2C7E"/>
    <w:rsid w:val="00CC3660"/>
    <w:rsid w:val="00CC3DEC"/>
    <w:rsid w:val="00CC4388"/>
    <w:rsid w:val="00CC4D36"/>
    <w:rsid w:val="00CC4F3C"/>
    <w:rsid w:val="00CC7192"/>
    <w:rsid w:val="00CC7224"/>
    <w:rsid w:val="00CD02EB"/>
    <w:rsid w:val="00CD04B4"/>
    <w:rsid w:val="00CD0668"/>
    <w:rsid w:val="00CD0880"/>
    <w:rsid w:val="00CD1105"/>
    <w:rsid w:val="00CD61FC"/>
    <w:rsid w:val="00CD6BD9"/>
    <w:rsid w:val="00CD6D5A"/>
    <w:rsid w:val="00CD7991"/>
    <w:rsid w:val="00CE0761"/>
    <w:rsid w:val="00CE123A"/>
    <w:rsid w:val="00CE27B1"/>
    <w:rsid w:val="00CE5877"/>
    <w:rsid w:val="00CE6837"/>
    <w:rsid w:val="00CF11B3"/>
    <w:rsid w:val="00CF1338"/>
    <w:rsid w:val="00CF1988"/>
    <w:rsid w:val="00CF33A0"/>
    <w:rsid w:val="00CF4C73"/>
    <w:rsid w:val="00D055BD"/>
    <w:rsid w:val="00D05E3C"/>
    <w:rsid w:val="00D10AA0"/>
    <w:rsid w:val="00D1728F"/>
    <w:rsid w:val="00D20EBB"/>
    <w:rsid w:val="00D22DE5"/>
    <w:rsid w:val="00D2406F"/>
    <w:rsid w:val="00D25C55"/>
    <w:rsid w:val="00D32AC2"/>
    <w:rsid w:val="00D34DD9"/>
    <w:rsid w:val="00D35B39"/>
    <w:rsid w:val="00D36FEC"/>
    <w:rsid w:val="00D41568"/>
    <w:rsid w:val="00D42880"/>
    <w:rsid w:val="00D429C7"/>
    <w:rsid w:val="00D44A4A"/>
    <w:rsid w:val="00D4509A"/>
    <w:rsid w:val="00D45776"/>
    <w:rsid w:val="00D54B1E"/>
    <w:rsid w:val="00D55DCA"/>
    <w:rsid w:val="00D57654"/>
    <w:rsid w:val="00D5776F"/>
    <w:rsid w:val="00D61119"/>
    <w:rsid w:val="00D63192"/>
    <w:rsid w:val="00D6428C"/>
    <w:rsid w:val="00D65237"/>
    <w:rsid w:val="00D676E6"/>
    <w:rsid w:val="00D700D6"/>
    <w:rsid w:val="00D720F8"/>
    <w:rsid w:val="00D73B3C"/>
    <w:rsid w:val="00D751BE"/>
    <w:rsid w:val="00D81DAD"/>
    <w:rsid w:val="00D84465"/>
    <w:rsid w:val="00D84CB3"/>
    <w:rsid w:val="00D84F65"/>
    <w:rsid w:val="00D86EB5"/>
    <w:rsid w:val="00D87DE9"/>
    <w:rsid w:val="00D91915"/>
    <w:rsid w:val="00D93C44"/>
    <w:rsid w:val="00D94B88"/>
    <w:rsid w:val="00D96B21"/>
    <w:rsid w:val="00DA0B55"/>
    <w:rsid w:val="00DA2079"/>
    <w:rsid w:val="00DA3065"/>
    <w:rsid w:val="00DA7A71"/>
    <w:rsid w:val="00DB0518"/>
    <w:rsid w:val="00DB2CD0"/>
    <w:rsid w:val="00DB471C"/>
    <w:rsid w:val="00DB4A4C"/>
    <w:rsid w:val="00DB6315"/>
    <w:rsid w:val="00DC0E35"/>
    <w:rsid w:val="00DC40C0"/>
    <w:rsid w:val="00DC56CE"/>
    <w:rsid w:val="00DC6297"/>
    <w:rsid w:val="00DC689E"/>
    <w:rsid w:val="00DD23A0"/>
    <w:rsid w:val="00DD2A05"/>
    <w:rsid w:val="00DE38E9"/>
    <w:rsid w:val="00DF1CDE"/>
    <w:rsid w:val="00DF67D1"/>
    <w:rsid w:val="00DF79D7"/>
    <w:rsid w:val="00E00692"/>
    <w:rsid w:val="00E00730"/>
    <w:rsid w:val="00E00ABB"/>
    <w:rsid w:val="00E01286"/>
    <w:rsid w:val="00E0330A"/>
    <w:rsid w:val="00E05908"/>
    <w:rsid w:val="00E06286"/>
    <w:rsid w:val="00E077B5"/>
    <w:rsid w:val="00E1074B"/>
    <w:rsid w:val="00E11E44"/>
    <w:rsid w:val="00E11E66"/>
    <w:rsid w:val="00E12719"/>
    <w:rsid w:val="00E21A15"/>
    <w:rsid w:val="00E22F06"/>
    <w:rsid w:val="00E23574"/>
    <w:rsid w:val="00E23F3C"/>
    <w:rsid w:val="00E25589"/>
    <w:rsid w:val="00E30FB5"/>
    <w:rsid w:val="00E31A67"/>
    <w:rsid w:val="00E33EDA"/>
    <w:rsid w:val="00E34148"/>
    <w:rsid w:val="00E41C50"/>
    <w:rsid w:val="00E429AC"/>
    <w:rsid w:val="00E42D57"/>
    <w:rsid w:val="00E43308"/>
    <w:rsid w:val="00E50968"/>
    <w:rsid w:val="00E51070"/>
    <w:rsid w:val="00E51B14"/>
    <w:rsid w:val="00E569DD"/>
    <w:rsid w:val="00E605FA"/>
    <w:rsid w:val="00E60FF9"/>
    <w:rsid w:val="00E61249"/>
    <w:rsid w:val="00E640AC"/>
    <w:rsid w:val="00E650C4"/>
    <w:rsid w:val="00E66FB6"/>
    <w:rsid w:val="00E71887"/>
    <w:rsid w:val="00E73769"/>
    <w:rsid w:val="00E7396A"/>
    <w:rsid w:val="00E7570D"/>
    <w:rsid w:val="00E77AC0"/>
    <w:rsid w:val="00E82153"/>
    <w:rsid w:val="00E833A0"/>
    <w:rsid w:val="00E8343D"/>
    <w:rsid w:val="00E842A5"/>
    <w:rsid w:val="00E866C3"/>
    <w:rsid w:val="00E86FAC"/>
    <w:rsid w:val="00E91468"/>
    <w:rsid w:val="00E93DC6"/>
    <w:rsid w:val="00E979C0"/>
    <w:rsid w:val="00EA06FD"/>
    <w:rsid w:val="00EA1EF8"/>
    <w:rsid w:val="00EA35AE"/>
    <w:rsid w:val="00EB00FE"/>
    <w:rsid w:val="00EC34B1"/>
    <w:rsid w:val="00ED29DF"/>
    <w:rsid w:val="00ED704A"/>
    <w:rsid w:val="00ED7343"/>
    <w:rsid w:val="00EE1C65"/>
    <w:rsid w:val="00EE2A4A"/>
    <w:rsid w:val="00EF092F"/>
    <w:rsid w:val="00EF0C49"/>
    <w:rsid w:val="00EF2448"/>
    <w:rsid w:val="00EF7CC6"/>
    <w:rsid w:val="00F017BC"/>
    <w:rsid w:val="00F041DC"/>
    <w:rsid w:val="00F0442A"/>
    <w:rsid w:val="00F12C1B"/>
    <w:rsid w:val="00F12ED5"/>
    <w:rsid w:val="00F14AB4"/>
    <w:rsid w:val="00F17FA2"/>
    <w:rsid w:val="00F20946"/>
    <w:rsid w:val="00F210EB"/>
    <w:rsid w:val="00F21473"/>
    <w:rsid w:val="00F23746"/>
    <w:rsid w:val="00F24CC8"/>
    <w:rsid w:val="00F25FA2"/>
    <w:rsid w:val="00F2780B"/>
    <w:rsid w:val="00F305DB"/>
    <w:rsid w:val="00F323AE"/>
    <w:rsid w:val="00F32A5D"/>
    <w:rsid w:val="00F366B9"/>
    <w:rsid w:val="00F4538E"/>
    <w:rsid w:val="00F50575"/>
    <w:rsid w:val="00F50D3B"/>
    <w:rsid w:val="00F53D97"/>
    <w:rsid w:val="00F54752"/>
    <w:rsid w:val="00F54F8A"/>
    <w:rsid w:val="00F5570C"/>
    <w:rsid w:val="00F56502"/>
    <w:rsid w:val="00F56BED"/>
    <w:rsid w:val="00F5751D"/>
    <w:rsid w:val="00F57955"/>
    <w:rsid w:val="00F632ED"/>
    <w:rsid w:val="00F63C92"/>
    <w:rsid w:val="00F65A5F"/>
    <w:rsid w:val="00F66920"/>
    <w:rsid w:val="00F671C1"/>
    <w:rsid w:val="00F67D8E"/>
    <w:rsid w:val="00F67F4A"/>
    <w:rsid w:val="00F70760"/>
    <w:rsid w:val="00F71579"/>
    <w:rsid w:val="00F746C0"/>
    <w:rsid w:val="00F81C12"/>
    <w:rsid w:val="00F83302"/>
    <w:rsid w:val="00F85281"/>
    <w:rsid w:val="00F85CDB"/>
    <w:rsid w:val="00F86149"/>
    <w:rsid w:val="00F8620D"/>
    <w:rsid w:val="00F864E7"/>
    <w:rsid w:val="00F87ADD"/>
    <w:rsid w:val="00F900CF"/>
    <w:rsid w:val="00F92502"/>
    <w:rsid w:val="00F92E85"/>
    <w:rsid w:val="00F93A51"/>
    <w:rsid w:val="00F94F67"/>
    <w:rsid w:val="00F97451"/>
    <w:rsid w:val="00F97454"/>
    <w:rsid w:val="00FA3CE3"/>
    <w:rsid w:val="00FA4FA8"/>
    <w:rsid w:val="00FB2BE8"/>
    <w:rsid w:val="00FB2DFB"/>
    <w:rsid w:val="00FB5FB1"/>
    <w:rsid w:val="00FB660C"/>
    <w:rsid w:val="00FC1FB6"/>
    <w:rsid w:val="00FC32F1"/>
    <w:rsid w:val="00FC4AE0"/>
    <w:rsid w:val="00FC532F"/>
    <w:rsid w:val="00FC664A"/>
    <w:rsid w:val="00FD00F2"/>
    <w:rsid w:val="00FD3334"/>
    <w:rsid w:val="00FD74BE"/>
    <w:rsid w:val="00FD76BA"/>
    <w:rsid w:val="00FD7730"/>
    <w:rsid w:val="00FD7AC6"/>
    <w:rsid w:val="00FE3A23"/>
    <w:rsid w:val="00FE6426"/>
    <w:rsid w:val="00FE74BA"/>
    <w:rsid w:val="00FF286A"/>
    <w:rsid w:val="00FF3DF7"/>
    <w:rsid w:val="00FF48DF"/>
    <w:rsid w:val="00F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470B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AA0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semiHidden/>
    <w:rsid w:val="00BB4333"/>
    <w:rPr>
      <w:sz w:val="16"/>
      <w:szCs w:val="16"/>
    </w:rPr>
  </w:style>
  <w:style w:type="paragraph" w:styleId="Textocomentario">
    <w:name w:val="annotation text"/>
    <w:basedOn w:val="Normal"/>
    <w:semiHidden/>
    <w:rsid w:val="00BB43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B4333"/>
    <w:rPr>
      <w:b/>
      <w:bCs/>
    </w:rPr>
  </w:style>
  <w:style w:type="paragraph" w:styleId="Textodeglobo">
    <w:name w:val="Balloon Text"/>
    <w:basedOn w:val="Normal"/>
    <w:semiHidden/>
    <w:rsid w:val="00BB4333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"/>
    <w:rsid w:val="00420E20"/>
    <w:pPr>
      <w:suppressAutoHyphens/>
      <w:spacing w:after="200" w:line="276" w:lineRule="auto"/>
      <w:ind w:left="720"/>
    </w:pPr>
    <w:rPr>
      <w:rFonts w:ascii="Calibri" w:eastAsia="Albany AMT" w:hAnsi="Calibri" w:cs="font242"/>
      <w:kern w:val="1"/>
      <w:sz w:val="22"/>
      <w:szCs w:val="22"/>
      <w:lang w:val="es-ES_tradnl" w:eastAsia="ar-SA"/>
    </w:rPr>
  </w:style>
  <w:style w:type="paragraph" w:styleId="Sangradetextonormal">
    <w:name w:val="Body Text Indent"/>
    <w:basedOn w:val="Normal"/>
    <w:rsid w:val="005B4E9A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5B4E9A"/>
    <w:pPr>
      <w:ind w:firstLine="210"/>
    </w:pPr>
  </w:style>
  <w:style w:type="paragraph" w:styleId="HTMLconformatoprevio">
    <w:name w:val="HTML Preformatted"/>
    <w:basedOn w:val="Normal"/>
    <w:link w:val="HTMLconformatoprevioCar"/>
    <w:unhideWhenUsed/>
    <w:rsid w:val="00B63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rsid w:val="00B633F9"/>
    <w:rPr>
      <w:rFonts w:ascii="Courier New" w:hAnsi="Courier New" w:cs="Courier New"/>
      <w:lang w:val="en-US" w:eastAsia="en-US" w:bidi="ar-SA"/>
    </w:rPr>
  </w:style>
  <w:style w:type="paragraph" w:styleId="Prrafodelista">
    <w:name w:val="List Paragraph"/>
    <w:basedOn w:val="Normal"/>
    <w:uiPriority w:val="34"/>
    <w:qFormat/>
    <w:rsid w:val="00036E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E4635-ABD4-4F9B-841F-0CB13430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2132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EDUCACIÓN SUPERIOR</vt:lpstr>
    </vt:vector>
  </TitlesOfParts>
  <Company>MES</Company>
  <LinksUpToDate>false</LinksUpToDate>
  <CharactersWithSpaces>13837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EDUCACIÓN SUPERIOR</dc:title>
  <dc:creator>Alfredo Guerra</dc:creator>
  <cp:lastModifiedBy>José Miguel</cp:lastModifiedBy>
  <cp:revision>2</cp:revision>
  <dcterms:created xsi:type="dcterms:W3CDTF">2018-01-08T21:28:00Z</dcterms:created>
  <dcterms:modified xsi:type="dcterms:W3CDTF">2018-01-08T21:28:00Z</dcterms:modified>
</cp:coreProperties>
</file>