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65AFE" w:rsidRDefault="00065AFE" w:rsidP="00065AF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 w:firstRow="1" w:lastRow="1" w:firstColumn="1" w:lastColumn="1" w:noHBand="0" w:noVBand="0"/>
      </w:tblPr>
      <w:tblGrid>
        <w:gridCol w:w="2235"/>
        <w:gridCol w:w="5855"/>
        <w:gridCol w:w="1143"/>
      </w:tblGrid>
      <w:tr w:rsidR="00065AFE" w:rsidTr="00065AFE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65AFE" w:rsidRDefault="00065AFE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65AFE" w:rsidRDefault="00065AFE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65AFE" w:rsidTr="00065AFE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065AFE" w:rsidTr="00065AFE">
        <w:tc>
          <w:tcPr>
            <w:tcW w:w="0" w:type="auto"/>
            <w:vMerge/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65AFE" w:rsidRDefault="00065AFE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65AFE" w:rsidRDefault="00065AFE" w:rsidP="00065AFE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5A38C9">
        <w:rPr>
          <w:rFonts w:ascii="Arial" w:hAnsi="Arial" w:cs="Arial"/>
          <w:sz w:val="22"/>
          <w:szCs w:val="22"/>
          <w:u w:val="single"/>
        </w:rPr>
        <w:t>noviembre</w:t>
      </w:r>
      <w:r>
        <w:rPr>
          <w:rFonts w:ascii="Arial" w:hAnsi="Arial" w:cs="Arial"/>
          <w:sz w:val="22"/>
          <w:szCs w:val="22"/>
          <w:u w:val="single"/>
        </w:rPr>
        <w:t xml:space="preserve">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1"/>
        <w:gridCol w:w="4824"/>
        <w:gridCol w:w="1891"/>
      </w:tblGrid>
      <w:tr w:rsidR="00065AFE" w:rsidTr="00065AFE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5AFE" w:rsidRDefault="00065AFE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65AFE" w:rsidTr="00065AFE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70A" w:rsidRPr="005A38C9" w:rsidRDefault="00D3170A" w:rsidP="0021461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38C9">
              <w:rPr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="005A38C9" w:rsidRPr="005A38C9">
              <w:rPr>
                <w:rFonts w:ascii="Arial" w:hAnsi="Arial" w:cs="Arial"/>
                <w:sz w:val="22"/>
                <w:szCs w:val="22"/>
                <w:lang w:eastAsia="en-US"/>
              </w:rPr>
              <w:t xml:space="preserve">articipación en la preparación de extractos de </w:t>
            </w:r>
            <w:proofErr w:type="spellStart"/>
            <w:r w:rsidR="005A38C9" w:rsidRPr="00A92EE4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spirulina</w:t>
            </w:r>
            <w:proofErr w:type="spellEnd"/>
            <w:r w:rsidR="005A38C9" w:rsidRPr="005A38C9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5A38C9" w:rsidRPr="005A38C9" w:rsidRDefault="005A38C9" w:rsidP="0021461A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38C9">
              <w:rPr>
                <w:rFonts w:ascii="Arial" w:hAnsi="Arial" w:cs="Arial"/>
                <w:sz w:val="22"/>
                <w:szCs w:val="22"/>
                <w:lang w:eastAsia="en-US"/>
              </w:rPr>
              <w:t>Búsqueda de referencias bibliográficas relacionadas con el contenido de trabajo.</w:t>
            </w:r>
          </w:p>
          <w:p w:rsidR="00065AFE" w:rsidRPr="005A38C9" w:rsidRDefault="005A38C9" w:rsidP="005A38C9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38C9">
              <w:rPr>
                <w:rFonts w:ascii="Arial" w:hAnsi="Arial" w:cs="Arial"/>
                <w:sz w:val="22"/>
                <w:szCs w:val="22"/>
                <w:lang w:eastAsia="en-US"/>
              </w:rPr>
              <w:t>Participación en comisión científica departamental.</w:t>
            </w:r>
          </w:p>
          <w:p w:rsidR="00065AFE" w:rsidRDefault="00065AFE" w:rsidP="005A38C9">
            <w:pPr>
              <w:pStyle w:val="Prrafodelista"/>
              <w:spacing w:line="276" w:lineRule="auto"/>
              <w:ind w:left="144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5A38C9" w:rsidRDefault="005A38C9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5A38C9" w:rsidRDefault="005A38C9">
            <w:pPr>
              <w:spacing w:line="276" w:lineRule="auto"/>
              <w:outlineLvl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65AFE" w:rsidRDefault="00065AFE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65AFE" w:rsidRDefault="00065AFE" w:rsidP="005A38C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065AFE" w:rsidTr="00065AFE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 w:rsidP="005A38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</w:t>
            </w:r>
            <w:r w:rsidR="005A38C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reserva científica</w:t>
            </w: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FE" w:rsidRDefault="00065AFE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65AFE" w:rsidTr="00065A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FE" w:rsidRDefault="00065AF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FE" w:rsidRDefault="00065AFE" w:rsidP="005A38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 w:rsidR="005A38C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Anaysa</w:t>
            </w:r>
            <w:proofErr w:type="spellEnd"/>
            <w:r w:rsidR="005A38C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5A38C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Gutierrez</w:t>
            </w:r>
            <w:proofErr w:type="spellEnd"/>
            <w:r w:rsidR="005A38C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Almeida</w:t>
            </w:r>
          </w:p>
        </w:tc>
      </w:tr>
    </w:tbl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65AFE" w:rsidRDefault="00065AFE" w:rsidP="00065AFE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65AFE" w:rsidRDefault="00065AFE" w:rsidP="00065AFE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2341"/>
        <w:gridCol w:w="2031"/>
        <w:gridCol w:w="2392"/>
        <w:gridCol w:w="1951"/>
      </w:tblGrid>
      <w:tr w:rsidR="00065AFE" w:rsidTr="00065AFE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65AFE" w:rsidTr="00065AFE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155C86" w:rsidRDefault="00155C86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155C8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155C86" w:rsidRDefault="00155C86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155C86">
              <w:rPr>
                <w:rFonts w:ascii="Arial" w:eastAsiaTheme="minorHAnsi" w:hAnsi="Arial" w:cs="Arial"/>
                <w:b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</w:tr>
      <w:tr w:rsidR="00065AFE" w:rsidTr="00065AFE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</w:t>
            </w:r>
          </w:p>
        </w:tc>
      </w:tr>
      <w:tr w:rsidR="00065AFE" w:rsidTr="00065AFE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</w:tr>
      <w:tr w:rsidR="00065AFE" w:rsidTr="00065AFE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1-2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1-2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065AFE" w:rsidTr="00065AFE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</w:tr>
      <w:tr w:rsidR="00065AFE" w:rsidTr="00065AFE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1-2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1-2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1-2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065AFE" w:rsidTr="00065AFE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155C86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065AFE" w:rsidRDefault="00065AFE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Pr="00065AFE" w:rsidRDefault="00065AFE" w:rsidP="00FC5A9E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065AFE" w:rsidTr="00065AFE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DA6AE3" w:rsidP="00FC5A9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AFE" w:rsidRDefault="00065AFE" w:rsidP="00FC5A9E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065AFE" w:rsidRDefault="00065AFE" w:rsidP="00065AFE">
      <w:pPr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4860"/>
        </w:tabs>
        <w:rPr>
          <w:rFonts w:ascii="Arial" w:hAnsi="Arial" w:cs="Arial"/>
        </w:rPr>
      </w:pPr>
    </w:p>
    <w:p w:rsidR="00065AFE" w:rsidRDefault="00065AFE" w:rsidP="00065AFE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65AFE" w:rsidRDefault="00065AFE" w:rsidP="00065AFE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FE"/>
    <w:rsid w:val="00053EA5"/>
    <w:rsid w:val="00065AFE"/>
    <w:rsid w:val="00090E69"/>
    <w:rsid w:val="0015462E"/>
    <w:rsid w:val="00155C86"/>
    <w:rsid w:val="001E5921"/>
    <w:rsid w:val="00293E73"/>
    <w:rsid w:val="00420184"/>
    <w:rsid w:val="00485DC4"/>
    <w:rsid w:val="00541FBF"/>
    <w:rsid w:val="00596D68"/>
    <w:rsid w:val="005A38C9"/>
    <w:rsid w:val="005D60EE"/>
    <w:rsid w:val="0078324F"/>
    <w:rsid w:val="007B00B7"/>
    <w:rsid w:val="007E5FA2"/>
    <w:rsid w:val="0081521A"/>
    <w:rsid w:val="00874F88"/>
    <w:rsid w:val="009A41EA"/>
    <w:rsid w:val="00A22558"/>
    <w:rsid w:val="00A236CA"/>
    <w:rsid w:val="00A92EE4"/>
    <w:rsid w:val="00AD4198"/>
    <w:rsid w:val="00B21902"/>
    <w:rsid w:val="00B546E3"/>
    <w:rsid w:val="00BE1CBA"/>
    <w:rsid w:val="00CB7750"/>
    <w:rsid w:val="00D3170A"/>
    <w:rsid w:val="00DA6AE3"/>
    <w:rsid w:val="00E02B48"/>
    <w:rsid w:val="00EB15B6"/>
    <w:rsid w:val="00FC5A9E"/>
    <w:rsid w:val="00F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5AFE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5AFE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PC</cp:lastModifiedBy>
  <cp:revision>15</cp:revision>
  <dcterms:created xsi:type="dcterms:W3CDTF">2008-11-28T07:17:00Z</dcterms:created>
  <dcterms:modified xsi:type="dcterms:W3CDTF">2020-11-30T03:34:00Z</dcterms:modified>
</cp:coreProperties>
</file>